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BD818" w14:textId="6C157F72" w:rsidR="009A098D" w:rsidRPr="00867A6C" w:rsidRDefault="009A098D" w:rsidP="009A098D">
      <w:pPr>
        <w:pStyle w:val="Title"/>
        <w:jc w:val="center"/>
        <w:rPr>
          <w:rFonts w:ascii="Old English Text MT" w:hAnsi="Old English Text MT"/>
          <w:sz w:val="36"/>
          <w:szCs w:val="36"/>
        </w:rPr>
      </w:pPr>
      <w:r w:rsidRPr="00867A6C">
        <w:rPr>
          <w:rFonts w:ascii="Old English Text MT" w:hAnsi="Old English Text MT"/>
          <w:sz w:val="36"/>
          <w:szCs w:val="36"/>
        </w:rPr>
        <w:t>Mortification of Sin: Practical Insights</w:t>
      </w:r>
      <w:r w:rsidR="00D8436E" w:rsidRPr="00867A6C">
        <w:rPr>
          <w:rFonts w:ascii="Old English Text MT" w:hAnsi="Old English Text MT"/>
          <w:sz w:val="36"/>
          <w:szCs w:val="36"/>
        </w:rPr>
        <w:t xml:space="preserve"> #</w:t>
      </w:r>
      <w:r w:rsidR="00A35313" w:rsidRPr="00867A6C">
        <w:rPr>
          <w:rFonts w:ascii="Old English Text MT" w:hAnsi="Old English Text MT"/>
          <w:sz w:val="36"/>
          <w:szCs w:val="36"/>
        </w:rPr>
        <w:t>6</w:t>
      </w:r>
    </w:p>
    <w:p w14:paraId="6F5A18A0" w14:textId="72BFF10E" w:rsidR="00935A10" w:rsidRPr="00867A6C" w:rsidRDefault="00935A10" w:rsidP="00935A10">
      <w:pPr>
        <w:tabs>
          <w:tab w:val="center" w:pos="4320"/>
          <w:tab w:val="right" w:pos="8640"/>
        </w:tabs>
        <w:jc w:val="center"/>
        <w:rPr>
          <w:i/>
          <w:sz w:val="20"/>
          <w:szCs w:val="22"/>
        </w:rPr>
      </w:pPr>
      <w:r w:rsidRPr="00867A6C">
        <w:rPr>
          <w:i/>
          <w:sz w:val="20"/>
          <w:szCs w:val="22"/>
        </w:rPr>
        <w:t>Pastor Dan Phillips</w:t>
      </w:r>
      <w:r w:rsidRPr="00867A6C">
        <w:rPr>
          <w:iCs/>
          <w:sz w:val="20"/>
          <w:szCs w:val="22"/>
        </w:rPr>
        <w:tab/>
      </w:r>
      <w:r w:rsidR="00A20190" w:rsidRPr="00867A6C">
        <w:rPr>
          <w:sz w:val="20"/>
          <w:szCs w:val="22"/>
        </w:rPr>
        <w:t xml:space="preserve">October </w:t>
      </w:r>
      <w:r w:rsidR="00C97ED5" w:rsidRPr="00867A6C">
        <w:rPr>
          <w:sz w:val="20"/>
          <w:szCs w:val="22"/>
        </w:rPr>
        <w:t>25</w:t>
      </w:r>
      <w:r w:rsidR="00B53356" w:rsidRPr="00867A6C">
        <w:rPr>
          <w:sz w:val="20"/>
          <w:szCs w:val="22"/>
        </w:rPr>
        <w:t xml:space="preserve">, </w:t>
      </w:r>
      <w:proofErr w:type="gramStart"/>
      <w:r w:rsidR="00B53356" w:rsidRPr="00867A6C">
        <w:rPr>
          <w:sz w:val="20"/>
          <w:szCs w:val="22"/>
        </w:rPr>
        <w:t>2026</w:t>
      </w:r>
      <w:proofErr w:type="gramEnd"/>
      <w:r w:rsidRPr="00867A6C">
        <w:rPr>
          <w:sz w:val="20"/>
          <w:szCs w:val="22"/>
        </w:rPr>
        <w:tab/>
      </w:r>
      <w:r w:rsidRPr="00867A6C">
        <w:rPr>
          <w:i/>
          <w:sz w:val="20"/>
          <w:szCs w:val="22"/>
        </w:rPr>
        <w:t>Copperfield Bible Church</w:t>
      </w:r>
    </w:p>
    <w:p w14:paraId="6E6FB27A" w14:textId="77777777" w:rsidR="00935A10" w:rsidRPr="00867A6C" w:rsidRDefault="00935A10" w:rsidP="00935A10">
      <w:pPr>
        <w:rPr>
          <w:sz w:val="22"/>
          <w:szCs w:val="22"/>
        </w:rPr>
      </w:pPr>
    </w:p>
    <w:p w14:paraId="2B89FBE9" w14:textId="02C26A85" w:rsidR="009A098D" w:rsidRPr="00867A6C" w:rsidRDefault="009A098D" w:rsidP="009A098D">
      <w:pPr>
        <w:rPr>
          <w:b/>
          <w:bCs/>
          <w:sz w:val="22"/>
          <w:szCs w:val="22"/>
        </w:rPr>
      </w:pPr>
      <w:r w:rsidRPr="00867A6C">
        <w:rPr>
          <w:b/>
          <w:bCs/>
          <w:sz w:val="22"/>
          <w:szCs w:val="22"/>
        </w:rPr>
        <w:t>Introduction:</w:t>
      </w:r>
    </w:p>
    <w:p w14:paraId="03B00371" w14:textId="77777777" w:rsidR="009A098D" w:rsidRPr="00867A6C" w:rsidRDefault="009A098D" w:rsidP="00867A6C">
      <w:pPr>
        <w:pStyle w:val="ListParagraph"/>
        <w:numPr>
          <w:ilvl w:val="0"/>
          <w:numId w:val="3"/>
        </w:numPr>
        <w:autoSpaceDE/>
        <w:autoSpaceDN/>
        <w:adjustRightInd/>
        <w:spacing w:line="480" w:lineRule="auto"/>
        <w:ind w:left="360"/>
        <w:rPr>
          <w:sz w:val="22"/>
          <w:szCs w:val="22"/>
        </w:rPr>
      </w:pPr>
      <w:r w:rsidRPr="00867A6C">
        <w:rPr>
          <w:sz w:val="22"/>
          <w:szCs w:val="22"/>
        </w:rPr>
        <w:t xml:space="preserve">“Experience may be the best teacher—but the tuition is </w:t>
      </w:r>
      <w:r w:rsidRPr="00867A6C">
        <w:rPr>
          <w:i/>
          <w:iCs/>
          <w:sz w:val="22"/>
          <w:szCs w:val="22"/>
        </w:rPr>
        <w:t>mighty</w:t>
      </w:r>
      <w:r w:rsidRPr="00867A6C">
        <w:rPr>
          <w:sz w:val="22"/>
          <w:szCs w:val="22"/>
        </w:rPr>
        <w:t xml:space="preserve"> high.”</w:t>
      </w:r>
    </w:p>
    <w:p w14:paraId="4CFA5F07" w14:textId="192CF38A" w:rsidR="009A098D" w:rsidRPr="00867A6C" w:rsidRDefault="00BA4E00" w:rsidP="00867A6C">
      <w:pPr>
        <w:pStyle w:val="ListParagraph"/>
        <w:numPr>
          <w:ilvl w:val="0"/>
          <w:numId w:val="3"/>
        </w:numPr>
        <w:autoSpaceDE/>
        <w:autoSpaceDN/>
        <w:adjustRightInd/>
        <w:spacing w:line="480" w:lineRule="auto"/>
        <w:ind w:left="360"/>
        <w:rPr>
          <w:sz w:val="22"/>
          <w:szCs w:val="22"/>
        </w:rPr>
      </w:pPr>
      <w:r w:rsidRPr="00867A6C">
        <w:rPr>
          <w:sz w:val="22"/>
          <w:szCs w:val="22"/>
        </w:rPr>
        <w:t xml:space="preserve">The difference between </w:t>
      </w:r>
      <w:r w:rsidRPr="00867A6C">
        <w:rPr>
          <w:i/>
          <w:iCs/>
          <w:sz w:val="22"/>
          <w:szCs w:val="22"/>
        </w:rPr>
        <w:t>blessed</w:t>
      </w:r>
      <w:r w:rsidRPr="00867A6C">
        <w:rPr>
          <w:sz w:val="22"/>
          <w:szCs w:val="22"/>
        </w:rPr>
        <w:t xml:space="preserve"> knowledge and </w:t>
      </w:r>
      <w:r w:rsidRPr="00867A6C">
        <w:rPr>
          <w:i/>
          <w:iCs/>
          <w:sz w:val="22"/>
          <w:szCs w:val="22"/>
        </w:rPr>
        <w:t>barren</w:t>
      </w:r>
      <w:r w:rsidRPr="00867A6C">
        <w:rPr>
          <w:sz w:val="22"/>
          <w:szCs w:val="22"/>
        </w:rPr>
        <w:t xml:space="preserve"> knowledge lies in </w:t>
      </w:r>
      <w:r w:rsidRPr="00867A6C">
        <w:rPr>
          <w:i/>
          <w:iCs/>
          <w:sz w:val="22"/>
          <w:szCs w:val="22"/>
        </w:rPr>
        <w:t>obedience born of faith</w:t>
      </w:r>
      <w:r w:rsidRPr="00867A6C">
        <w:rPr>
          <w:sz w:val="22"/>
          <w:szCs w:val="22"/>
        </w:rPr>
        <w:t>.</w:t>
      </w:r>
    </w:p>
    <w:p w14:paraId="3C005D0E" w14:textId="45E3C2B5" w:rsidR="009A098D" w:rsidRPr="00867A6C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867A6C">
        <w:rPr>
          <w:sz w:val="22"/>
          <w:szCs w:val="22"/>
        </w:rPr>
        <w:t>Sin</w:t>
      </w:r>
      <w:r w:rsidRPr="00867A6C">
        <w:rPr>
          <w:rFonts w:asciiTheme="majorBidi" w:hAnsiTheme="majorBidi" w:cstheme="majorBidi"/>
          <w:sz w:val="22"/>
          <w:szCs w:val="22"/>
        </w:rPr>
        <w:t xml:space="preserve"> </w:t>
      </w:r>
      <w:r w:rsidRPr="00867A6C">
        <w:rPr>
          <w:rFonts w:asciiTheme="majorBidi" w:hAnsiTheme="majorBidi" w:cstheme="majorBidi"/>
          <w:b/>
          <w:bCs/>
          <w:i/>
          <w:iCs/>
          <w:sz w:val="22"/>
          <w:szCs w:val="22"/>
        </w:rPr>
        <w:t>only</w:t>
      </w:r>
      <w:r w:rsidRPr="00867A6C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867A6C">
        <w:rPr>
          <w:sz w:val="22"/>
          <w:szCs w:val="22"/>
        </w:rPr>
        <w:t>makes</w:t>
      </w:r>
      <w:r w:rsidRPr="00867A6C">
        <w:rPr>
          <w:rFonts w:cs="Times New Roman"/>
          <w:b/>
          <w:bCs/>
          <w:smallCaps/>
          <w:color w:val="EE0000"/>
          <w:sz w:val="22"/>
          <w:szCs w:val="22"/>
        </w:rPr>
        <w:t xml:space="preserve"> </w:t>
      </w:r>
      <w:r w:rsidRPr="00867A6C">
        <w:rPr>
          <w:sz w:val="22"/>
          <w:szCs w:val="22"/>
        </w:rPr>
        <w:t>sense</w:t>
      </w:r>
      <w:r w:rsidRPr="00867A6C">
        <w:rPr>
          <w:rFonts w:asciiTheme="majorBidi" w:hAnsiTheme="majorBidi" w:cstheme="majorBidi"/>
          <w:sz w:val="22"/>
          <w:szCs w:val="22"/>
        </w:rPr>
        <w:t xml:space="preserve"> to itself, and to other </w:t>
      </w:r>
      <w:r w:rsidR="00BA4E00" w:rsidRPr="00867A6C">
        <w:rPr>
          <w:sz w:val="22"/>
          <w:szCs w:val="22"/>
        </w:rPr>
        <w:t>sinners</w:t>
      </w:r>
      <w:hyperlink r:id="rId7" w:tgtFrame="_blank" w:history="1"/>
      <w:r w:rsidRPr="00867A6C">
        <w:rPr>
          <w:rFonts w:asciiTheme="majorBidi" w:hAnsiTheme="majorBidi" w:cstheme="majorBidi"/>
          <w:sz w:val="22"/>
          <w:szCs w:val="22"/>
        </w:rPr>
        <w:t>.</w:t>
      </w:r>
    </w:p>
    <w:p w14:paraId="75D4C9B4" w14:textId="5D65D088" w:rsidR="009A098D" w:rsidRPr="00867A6C" w:rsidRDefault="009A098D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867A6C">
        <w:rPr>
          <w:rFonts w:asciiTheme="majorBidi" w:hAnsiTheme="majorBidi" w:cstheme="majorBidi"/>
          <w:sz w:val="22"/>
          <w:szCs w:val="22"/>
        </w:rPr>
        <w:t xml:space="preserve">Sin makes you </w:t>
      </w:r>
      <w:r w:rsidRPr="00867A6C">
        <w:rPr>
          <w:i/>
          <w:iCs/>
          <w:sz w:val="22"/>
          <w:szCs w:val="22"/>
        </w:rPr>
        <w:t>irrational</w:t>
      </w:r>
      <w:r w:rsidR="004A475D" w:rsidRPr="00867A6C">
        <w:rPr>
          <w:sz w:val="22"/>
          <w:szCs w:val="22"/>
        </w:rPr>
        <w:t>.</w:t>
      </w:r>
    </w:p>
    <w:p w14:paraId="55D9B367" w14:textId="77777777" w:rsidR="00FB7BC1" w:rsidRPr="00867A6C" w:rsidRDefault="00FB7BC1" w:rsidP="00FB7BC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867A6C">
        <w:rPr>
          <w:sz w:val="22"/>
          <w:szCs w:val="22"/>
        </w:rPr>
        <w:t>People locked into a sin are impervious to logic, facts and Scripture.</w:t>
      </w:r>
    </w:p>
    <w:p w14:paraId="0AE5021B" w14:textId="77777777" w:rsidR="00FB7BC1" w:rsidRPr="00867A6C" w:rsidRDefault="00FB7BC1" w:rsidP="00FB7BC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867A6C">
        <w:rPr>
          <w:sz w:val="22"/>
          <w:szCs w:val="22"/>
        </w:rPr>
        <w:t>People locked into a sin always say it's someone else's fault.</w:t>
      </w:r>
    </w:p>
    <w:p w14:paraId="083A728D" w14:textId="77777777" w:rsidR="00283221" w:rsidRPr="00867A6C" w:rsidRDefault="00283221" w:rsidP="0028322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867A6C">
        <w:rPr>
          <w:sz w:val="22"/>
          <w:szCs w:val="22"/>
        </w:rPr>
        <w:t xml:space="preserve">People locked into a sin hate </w:t>
      </w:r>
      <w:r w:rsidRPr="00867A6C">
        <w:rPr>
          <w:i/>
          <w:iCs/>
          <w:sz w:val="22"/>
          <w:szCs w:val="22"/>
        </w:rPr>
        <w:t>anyone</w:t>
      </w:r>
      <w:r w:rsidRPr="00867A6C">
        <w:rPr>
          <w:sz w:val="22"/>
          <w:szCs w:val="22"/>
        </w:rPr>
        <w:t xml:space="preserve"> who tries to tell them the truth, no matter how humbly or lovingly.</w:t>
      </w:r>
    </w:p>
    <w:p w14:paraId="784C0934" w14:textId="77777777" w:rsidR="00283221" w:rsidRPr="00867A6C" w:rsidRDefault="00283221" w:rsidP="0028322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867A6C">
        <w:rPr>
          <w:rFonts w:asciiTheme="majorBidi" w:hAnsiTheme="majorBidi" w:cstheme="majorBidi"/>
          <w:sz w:val="22"/>
          <w:szCs w:val="22"/>
        </w:rPr>
        <w:t xml:space="preserve">People locked into a sin will </w:t>
      </w:r>
      <w:r w:rsidRPr="00867A6C">
        <w:rPr>
          <w:rFonts w:asciiTheme="majorBidi" w:hAnsiTheme="majorBidi" w:cstheme="majorBidi"/>
          <w:i/>
          <w:iCs/>
          <w:sz w:val="22"/>
          <w:szCs w:val="22"/>
        </w:rPr>
        <w:t>always</w:t>
      </w:r>
      <w:r w:rsidRPr="00867A6C">
        <w:rPr>
          <w:rFonts w:asciiTheme="majorBidi" w:hAnsiTheme="majorBidi" w:cstheme="majorBidi"/>
          <w:sz w:val="22"/>
          <w:szCs w:val="22"/>
        </w:rPr>
        <w:t xml:space="preserve"> </w:t>
      </w:r>
      <w:r w:rsidRPr="00867A6C">
        <w:rPr>
          <w:sz w:val="22"/>
          <w:szCs w:val="22"/>
        </w:rPr>
        <w:t>find fault</w:t>
      </w:r>
      <w:r w:rsidRPr="00867A6C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867A6C">
        <w:rPr>
          <w:rFonts w:asciiTheme="majorBidi" w:hAnsiTheme="majorBidi" w:cstheme="majorBidi"/>
          <w:sz w:val="22"/>
          <w:szCs w:val="22"/>
        </w:rPr>
        <w:t xml:space="preserve">with </w:t>
      </w:r>
      <w:r w:rsidRPr="00867A6C">
        <w:rPr>
          <w:rFonts w:asciiTheme="majorBidi" w:hAnsiTheme="majorBidi" w:cstheme="majorBidi"/>
          <w:i/>
          <w:iCs/>
          <w:sz w:val="22"/>
          <w:szCs w:val="22"/>
        </w:rPr>
        <w:t>anyone</w:t>
      </w:r>
      <w:r w:rsidRPr="00867A6C">
        <w:rPr>
          <w:rFonts w:asciiTheme="majorBidi" w:hAnsiTheme="majorBidi" w:cstheme="majorBidi"/>
          <w:sz w:val="22"/>
          <w:szCs w:val="22"/>
        </w:rPr>
        <w:t xml:space="preserve"> who tries to part them from it.</w:t>
      </w:r>
    </w:p>
    <w:p w14:paraId="16A1FCF1" w14:textId="77777777" w:rsidR="001B4CE4" w:rsidRPr="00867A6C" w:rsidRDefault="00283221" w:rsidP="001B4CE4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867A6C">
        <w:rPr>
          <w:rFonts w:asciiTheme="majorBidi" w:hAnsiTheme="majorBidi" w:cstheme="majorBidi"/>
          <w:sz w:val="22"/>
          <w:szCs w:val="22"/>
        </w:rPr>
        <w:t xml:space="preserve">People locked </w:t>
      </w:r>
      <w:proofErr w:type="gramStart"/>
      <w:r w:rsidRPr="00867A6C">
        <w:rPr>
          <w:rFonts w:asciiTheme="majorBidi" w:hAnsiTheme="majorBidi" w:cstheme="majorBidi"/>
          <w:sz w:val="22"/>
          <w:szCs w:val="22"/>
        </w:rPr>
        <w:t>into</w:t>
      </w:r>
      <w:proofErr w:type="gramEnd"/>
      <w:r w:rsidRPr="00867A6C">
        <w:rPr>
          <w:rFonts w:asciiTheme="majorBidi" w:hAnsiTheme="majorBidi" w:cstheme="majorBidi"/>
          <w:sz w:val="22"/>
          <w:szCs w:val="22"/>
        </w:rPr>
        <w:t xml:space="preserve"> a sin </w:t>
      </w:r>
      <w:r w:rsidRPr="00867A6C">
        <w:rPr>
          <w:sz w:val="22"/>
          <w:szCs w:val="22"/>
        </w:rPr>
        <w:t xml:space="preserve">always see themselves as a </w:t>
      </w:r>
      <w:r w:rsidRPr="00867A6C">
        <w:rPr>
          <w:i/>
          <w:iCs/>
          <w:sz w:val="22"/>
          <w:szCs w:val="22"/>
        </w:rPr>
        <w:t>victim</w:t>
      </w:r>
      <w:r w:rsidRPr="00867A6C">
        <w:rPr>
          <w:sz w:val="22"/>
          <w:szCs w:val="22"/>
        </w:rPr>
        <w:t>.</w:t>
      </w:r>
    </w:p>
    <w:p w14:paraId="1F19E29D" w14:textId="77777777" w:rsidR="00867A6C" w:rsidRPr="00867A6C" w:rsidRDefault="009B3669" w:rsidP="00867A6C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867A6C">
        <w:rPr>
          <w:sz w:val="22"/>
          <w:szCs w:val="22"/>
        </w:rPr>
        <w:t>Sin’s sales-line is a lie. It never delivers what it offers, but ultimately destroys, ruins, kills.</w:t>
      </w:r>
    </w:p>
    <w:p w14:paraId="3103D386" w14:textId="693554C4" w:rsidR="000C7299" w:rsidRPr="00867A6C" w:rsidRDefault="000C7299" w:rsidP="00867A6C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867A6C">
        <w:rPr>
          <w:sz w:val="22"/>
          <w:szCs w:val="22"/>
        </w:rPr>
        <w:t xml:space="preserve">Sin </w:t>
      </w:r>
      <w:r w:rsidR="00867A6C" w:rsidRPr="00867A6C">
        <w:rPr>
          <w:sz w:val="22"/>
          <w:szCs w:val="22"/>
        </w:rPr>
        <w:t>______________  ________</w:t>
      </w:r>
      <w:r w:rsidRPr="00867A6C">
        <w:rPr>
          <w:sz w:val="22"/>
          <w:szCs w:val="22"/>
        </w:rPr>
        <w:t xml:space="preserve"> who it </w:t>
      </w:r>
      <w:r w:rsidR="00867A6C" w:rsidRPr="00867A6C">
        <w:rPr>
          <w:sz w:val="22"/>
          <w:szCs w:val="22"/>
        </w:rPr>
        <w:t>________</w:t>
      </w:r>
      <w:r w:rsidRPr="00867A6C">
        <w:rPr>
          <w:sz w:val="22"/>
          <w:szCs w:val="22"/>
        </w:rPr>
        <w:t xml:space="preserve">, nor how much, nor how devastatingly, as long as it </w:t>
      </w:r>
      <w:r w:rsidR="00867A6C" w:rsidRPr="00867A6C">
        <w:rPr>
          <w:sz w:val="22"/>
          <w:szCs w:val="22"/>
        </w:rPr>
        <w:t>________</w:t>
      </w:r>
      <w:r w:rsidR="00867A6C" w:rsidRPr="00867A6C">
        <w:rPr>
          <w:sz w:val="22"/>
          <w:szCs w:val="22"/>
        </w:rPr>
        <w:t xml:space="preserve">  </w:t>
      </w:r>
      <w:r w:rsidR="00867A6C" w:rsidRPr="00867A6C">
        <w:rPr>
          <w:sz w:val="22"/>
          <w:szCs w:val="22"/>
        </w:rPr>
        <w:t>______</w:t>
      </w:r>
      <w:r w:rsidR="00867A6C" w:rsidRPr="00867A6C">
        <w:rPr>
          <w:sz w:val="22"/>
          <w:szCs w:val="22"/>
        </w:rPr>
        <w:t xml:space="preserve">  </w:t>
      </w:r>
      <w:r w:rsidR="00867A6C" w:rsidRPr="00867A6C">
        <w:rPr>
          <w:sz w:val="22"/>
          <w:szCs w:val="22"/>
        </w:rPr>
        <w:t>______</w:t>
      </w:r>
      <w:r w:rsidRPr="00867A6C">
        <w:rPr>
          <w:sz w:val="22"/>
          <w:szCs w:val="22"/>
        </w:rPr>
        <w:t>.</w:t>
      </w:r>
    </w:p>
    <w:p w14:paraId="470BBFE7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C6AD4DA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BFB337D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04B6F9B7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E224992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099D111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22231806" w14:textId="77777777" w:rsidR="00867A6C" w:rsidRDefault="00867A6C" w:rsidP="000C7299">
      <w:pPr>
        <w:pStyle w:val="HI2"/>
        <w:rPr>
          <w:sz w:val="22"/>
          <w:szCs w:val="22"/>
        </w:rPr>
      </w:pPr>
    </w:p>
    <w:p w14:paraId="28B92714" w14:textId="77777777" w:rsidR="00867A6C" w:rsidRDefault="00867A6C" w:rsidP="000C7299">
      <w:pPr>
        <w:pStyle w:val="HI2"/>
        <w:rPr>
          <w:sz w:val="22"/>
          <w:szCs w:val="22"/>
        </w:rPr>
      </w:pPr>
    </w:p>
    <w:p w14:paraId="097EE7AC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153467A0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186E7C75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65AD86F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AE02DBC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548C090" w14:textId="454750AD" w:rsidR="000C7299" w:rsidRPr="00867A6C" w:rsidRDefault="000C7299" w:rsidP="000C7299">
      <w:pPr>
        <w:pStyle w:val="HI2"/>
        <w:rPr>
          <w:sz w:val="22"/>
          <w:szCs w:val="22"/>
        </w:rPr>
      </w:pPr>
    </w:p>
    <w:p w14:paraId="2C4D232B" w14:textId="77777777" w:rsidR="00867A6C" w:rsidRDefault="00867A6C">
      <w:pPr>
        <w:rPr>
          <w:rFonts w:eastAsiaTheme="minorEastAsia" w:cs="Calibri"/>
          <w:sz w:val="22"/>
          <w:szCs w:val="22"/>
        </w:rPr>
      </w:pPr>
      <w:r>
        <w:rPr>
          <w:sz w:val="22"/>
          <w:szCs w:val="22"/>
        </w:rPr>
        <w:br w:type="page"/>
      </w:r>
    </w:p>
    <w:p w14:paraId="43102EFA" w14:textId="648A64E2" w:rsidR="000C7299" w:rsidRPr="00867A6C" w:rsidRDefault="000C7299" w:rsidP="00867A6C">
      <w:pPr>
        <w:pStyle w:val="ListParagraph"/>
        <w:numPr>
          <w:ilvl w:val="0"/>
          <w:numId w:val="3"/>
        </w:numPr>
        <w:spacing w:line="360" w:lineRule="auto"/>
        <w:ind w:left="360"/>
        <w:rPr>
          <w:sz w:val="22"/>
          <w:szCs w:val="22"/>
        </w:rPr>
      </w:pPr>
      <w:r w:rsidRPr="00867A6C">
        <w:rPr>
          <w:sz w:val="22"/>
          <w:szCs w:val="22"/>
        </w:rPr>
        <w:lastRenderedPageBreak/>
        <w:t xml:space="preserve">There is no sin — </w:t>
      </w:r>
      <w:r w:rsidRPr="00867A6C">
        <w:rPr>
          <w:i/>
          <w:iCs/>
          <w:sz w:val="22"/>
          <w:szCs w:val="22"/>
        </w:rPr>
        <w:t>no sin</w:t>
      </w:r>
      <w:r w:rsidRPr="00867A6C">
        <w:rPr>
          <w:sz w:val="22"/>
          <w:szCs w:val="22"/>
        </w:rPr>
        <w:t xml:space="preserve"> — that can’t </w:t>
      </w:r>
      <w:r w:rsidR="00867A6C" w:rsidRPr="00867A6C">
        <w:rPr>
          <w:sz w:val="22"/>
          <w:szCs w:val="22"/>
        </w:rPr>
        <w:t>________</w:t>
      </w:r>
      <w:r w:rsidR="00867A6C" w:rsidRPr="00867A6C">
        <w:rPr>
          <w:sz w:val="22"/>
          <w:szCs w:val="22"/>
        </w:rPr>
        <w:t xml:space="preserve">  </w:t>
      </w:r>
      <w:r w:rsidR="00867A6C" w:rsidRPr="00867A6C">
        <w:rPr>
          <w:sz w:val="22"/>
          <w:szCs w:val="22"/>
        </w:rPr>
        <w:t>_____</w:t>
      </w:r>
      <w:r w:rsidR="00867A6C" w:rsidRPr="00867A6C">
        <w:rPr>
          <w:sz w:val="22"/>
          <w:szCs w:val="22"/>
        </w:rPr>
        <w:t xml:space="preserve">  </w:t>
      </w:r>
      <w:r w:rsidR="00867A6C" w:rsidRPr="00867A6C">
        <w:rPr>
          <w:sz w:val="22"/>
          <w:szCs w:val="22"/>
        </w:rPr>
        <w:t>________</w:t>
      </w:r>
      <w:r w:rsidR="00867A6C" w:rsidRPr="00867A6C">
        <w:rPr>
          <w:sz w:val="22"/>
          <w:szCs w:val="22"/>
        </w:rPr>
        <w:t xml:space="preserve">  </w:t>
      </w:r>
      <w:r w:rsidR="00867A6C" w:rsidRPr="00867A6C">
        <w:rPr>
          <w:sz w:val="22"/>
          <w:szCs w:val="22"/>
        </w:rPr>
        <w:t>______</w:t>
      </w:r>
      <w:r w:rsidR="00867A6C" w:rsidRPr="00867A6C">
        <w:rPr>
          <w:sz w:val="22"/>
          <w:szCs w:val="22"/>
        </w:rPr>
        <w:t xml:space="preserve"> </w:t>
      </w:r>
      <w:r w:rsidRPr="00867A6C">
        <w:rPr>
          <w:sz w:val="22"/>
          <w:szCs w:val="22"/>
        </w:rPr>
        <w:t xml:space="preserve">itself that </w:t>
      </w:r>
      <w:r w:rsidR="00867A6C" w:rsidRPr="00867A6C">
        <w:rPr>
          <w:sz w:val="22"/>
          <w:szCs w:val="22"/>
        </w:rPr>
        <w:t>________</w:t>
      </w:r>
      <w:r w:rsidR="00867A6C" w:rsidRPr="00867A6C">
        <w:rPr>
          <w:sz w:val="22"/>
          <w:szCs w:val="22"/>
        </w:rPr>
        <w:t xml:space="preserve">  </w:t>
      </w:r>
      <w:r w:rsidR="00867A6C" w:rsidRPr="00867A6C">
        <w:rPr>
          <w:sz w:val="22"/>
          <w:szCs w:val="22"/>
        </w:rPr>
        <w:t>________</w:t>
      </w:r>
      <w:r w:rsidR="00867A6C" w:rsidRPr="00867A6C">
        <w:rPr>
          <w:sz w:val="22"/>
          <w:szCs w:val="22"/>
        </w:rPr>
        <w:t xml:space="preserve">  </w:t>
      </w:r>
      <w:r w:rsidR="00867A6C" w:rsidRPr="00867A6C">
        <w:rPr>
          <w:sz w:val="22"/>
          <w:szCs w:val="22"/>
        </w:rPr>
        <w:t>____</w:t>
      </w:r>
      <w:r w:rsidR="00867A6C" w:rsidRPr="00867A6C">
        <w:rPr>
          <w:sz w:val="22"/>
          <w:szCs w:val="22"/>
        </w:rPr>
        <w:t xml:space="preserve"> </w:t>
      </w:r>
      <w:r w:rsidRPr="00867A6C">
        <w:rPr>
          <w:sz w:val="22"/>
          <w:szCs w:val="22"/>
        </w:rPr>
        <w:t xml:space="preserve">itself </w:t>
      </w:r>
      <w:r w:rsidR="00867A6C" w:rsidRPr="00867A6C">
        <w:rPr>
          <w:sz w:val="22"/>
          <w:szCs w:val="22"/>
        </w:rPr>
        <w:t>________</w:t>
      </w:r>
      <w:r w:rsidRPr="00867A6C">
        <w:rPr>
          <w:sz w:val="22"/>
          <w:szCs w:val="22"/>
        </w:rPr>
        <w:t>).</w:t>
      </w:r>
    </w:p>
    <w:p w14:paraId="1793AB02" w14:textId="77777777" w:rsidR="000C7299" w:rsidRPr="00867A6C" w:rsidRDefault="000C7299" w:rsidP="000C7299">
      <w:pPr>
        <w:pStyle w:val="HI2"/>
        <w:rPr>
          <w:sz w:val="22"/>
          <w:szCs w:val="22"/>
        </w:rPr>
      </w:pPr>
    </w:p>
    <w:p w14:paraId="0197FE24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1943BDB6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43549305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6F47D85D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03C0D8F9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5FCC92BB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AF2DB28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7AB0A50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128C7FC7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54DD7A32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204FA75C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285910BD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6F1C2891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831BB5A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AE16470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5C8ADF06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09D98CC2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BD79C01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2F146CAB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4ADE2772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4D2344B4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930C3AF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17143CCD" w14:textId="7C0E9E64" w:rsidR="000C7299" w:rsidRPr="00867A6C" w:rsidRDefault="000C7299" w:rsidP="00867A6C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867A6C">
        <w:rPr>
          <w:i/>
          <w:iCs/>
          <w:sz w:val="22"/>
          <w:szCs w:val="22"/>
        </w:rPr>
        <w:t xml:space="preserve">Every </w:t>
      </w:r>
      <w:r w:rsidRPr="00867A6C">
        <w:rPr>
          <w:sz w:val="22"/>
          <w:szCs w:val="22"/>
        </w:rPr>
        <w:t xml:space="preserve">unrepentant sinner sees himself as </w:t>
      </w:r>
      <w:r w:rsidR="00867A6C" w:rsidRPr="00867A6C">
        <w:rPr>
          <w:sz w:val="22"/>
          <w:szCs w:val="22"/>
        </w:rPr>
        <w:t>________</w:t>
      </w:r>
      <w:r w:rsidRPr="00867A6C">
        <w:rPr>
          <w:sz w:val="22"/>
          <w:szCs w:val="22"/>
        </w:rPr>
        <w:t>.</w:t>
      </w:r>
    </w:p>
    <w:p w14:paraId="1C9CC898" w14:textId="77777777" w:rsidR="000C7299" w:rsidRPr="00867A6C" w:rsidRDefault="000C7299" w:rsidP="000C7299">
      <w:pPr>
        <w:pStyle w:val="HI2"/>
        <w:rPr>
          <w:sz w:val="22"/>
          <w:szCs w:val="22"/>
        </w:rPr>
      </w:pPr>
    </w:p>
    <w:p w14:paraId="6ED957DC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27B1B22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458C616E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6C1E8176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2BACFCDF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5ACA5135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1E6696E2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6C52F61D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5730C5E5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0594D87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7B2C0EB4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1424BC36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3A1EF401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65FA0827" w14:textId="77777777" w:rsidR="00867A6C" w:rsidRPr="00867A6C" w:rsidRDefault="00867A6C" w:rsidP="000C7299">
      <w:pPr>
        <w:pStyle w:val="HI2"/>
        <w:rPr>
          <w:sz w:val="22"/>
          <w:szCs w:val="22"/>
        </w:rPr>
      </w:pPr>
    </w:p>
    <w:p w14:paraId="45C82A30" w14:textId="7E69E794" w:rsidR="000C7299" w:rsidRPr="00867A6C" w:rsidRDefault="000C7299" w:rsidP="00867A6C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867A6C">
        <w:rPr>
          <w:i/>
          <w:iCs/>
          <w:sz w:val="22"/>
          <w:szCs w:val="22"/>
        </w:rPr>
        <w:t xml:space="preserve">Every </w:t>
      </w:r>
      <w:r w:rsidRPr="00867A6C">
        <w:rPr>
          <w:sz w:val="22"/>
          <w:szCs w:val="22"/>
        </w:rPr>
        <w:t xml:space="preserve">unrepentant sinner sees </w:t>
      </w:r>
      <w:r w:rsidRPr="00867A6C">
        <w:rPr>
          <w:i/>
          <w:iCs/>
          <w:sz w:val="22"/>
          <w:szCs w:val="22"/>
        </w:rPr>
        <w:t xml:space="preserve">his </w:t>
      </w:r>
      <w:r w:rsidRPr="00867A6C">
        <w:rPr>
          <w:sz w:val="22"/>
          <w:szCs w:val="22"/>
        </w:rPr>
        <w:t xml:space="preserve">sin as </w:t>
      </w:r>
      <w:r w:rsidR="00867A6C" w:rsidRPr="00867A6C">
        <w:rPr>
          <w:sz w:val="22"/>
          <w:szCs w:val="22"/>
        </w:rPr>
        <w:t>________________</w:t>
      </w:r>
      <w:r w:rsidRPr="00867A6C">
        <w:rPr>
          <w:sz w:val="22"/>
          <w:szCs w:val="22"/>
        </w:rPr>
        <w:t>.</w:t>
      </w:r>
    </w:p>
    <w:sectPr w:rsidR="000C7299" w:rsidRPr="00867A6C" w:rsidSect="000B6E79">
      <w:headerReference w:type="defaul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09C1" w14:textId="77777777" w:rsidR="00F22F2C" w:rsidRDefault="00F22F2C" w:rsidP="005E1FAD">
      <w:r>
        <w:separator/>
      </w:r>
    </w:p>
  </w:endnote>
  <w:endnote w:type="continuationSeparator" w:id="0">
    <w:p w14:paraId="05083D38" w14:textId="77777777" w:rsidR="00F22F2C" w:rsidRDefault="00F22F2C" w:rsidP="005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29658" w14:textId="77777777" w:rsidR="00F22F2C" w:rsidRDefault="00F22F2C" w:rsidP="005E1FAD">
      <w:r>
        <w:separator/>
      </w:r>
    </w:p>
  </w:footnote>
  <w:footnote w:type="continuationSeparator" w:id="0">
    <w:p w14:paraId="0693F5B8" w14:textId="77777777" w:rsidR="00F22F2C" w:rsidRDefault="00F22F2C" w:rsidP="005E1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7C29" w14:textId="2D5FD7E4" w:rsidR="00473DC8" w:rsidRDefault="00473DC8">
    <w:pPr>
      <w:pStyle w:val="Header"/>
      <w:jc w:val="center"/>
    </w:pPr>
  </w:p>
  <w:p w14:paraId="75C8DD79" w14:textId="77777777" w:rsidR="00473DC8" w:rsidRDefault="00473D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0115"/>
    <w:multiLevelType w:val="hybridMultilevel"/>
    <w:tmpl w:val="01882658"/>
    <w:lvl w:ilvl="0" w:tplc="98FC8F88">
      <w:start w:val="1"/>
      <w:numFmt w:val="lowerLetter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1B1D6F62"/>
    <w:multiLevelType w:val="hybridMultilevel"/>
    <w:tmpl w:val="4F6AE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071B9"/>
    <w:multiLevelType w:val="hybridMultilevel"/>
    <w:tmpl w:val="227C435E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" w15:restartNumberingAfterBreak="0">
    <w:nsid w:val="31195C2C"/>
    <w:multiLevelType w:val="hybridMultilevel"/>
    <w:tmpl w:val="7D2C70EC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384A29C4"/>
    <w:multiLevelType w:val="hybridMultilevel"/>
    <w:tmpl w:val="BEE4D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580DE6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C1DAF"/>
    <w:multiLevelType w:val="hybridMultilevel"/>
    <w:tmpl w:val="D52EDA1A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6" w15:restartNumberingAfterBreak="0">
    <w:nsid w:val="44CC799B"/>
    <w:multiLevelType w:val="hybridMultilevel"/>
    <w:tmpl w:val="E29AE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74CE4"/>
    <w:multiLevelType w:val="hybridMultilevel"/>
    <w:tmpl w:val="33FCBF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EAD7AFB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44B56"/>
    <w:multiLevelType w:val="multilevel"/>
    <w:tmpl w:val="95F45438"/>
    <w:styleLink w:val="Basiclist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24"/>
        </w:tabs>
        <w:ind w:left="1296" w:hanging="432"/>
      </w:pPr>
      <w:rPr>
        <w:rFonts w:hint="default"/>
      </w:rPr>
    </w:lvl>
    <w:lvl w:ilvl="3">
      <w:numFmt w:val="none"/>
      <w:lvlText w:val="(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10" w15:restartNumberingAfterBreak="0">
    <w:nsid w:val="7A821D87"/>
    <w:multiLevelType w:val="hybridMultilevel"/>
    <w:tmpl w:val="03145968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1" w15:restartNumberingAfterBreak="0">
    <w:nsid w:val="7E8A59AD"/>
    <w:multiLevelType w:val="multilevel"/>
    <w:tmpl w:val="8E5ABB0C"/>
    <w:styleLink w:val="DJPoutline"/>
    <w:lvl w:ilvl="0">
      <w:start w:val="1"/>
      <w:numFmt w:val="upperRoman"/>
      <w:lvlText w:val="%1."/>
      <w:lvlJc w:val="left"/>
      <w:pPr>
        <w:tabs>
          <w:tab w:val="num" w:pos="0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864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728" w:hanging="432"/>
      </w:pPr>
    </w:lvl>
    <w:lvl w:ilvl="4">
      <w:start w:val="1"/>
      <w:numFmt w:val="lowerRoman"/>
      <w:lvlText w:val="%5."/>
      <w:lvlJc w:val="left"/>
      <w:pPr>
        <w:tabs>
          <w:tab w:val="num" w:pos="0"/>
        </w:tabs>
        <w:ind w:left="2160" w:hanging="432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592" w:hanging="432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024" w:hanging="432"/>
      </w:pPr>
      <w:rPr>
        <w:rFonts w:ascii="Times New Roman" w:hAnsi="Times New Roman" w:hint="default"/>
        <w:sz w:val="24"/>
      </w:rPr>
    </w:lvl>
    <w:lvl w:ilvl="7">
      <w:start w:val="1"/>
      <w:numFmt w:val="lowerRoman"/>
      <w:lvlText w:val="(%8)"/>
      <w:lvlJc w:val="left"/>
      <w:pPr>
        <w:tabs>
          <w:tab w:val="num" w:pos="0"/>
        </w:tabs>
        <w:ind w:left="3456" w:hanging="432"/>
      </w:pPr>
      <w:rPr>
        <w:rFonts w:ascii="Times New Roman" w:hAnsi="Times New Roman" w:hint="default"/>
        <w:sz w:val="24"/>
      </w:rPr>
    </w:lvl>
    <w:lvl w:ilvl="8">
      <w:start w:val="1"/>
      <w:numFmt w:val="upperLetter"/>
      <w:lvlText w:val="(%9)"/>
      <w:lvlJc w:val="left"/>
      <w:pPr>
        <w:tabs>
          <w:tab w:val="num" w:pos="0"/>
        </w:tabs>
        <w:ind w:left="3888" w:hanging="432"/>
      </w:pPr>
      <w:rPr>
        <w:rFonts w:ascii="Times New Roman" w:hAnsi="Times New Roman" w:hint="default"/>
        <w:sz w:val="24"/>
      </w:rPr>
    </w:lvl>
  </w:abstractNum>
  <w:num w:numId="1" w16cid:durableId="1558053750">
    <w:abstractNumId w:val="11"/>
  </w:num>
  <w:num w:numId="2" w16cid:durableId="110252585">
    <w:abstractNumId w:val="9"/>
  </w:num>
  <w:num w:numId="3" w16cid:durableId="333655377">
    <w:abstractNumId w:val="6"/>
  </w:num>
  <w:num w:numId="4" w16cid:durableId="574825896">
    <w:abstractNumId w:val="7"/>
  </w:num>
  <w:num w:numId="5" w16cid:durableId="2047100416">
    <w:abstractNumId w:val="3"/>
  </w:num>
  <w:num w:numId="6" w16cid:durableId="362561336">
    <w:abstractNumId w:val="10"/>
  </w:num>
  <w:num w:numId="7" w16cid:durableId="302321270">
    <w:abstractNumId w:val="4"/>
  </w:num>
  <w:num w:numId="8" w16cid:durableId="1525441367">
    <w:abstractNumId w:val="5"/>
  </w:num>
  <w:num w:numId="9" w16cid:durableId="1233463053">
    <w:abstractNumId w:val="0"/>
  </w:num>
  <w:num w:numId="10" w16cid:durableId="1420445683">
    <w:abstractNumId w:val="8"/>
  </w:num>
  <w:num w:numId="11" w16cid:durableId="1565489047">
    <w:abstractNumId w:val="1"/>
  </w:num>
  <w:num w:numId="12" w16cid:durableId="83965559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10"/>
    <w:rsid w:val="000011B4"/>
    <w:rsid w:val="00002041"/>
    <w:rsid w:val="00005171"/>
    <w:rsid w:val="00005CE9"/>
    <w:rsid w:val="000105E4"/>
    <w:rsid w:val="00013581"/>
    <w:rsid w:val="00014FF9"/>
    <w:rsid w:val="000161B9"/>
    <w:rsid w:val="00017B2A"/>
    <w:rsid w:val="0002352B"/>
    <w:rsid w:val="0003040B"/>
    <w:rsid w:val="00040338"/>
    <w:rsid w:val="00042238"/>
    <w:rsid w:val="00047E22"/>
    <w:rsid w:val="0005594A"/>
    <w:rsid w:val="00056CE2"/>
    <w:rsid w:val="00073F31"/>
    <w:rsid w:val="00085728"/>
    <w:rsid w:val="00094195"/>
    <w:rsid w:val="000979D0"/>
    <w:rsid w:val="000A08BA"/>
    <w:rsid w:val="000A5079"/>
    <w:rsid w:val="000A6359"/>
    <w:rsid w:val="000A6E0F"/>
    <w:rsid w:val="000B1004"/>
    <w:rsid w:val="000B3C86"/>
    <w:rsid w:val="000B52D5"/>
    <w:rsid w:val="000B6B47"/>
    <w:rsid w:val="000B6E79"/>
    <w:rsid w:val="000B7D53"/>
    <w:rsid w:val="000C17D2"/>
    <w:rsid w:val="000C531D"/>
    <w:rsid w:val="000C7299"/>
    <w:rsid w:val="000E0DB1"/>
    <w:rsid w:val="000E13EF"/>
    <w:rsid w:val="000E26C9"/>
    <w:rsid w:val="000E5439"/>
    <w:rsid w:val="000E567E"/>
    <w:rsid w:val="000F51F5"/>
    <w:rsid w:val="000F5409"/>
    <w:rsid w:val="00102629"/>
    <w:rsid w:val="001061AD"/>
    <w:rsid w:val="00111C65"/>
    <w:rsid w:val="0011407C"/>
    <w:rsid w:val="00124518"/>
    <w:rsid w:val="00125665"/>
    <w:rsid w:val="00125C00"/>
    <w:rsid w:val="001352F9"/>
    <w:rsid w:val="0014769F"/>
    <w:rsid w:val="00151A85"/>
    <w:rsid w:val="001527A8"/>
    <w:rsid w:val="001564C7"/>
    <w:rsid w:val="00156FCD"/>
    <w:rsid w:val="00162811"/>
    <w:rsid w:val="0016493C"/>
    <w:rsid w:val="00165C8E"/>
    <w:rsid w:val="0017091A"/>
    <w:rsid w:val="00171893"/>
    <w:rsid w:val="0018268D"/>
    <w:rsid w:val="00186BDF"/>
    <w:rsid w:val="001945FA"/>
    <w:rsid w:val="00195760"/>
    <w:rsid w:val="001A49FF"/>
    <w:rsid w:val="001B2CB7"/>
    <w:rsid w:val="001B2F8B"/>
    <w:rsid w:val="001B4CE4"/>
    <w:rsid w:val="001B51E8"/>
    <w:rsid w:val="001C54A4"/>
    <w:rsid w:val="001D31AB"/>
    <w:rsid w:val="001D4A85"/>
    <w:rsid w:val="001E29F4"/>
    <w:rsid w:val="001E3D97"/>
    <w:rsid w:val="001F74B4"/>
    <w:rsid w:val="00202629"/>
    <w:rsid w:val="00204315"/>
    <w:rsid w:val="00206D0B"/>
    <w:rsid w:val="002147B0"/>
    <w:rsid w:val="0022021D"/>
    <w:rsid w:val="00220969"/>
    <w:rsid w:val="00220993"/>
    <w:rsid w:val="00222A45"/>
    <w:rsid w:val="002263C3"/>
    <w:rsid w:val="00233854"/>
    <w:rsid w:val="00237FDA"/>
    <w:rsid w:val="00274E79"/>
    <w:rsid w:val="00283221"/>
    <w:rsid w:val="002851A0"/>
    <w:rsid w:val="00286071"/>
    <w:rsid w:val="00290C18"/>
    <w:rsid w:val="002A116F"/>
    <w:rsid w:val="002A5415"/>
    <w:rsid w:val="002B29D7"/>
    <w:rsid w:val="002B55A2"/>
    <w:rsid w:val="002B6DA7"/>
    <w:rsid w:val="002B7017"/>
    <w:rsid w:val="002B7C08"/>
    <w:rsid w:val="002C5FB8"/>
    <w:rsid w:val="002C635B"/>
    <w:rsid w:val="002C6D26"/>
    <w:rsid w:val="002D5FF4"/>
    <w:rsid w:val="002E2B4C"/>
    <w:rsid w:val="002E4936"/>
    <w:rsid w:val="003039A0"/>
    <w:rsid w:val="00305A55"/>
    <w:rsid w:val="003268ED"/>
    <w:rsid w:val="00334BE6"/>
    <w:rsid w:val="0034108C"/>
    <w:rsid w:val="0034475C"/>
    <w:rsid w:val="00346936"/>
    <w:rsid w:val="0035107A"/>
    <w:rsid w:val="003671D8"/>
    <w:rsid w:val="003701F7"/>
    <w:rsid w:val="00372D4A"/>
    <w:rsid w:val="00391B32"/>
    <w:rsid w:val="00394201"/>
    <w:rsid w:val="003950CB"/>
    <w:rsid w:val="00396ABA"/>
    <w:rsid w:val="003A5E45"/>
    <w:rsid w:val="003B074F"/>
    <w:rsid w:val="003B2A2D"/>
    <w:rsid w:val="003B2B2D"/>
    <w:rsid w:val="003B3E4A"/>
    <w:rsid w:val="003B7E64"/>
    <w:rsid w:val="003C00BD"/>
    <w:rsid w:val="003C3BFC"/>
    <w:rsid w:val="003D58CD"/>
    <w:rsid w:val="003E1DAC"/>
    <w:rsid w:val="003E4A57"/>
    <w:rsid w:val="003F0939"/>
    <w:rsid w:val="003F566F"/>
    <w:rsid w:val="003F797D"/>
    <w:rsid w:val="00401198"/>
    <w:rsid w:val="00402C8E"/>
    <w:rsid w:val="00404CB8"/>
    <w:rsid w:val="0040572B"/>
    <w:rsid w:val="00406CB4"/>
    <w:rsid w:val="00406FB9"/>
    <w:rsid w:val="00424073"/>
    <w:rsid w:val="00430734"/>
    <w:rsid w:val="00435340"/>
    <w:rsid w:val="00444945"/>
    <w:rsid w:val="00447241"/>
    <w:rsid w:val="00451560"/>
    <w:rsid w:val="004577E3"/>
    <w:rsid w:val="0046784D"/>
    <w:rsid w:val="00473151"/>
    <w:rsid w:val="00473DC8"/>
    <w:rsid w:val="004801DB"/>
    <w:rsid w:val="00481136"/>
    <w:rsid w:val="004822F8"/>
    <w:rsid w:val="004921F5"/>
    <w:rsid w:val="004A0A1E"/>
    <w:rsid w:val="004A3481"/>
    <w:rsid w:val="004A475D"/>
    <w:rsid w:val="004B4DCF"/>
    <w:rsid w:val="004B5FE6"/>
    <w:rsid w:val="004B65D1"/>
    <w:rsid w:val="004C2CFE"/>
    <w:rsid w:val="004C4F4A"/>
    <w:rsid w:val="004C696C"/>
    <w:rsid w:val="004E4899"/>
    <w:rsid w:val="004F34CE"/>
    <w:rsid w:val="004F62CC"/>
    <w:rsid w:val="00510133"/>
    <w:rsid w:val="00510C94"/>
    <w:rsid w:val="005145A9"/>
    <w:rsid w:val="00516298"/>
    <w:rsid w:val="005226CE"/>
    <w:rsid w:val="00526901"/>
    <w:rsid w:val="00526D22"/>
    <w:rsid w:val="005274DE"/>
    <w:rsid w:val="00527A30"/>
    <w:rsid w:val="00531891"/>
    <w:rsid w:val="0053360B"/>
    <w:rsid w:val="00535EC9"/>
    <w:rsid w:val="005408E0"/>
    <w:rsid w:val="00547A0B"/>
    <w:rsid w:val="00561B39"/>
    <w:rsid w:val="00567C3E"/>
    <w:rsid w:val="0057586E"/>
    <w:rsid w:val="00576058"/>
    <w:rsid w:val="00582103"/>
    <w:rsid w:val="00590B8A"/>
    <w:rsid w:val="0059279B"/>
    <w:rsid w:val="005955F8"/>
    <w:rsid w:val="005A25C8"/>
    <w:rsid w:val="005A5677"/>
    <w:rsid w:val="005C1359"/>
    <w:rsid w:val="005D5ED8"/>
    <w:rsid w:val="005E15CF"/>
    <w:rsid w:val="005E1FAD"/>
    <w:rsid w:val="005E38C6"/>
    <w:rsid w:val="005E6C03"/>
    <w:rsid w:val="005F1C6D"/>
    <w:rsid w:val="005F3341"/>
    <w:rsid w:val="005F36C9"/>
    <w:rsid w:val="00606609"/>
    <w:rsid w:val="00607DAE"/>
    <w:rsid w:val="00623CD5"/>
    <w:rsid w:val="00625311"/>
    <w:rsid w:val="00626F59"/>
    <w:rsid w:val="00636F87"/>
    <w:rsid w:val="00654CD6"/>
    <w:rsid w:val="006733AE"/>
    <w:rsid w:val="00674A77"/>
    <w:rsid w:val="0067658E"/>
    <w:rsid w:val="00677813"/>
    <w:rsid w:val="00677928"/>
    <w:rsid w:val="00684567"/>
    <w:rsid w:val="006862CA"/>
    <w:rsid w:val="00693791"/>
    <w:rsid w:val="006B61E9"/>
    <w:rsid w:val="006B77BF"/>
    <w:rsid w:val="006D0C1A"/>
    <w:rsid w:val="006F2800"/>
    <w:rsid w:val="006F4F56"/>
    <w:rsid w:val="006F7DFA"/>
    <w:rsid w:val="00711B08"/>
    <w:rsid w:val="007231ED"/>
    <w:rsid w:val="00725A0C"/>
    <w:rsid w:val="00726320"/>
    <w:rsid w:val="007332DF"/>
    <w:rsid w:val="00736B8D"/>
    <w:rsid w:val="00745F5A"/>
    <w:rsid w:val="0075386C"/>
    <w:rsid w:val="00764F38"/>
    <w:rsid w:val="0076586A"/>
    <w:rsid w:val="00765D69"/>
    <w:rsid w:val="00766091"/>
    <w:rsid w:val="007724FE"/>
    <w:rsid w:val="00773915"/>
    <w:rsid w:val="0077515C"/>
    <w:rsid w:val="007805DA"/>
    <w:rsid w:val="00781A8A"/>
    <w:rsid w:val="007877CA"/>
    <w:rsid w:val="00791E09"/>
    <w:rsid w:val="00792B0F"/>
    <w:rsid w:val="007931D8"/>
    <w:rsid w:val="007A52AC"/>
    <w:rsid w:val="007A5C93"/>
    <w:rsid w:val="007B0701"/>
    <w:rsid w:val="007B61F6"/>
    <w:rsid w:val="007C75F7"/>
    <w:rsid w:val="007D0D3F"/>
    <w:rsid w:val="007E2386"/>
    <w:rsid w:val="007F5760"/>
    <w:rsid w:val="00801BDF"/>
    <w:rsid w:val="00801EB9"/>
    <w:rsid w:val="00802228"/>
    <w:rsid w:val="0080352A"/>
    <w:rsid w:val="0081227E"/>
    <w:rsid w:val="00815C71"/>
    <w:rsid w:val="00820173"/>
    <w:rsid w:val="00824BBC"/>
    <w:rsid w:val="00825394"/>
    <w:rsid w:val="0083469F"/>
    <w:rsid w:val="00842302"/>
    <w:rsid w:val="00855A35"/>
    <w:rsid w:val="00865835"/>
    <w:rsid w:val="008673F7"/>
    <w:rsid w:val="00867A6C"/>
    <w:rsid w:val="008736C1"/>
    <w:rsid w:val="00874CF9"/>
    <w:rsid w:val="0088430A"/>
    <w:rsid w:val="00885D3B"/>
    <w:rsid w:val="008864FE"/>
    <w:rsid w:val="00890AE8"/>
    <w:rsid w:val="00893904"/>
    <w:rsid w:val="008B65D5"/>
    <w:rsid w:val="008C1E7F"/>
    <w:rsid w:val="008C4A63"/>
    <w:rsid w:val="008D117D"/>
    <w:rsid w:val="008D692E"/>
    <w:rsid w:val="008E683F"/>
    <w:rsid w:val="008F1ACF"/>
    <w:rsid w:val="008F3E49"/>
    <w:rsid w:val="008F41E5"/>
    <w:rsid w:val="00900E86"/>
    <w:rsid w:val="00911C07"/>
    <w:rsid w:val="009144AD"/>
    <w:rsid w:val="00914C86"/>
    <w:rsid w:val="009202FC"/>
    <w:rsid w:val="00925AA6"/>
    <w:rsid w:val="0092746D"/>
    <w:rsid w:val="009301F3"/>
    <w:rsid w:val="0093325A"/>
    <w:rsid w:val="00935A10"/>
    <w:rsid w:val="009361EF"/>
    <w:rsid w:val="00940CEC"/>
    <w:rsid w:val="00942BBE"/>
    <w:rsid w:val="00943115"/>
    <w:rsid w:val="00943B9F"/>
    <w:rsid w:val="00945813"/>
    <w:rsid w:val="00953747"/>
    <w:rsid w:val="00953ADE"/>
    <w:rsid w:val="00955404"/>
    <w:rsid w:val="00956CC9"/>
    <w:rsid w:val="00961B41"/>
    <w:rsid w:val="00964679"/>
    <w:rsid w:val="00966082"/>
    <w:rsid w:val="009769FA"/>
    <w:rsid w:val="00982C2C"/>
    <w:rsid w:val="009852D0"/>
    <w:rsid w:val="0099001A"/>
    <w:rsid w:val="0099003A"/>
    <w:rsid w:val="00992AD6"/>
    <w:rsid w:val="009A098D"/>
    <w:rsid w:val="009A22B7"/>
    <w:rsid w:val="009A3E4B"/>
    <w:rsid w:val="009B3669"/>
    <w:rsid w:val="009B38FD"/>
    <w:rsid w:val="009B5A1E"/>
    <w:rsid w:val="009B6DF2"/>
    <w:rsid w:val="009D2246"/>
    <w:rsid w:val="009D2B7D"/>
    <w:rsid w:val="009E15E4"/>
    <w:rsid w:val="009F0A4F"/>
    <w:rsid w:val="009F1BC0"/>
    <w:rsid w:val="009F277C"/>
    <w:rsid w:val="00A00D79"/>
    <w:rsid w:val="00A00EC8"/>
    <w:rsid w:val="00A01256"/>
    <w:rsid w:val="00A07ADC"/>
    <w:rsid w:val="00A07FD3"/>
    <w:rsid w:val="00A14945"/>
    <w:rsid w:val="00A20190"/>
    <w:rsid w:val="00A2026F"/>
    <w:rsid w:val="00A2181C"/>
    <w:rsid w:val="00A22A71"/>
    <w:rsid w:val="00A3295F"/>
    <w:rsid w:val="00A35313"/>
    <w:rsid w:val="00A47C56"/>
    <w:rsid w:val="00A50988"/>
    <w:rsid w:val="00A51FEA"/>
    <w:rsid w:val="00A54A5D"/>
    <w:rsid w:val="00A5694B"/>
    <w:rsid w:val="00A61E8A"/>
    <w:rsid w:val="00A7023B"/>
    <w:rsid w:val="00A716FE"/>
    <w:rsid w:val="00A73F27"/>
    <w:rsid w:val="00A74F72"/>
    <w:rsid w:val="00A770A8"/>
    <w:rsid w:val="00A96A40"/>
    <w:rsid w:val="00AA019F"/>
    <w:rsid w:val="00AA6549"/>
    <w:rsid w:val="00AB4EF5"/>
    <w:rsid w:val="00AD5F81"/>
    <w:rsid w:val="00AD623F"/>
    <w:rsid w:val="00AD6C6F"/>
    <w:rsid w:val="00AE70E1"/>
    <w:rsid w:val="00AF029F"/>
    <w:rsid w:val="00AF4F8B"/>
    <w:rsid w:val="00AF6969"/>
    <w:rsid w:val="00B066BA"/>
    <w:rsid w:val="00B10EDD"/>
    <w:rsid w:val="00B13671"/>
    <w:rsid w:val="00B16E67"/>
    <w:rsid w:val="00B2499A"/>
    <w:rsid w:val="00B257EC"/>
    <w:rsid w:val="00B25A44"/>
    <w:rsid w:val="00B43F6C"/>
    <w:rsid w:val="00B53356"/>
    <w:rsid w:val="00B542F5"/>
    <w:rsid w:val="00B5755B"/>
    <w:rsid w:val="00B57D8B"/>
    <w:rsid w:val="00B63113"/>
    <w:rsid w:val="00B75B84"/>
    <w:rsid w:val="00B81E82"/>
    <w:rsid w:val="00B9192B"/>
    <w:rsid w:val="00B9250A"/>
    <w:rsid w:val="00B9458A"/>
    <w:rsid w:val="00BA3DFB"/>
    <w:rsid w:val="00BA47F6"/>
    <w:rsid w:val="00BA4E00"/>
    <w:rsid w:val="00BB4643"/>
    <w:rsid w:val="00BB6FEF"/>
    <w:rsid w:val="00BC5A09"/>
    <w:rsid w:val="00BC6C7F"/>
    <w:rsid w:val="00BE5DD2"/>
    <w:rsid w:val="00BF467D"/>
    <w:rsid w:val="00C014E4"/>
    <w:rsid w:val="00C07050"/>
    <w:rsid w:val="00C10994"/>
    <w:rsid w:val="00C16CE9"/>
    <w:rsid w:val="00C24FC0"/>
    <w:rsid w:val="00C47E4C"/>
    <w:rsid w:val="00C50727"/>
    <w:rsid w:val="00C64227"/>
    <w:rsid w:val="00C64A18"/>
    <w:rsid w:val="00C67DB7"/>
    <w:rsid w:val="00C716FE"/>
    <w:rsid w:val="00C8468B"/>
    <w:rsid w:val="00C865E5"/>
    <w:rsid w:val="00C97ED5"/>
    <w:rsid w:val="00CA51A7"/>
    <w:rsid w:val="00CB1C9D"/>
    <w:rsid w:val="00CD0944"/>
    <w:rsid w:val="00CD506C"/>
    <w:rsid w:val="00CD66D5"/>
    <w:rsid w:val="00CE1406"/>
    <w:rsid w:val="00CE1C88"/>
    <w:rsid w:val="00CE3221"/>
    <w:rsid w:val="00CE3C3A"/>
    <w:rsid w:val="00CE668D"/>
    <w:rsid w:val="00CE7086"/>
    <w:rsid w:val="00CF4347"/>
    <w:rsid w:val="00D21B8E"/>
    <w:rsid w:val="00D21BD1"/>
    <w:rsid w:val="00D24611"/>
    <w:rsid w:val="00D24935"/>
    <w:rsid w:val="00D24B81"/>
    <w:rsid w:val="00D25107"/>
    <w:rsid w:val="00D27830"/>
    <w:rsid w:val="00D46BD7"/>
    <w:rsid w:val="00D5476B"/>
    <w:rsid w:val="00D61512"/>
    <w:rsid w:val="00D641DE"/>
    <w:rsid w:val="00D71E66"/>
    <w:rsid w:val="00D8123A"/>
    <w:rsid w:val="00D824F7"/>
    <w:rsid w:val="00D8436E"/>
    <w:rsid w:val="00D86A61"/>
    <w:rsid w:val="00D95085"/>
    <w:rsid w:val="00D96E31"/>
    <w:rsid w:val="00DA2DF0"/>
    <w:rsid w:val="00DB0789"/>
    <w:rsid w:val="00DB4B21"/>
    <w:rsid w:val="00DB4FF1"/>
    <w:rsid w:val="00DC0B39"/>
    <w:rsid w:val="00DC55E7"/>
    <w:rsid w:val="00DD77A7"/>
    <w:rsid w:val="00DE0D60"/>
    <w:rsid w:val="00DE52F4"/>
    <w:rsid w:val="00DF0DBC"/>
    <w:rsid w:val="00DF78B7"/>
    <w:rsid w:val="00DF7BD4"/>
    <w:rsid w:val="00E0200C"/>
    <w:rsid w:val="00E040FA"/>
    <w:rsid w:val="00E0424D"/>
    <w:rsid w:val="00E1724E"/>
    <w:rsid w:val="00E17939"/>
    <w:rsid w:val="00E21624"/>
    <w:rsid w:val="00E2576F"/>
    <w:rsid w:val="00E26244"/>
    <w:rsid w:val="00E31F5D"/>
    <w:rsid w:val="00E34761"/>
    <w:rsid w:val="00E35A07"/>
    <w:rsid w:val="00E440BE"/>
    <w:rsid w:val="00E51CF5"/>
    <w:rsid w:val="00E57393"/>
    <w:rsid w:val="00E57A94"/>
    <w:rsid w:val="00E65671"/>
    <w:rsid w:val="00E66B7E"/>
    <w:rsid w:val="00E727F7"/>
    <w:rsid w:val="00E765B1"/>
    <w:rsid w:val="00E8209F"/>
    <w:rsid w:val="00E9119F"/>
    <w:rsid w:val="00E94B4C"/>
    <w:rsid w:val="00EA6CAA"/>
    <w:rsid w:val="00EB2C8B"/>
    <w:rsid w:val="00EB34B3"/>
    <w:rsid w:val="00EB5CDC"/>
    <w:rsid w:val="00EB77B0"/>
    <w:rsid w:val="00EC0960"/>
    <w:rsid w:val="00EC2EBF"/>
    <w:rsid w:val="00EC3FDF"/>
    <w:rsid w:val="00EC6117"/>
    <w:rsid w:val="00ED1809"/>
    <w:rsid w:val="00ED4221"/>
    <w:rsid w:val="00F003BC"/>
    <w:rsid w:val="00F00458"/>
    <w:rsid w:val="00F17364"/>
    <w:rsid w:val="00F22F2C"/>
    <w:rsid w:val="00F256ED"/>
    <w:rsid w:val="00F3178A"/>
    <w:rsid w:val="00F34B9F"/>
    <w:rsid w:val="00F46133"/>
    <w:rsid w:val="00F47990"/>
    <w:rsid w:val="00F618BB"/>
    <w:rsid w:val="00F679E7"/>
    <w:rsid w:val="00F719B1"/>
    <w:rsid w:val="00F74F8A"/>
    <w:rsid w:val="00F8018B"/>
    <w:rsid w:val="00F870B9"/>
    <w:rsid w:val="00F9110E"/>
    <w:rsid w:val="00FA0464"/>
    <w:rsid w:val="00FA79DA"/>
    <w:rsid w:val="00FB03DA"/>
    <w:rsid w:val="00FB140F"/>
    <w:rsid w:val="00FB1CFE"/>
    <w:rsid w:val="00FB2386"/>
    <w:rsid w:val="00FB442C"/>
    <w:rsid w:val="00FB6DD4"/>
    <w:rsid w:val="00FB7BC1"/>
    <w:rsid w:val="00FC133E"/>
    <w:rsid w:val="00FD1D6B"/>
    <w:rsid w:val="00FD43A1"/>
    <w:rsid w:val="00FD4B24"/>
    <w:rsid w:val="00FE497E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6717"/>
  <w15:chartTrackingRefBased/>
  <w15:docId w15:val="{75A63278-D43D-4256-BCF7-89C8B427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10"/>
    <w:rPr>
      <w:rFonts w:eastAsia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5A09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5A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35A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5A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B6F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A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A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AD"/>
  </w:style>
  <w:style w:type="paragraph" w:styleId="Footer">
    <w:name w:val="footer"/>
    <w:basedOn w:val="Normal"/>
    <w:link w:val="Foot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AD"/>
  </w:style>
  <w:style w:type="paragraph" w:styleId="Title">
    <w:name w:val="Title"/>
    <w:basedOn w:val="Normal"/>
    <w:next w:val="Normal"/>
    <w:link w:val="TitleChar"/>
    <w:uiPriority w:val="10"/>
    <w:qFormat/>
    <w:rsid w:val="00943115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E3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4577E3"/>
    <w:rPr>
      <w:rFonts w:eastAsiaTheme="majorEastAsia" w:cstheme="majorBidi"/>
      <w:color w:val="243F60" w:themeColor="accent1" w:themeShade="7F"/>
      <w:kern w:val="0"/>
    </w:rPr>
  </w:style>
  <w:style w:type="paragraph" w:customStyle="1" w:styleId="Ind1">
    <w:name w:val="Ind 1"/>
    <w:basedOn w:val="Normal"/>
    <w:link w:val="Ind1Char"/>
    <w:uiPriority w:val="20"/>
    <w:qFormat/>
    <w:rsid w:val="004E4899"/>
    <w:pPr>
      <w:ind w:left="432"/>
    </w:pPr>
  </w:style>
  <w:style w:type="paragraph" w:customStyle="1" w:styleId="HI1">
    <w:name w:val="HI 1"/>
    <w:basedOn w:val="Ind1"/>
    <w:link w:val="HI1Char"/>
    <w:uiPriority w:val="20"/>
    <w:qFormat/>
    <w:rsid w:val="005F1C6D"/>
    <w:pPr>
      <w:ind w:left="864" w:hanging="432"/>
    </w:pPr>
  </w:style>
  <w:style w:type="character" w:customStyle="1" w:styleId="Ind1Char">
    <w:name w:val="Ind 1 Char"/>
    <w:basedOn w:val="DefaultParagraphFont"/>
    <w:link w:val="Ind1"/>
    <w:uiPriority w:val="20"/>
    <w:rsid w:val="004577E3"/>
    <w:rPr>
      <w:kern w:val="0"/>
    </w:rPr>
  </w:style>
  <w:style w:type="paragraph" w:customStyle="1" w:styleId="Ind2">
    <w:name w:val="Ind 2"/>
    <w:basedOn w:val="Normal"/>
    <w:link w:val="Ind2Char"/>
    <w:uiPriority w:val="22"/>
    <w:qFormat/>
    <w:rsid w:val="004E4899"/>
    <w:pPr>
      <w:ind w:left="864"/>
    </w:pPr>
  </w:style>
  <w:style w:type="character" w:customStyle="1" w:styleId="HI1Char">
    <w:name w:val="HI 1 Char"/>
    <w:basedOn w:val="Ind1Char"/>
    <w:link w:val="HI1"/>
    <w:uiPriority w:val="20"/>
    <w:rsid w:val="004577E3"/>
    <w:rPr>
      <w:kern w:val="0"/>
    </w:rPr>
  </w:style>
  <w:style w:type="paragraph" w:customStyle="1" w:styleId="HI2">
    <w:name w:val="HI 2"/>
    <w:basedOn w:val="Ind2"/>
    <w:link w:val="HI2Char"/>
    <w:uiPriority w:val="23"/>
    <w:qFormat/>
    <w:rsid w:val="004E4899"/>
    <w:pPr>
      <w:ind w:left="1296" w:hanging="432"/>
    </w:pPr>
  </w:style>
  <w:style w:type="character" w:customStyle="1" w:styleId="Ind2Char">
    <w:name w:val="Ind 2 Char"/>
    <w:basedOn w:val="DefaultParagraphFont"/>
    <w:link w:val="Ind2"/>
    <w:uiPriority w:val="22"/>
    <w:rsid w:val="004577E3"/>
    <w:rPr>
      <w:kern w:val="0"/>
    </w:rPr>
  </w:style>
  <w:style w:type="paragraph" w:customStyle="1" w:styleId="Ind3">
    <w:name w:val="Ind 3"/>
    <w:basedOn w:val="Normal"/>
    <w:link w:val="Ind3Char"/>
    <w:uiPriority w:val="24"/>
    <w:qFormat/>
    <w:rsid w:val="004E4899"/>
    <w:pPr>
      <w:ind w:left="1296"/>
    </w:pPr>
  </w:style>
  <w:style w:type="character" w:customStyle="1" w:styleId="HI2Char">
    <w:name w:val="HI 2 Char"/>
    <w:basedOn w:val="Ind2Char"/>
    <w:link w:val="HI2"/>
    <w:uiPriority w:val="23"/>
    <w:rsid w:val="004577E3"/>
    <w:rPr>
      <w:kern w:val="0"/>
    </w:rPr>
  </w:style>
  <w:style w:type="paragraph" w:customStyle="1" w:styleId="HI3">
    <w:name w:val="HI 3"/>
    <w:basedOn w:val="Ind3"/>
    <w:link w:val="HI3Char"/>
    <w:uiPriority w:val="25"/>
    <w:qFormat/>
    <w:rsid w:val="004E4899"/>
    <w:pPr>
      <w:ind w:left="1728" w:hanging="432"/>
    </w:pPr>
  </w:style>
  <w:style w:type="character" w:customStyle="1" w:styleId="Ind3Char">
    <w:name w:val="Ind 3 Char"/>
    <w:basedOn w:val="DefaultParagraphFont"/>
    <w:link w:val="Ind3"/>
    <w:uiPriority w:val="24"/>
    <w:rsid w:val="004577E3"/>
    <w:rPr>
      <w:kern w:val="0"/>
    </w:rPr>
  </w:style>
  <w:style w:type="paragraph" w:customStyle="1" w:styleId="Ind4">
    <w:name w:val="Ind 4"/>
    <w:basedOn w:val="Normal"/>
    <w:link w:val="Ind4Char"/>
    <w:uiPriority w:val="26"/>
    <w:qFormat/>
    <w:rsid w:val="004E4899"/>
    <w:pPr>
      <w:ind w:left="1728"/>
    </w:pPr>
  </w:style>
  <w:style w:type="character" w:customStyle="1" w:styleId="HI3Char">
    <w:name w:val="HI 3 Char"/>
    <w:basedOn w:val="Ind3Char"/>
    <w:link w:val="HI3"/>
    <w:uiPriority w:val="25"/>
    <w:rsid w:val="004577E3"/>
    <w:rPr>
      <w:kern w:val="0"/>
    </w:rPr>
  </w:style>
  <w:style w:type="paragraph" w:customStyle="1" w:styleId="HI4">
    <w:name w:val="HI 4"/>
    <w:basedOn w:val="Ind4"/>
    <w:link w:val="HI4Char"/>
    <w:uiPriority w:val="27"/>
    <w:qFormat/>
    <w:rsid w:val="004E4899"/>
    <w:pPr>
      <w:ind w:left="2160" w:hanging="432"/>
    </w:pPr>
  </w:style>
  <w:style w:type="character" w:customStyle="1" w:styleId="Ind4Char">
    <w:name w:val="Ind 4 Char"/>
    <w:basedOn w:val="DefaultParagraphFont"/>
    <w:link w:val="Ind4"/>
    <w:uiPriority w:val="26"/>
    <w:rsid w:val="004577E3"/>
    <w:rPr>
      <w:kern w:val="0"/>
    </w:rPr>
  </w:style>
  <w:style w:type="character" w:customStyle="1" w:styleId="HI4Char">
    <w:name w:val="HI 4 Char"/>
    <w:basedOn w:val="Ind4Char"/>
    <w:link w:val="HI4"/>
    <w:uiPriority w:val="27"/>
    <w:rsid w:val="004577E3"/>
    <w:rPr>
      <w:kern w:val="0"/>
    </w:rPr>
  </w:style>
  <w:style w:type="paragraph" w:customStyle="1" w:styleId="Ind5">
    <w:name w:val="Ind 5"/>
    <w:basedOn w:val="Normal"/>
    <w:link w:val="Ind5Char"/>
    <w:uiPriority w:val="20"/>
    <w:qFormat/>
    <w:rsid w:val="004577E3"/>
    <w:pPr>
      <w:ind w:left="2160"/>
    </w:pPr>
  </w:style>
  <w:style w:type="paragraph" w:customStyle="1" w:styleId="HI5">
    <w:name w:val="HI 5"/>
    <w:basedOn w:val="Ind5"/>
    <w:link w:val="HI5Char"/>
    <w:uiPriority w:val="20"/>
    <w:qFormat/>
    <w:rsid w:val="004577E3"/>
    <w:pPr>
      <w:ind w:left="2592" w:hanging="432"/>
    </w:pPr>
  </w:style>
  <w:style w:type="character" w:customStyle="1" w:styleId="Ind5Char">
    <w:name w:val="Ind 5 Char"/>
    <w:basedOn w:val="DefaultParagraphFont"/>
    <w:link w:val="Ind5"/>
    <w:uiPriority w:val="20"/>
    <w:rsid w:val="004577E3"/>
    <w:rPr>
      <w:kern w:val="0"/>
    </w:rPr>
  </w:style>
  <w:style w:type="paragraph" w:customStyle="1" w:styleId="Ind6">
    <w:name w:val="Ind 6"/>
    <w:basedOn w:val="Normal"/>
    <w:link w:val="Ind6Char"/>
    <w:uiPriority w:val="20"/>
    <w:qFormat/>
    <w:rsid w:val="004577E3"/>
    <w:pPr>
      <w:ind w:left="2592"/>
    </w:pPr>
  </w:style>
  <w:style w:type="character" w:customStyle="1" w:styleId="HI5Char">
    <w:name w:val="HI 5 Char"/>
    <w:basedOn w:val="Ind5Char"/>
    <w:link w:val="HI5"/>
    <w:uiPriority w:val="20"/>
    <w:rsid w:val="004577E3"/>
    <w:rPr>
      <w:kern w:val="0"/>
    </w:rPr>
  </w:style>
  <w:style w:type="paragraph" w:customStyle="1" w:styleId="HI6">
    <w:name w:val="HI 6"/>
    <w:basedOn w:val="Ind6"/>
    <w:link w:val="HI6Char"/>
    <w:uiPriority w:val="20"/>
    <w:qFormat/>
    <w:rsid w:val="004577E3"/>
    <w:pPr>
      <w:ind w:left="3024" w:hanging="432"/>
    </w:pPr>
  </w:style>
  <w:style w:type="character" w:customStyle="1" w:styleId="Ind6Char">
    <w:name w:val="Ind 6 Char"/>
    <w:basedOn w:val="DefaultParagraphFont"/>
    <w:link w:val="Ind6"/>
    <w:uiPriority w:val="20"/>
    <w:rsid w:val="004577E3"/>
    <w:rPr>
      <w:kern w:val="0"/>
    </w:rPr>
  </w:style>
  <w:style w:type="paragraph" w:customStyle="1" w:styleId="Ind7">
    <w:name w:val="Ind 7"/>
    <w:basedOn w:val="Normal"/>
    <w:link w:val="Ind7Char"/>
    <w:uiPriority w:val="20"/>
    <w:qFormat/>
    <w:rsid w:val="004577E3"/>
    <w:pPr>
      <w:ind w:left="3024"/>
    </w:pPr>
  </w:style>
  <w:style w:type="character" w:customStyle="1" w:styleId="HI6Char">
    <w:name w:val="HI 6 Char"/>
    <w:basedOn w:val="Ind6Char"/>
    <w:link w:val="HI6"/>
    <w:uiPriority w:val="20"/>
    <w:rsid w:val="004577E3"/>
    <w:rPr>
      <w:kern w:val="0"/>
    </w:rPr>
  </w:style>
  <w:style w:type="paragraph" w:customStyle="1" w:styleId="HI7">
    <w:name w:val="HI 7"/>
    <w:basedOn w:val="Ind7"/>
    <w:link w:val="HI7Char"/>
    <w:uiPriority w:val="20"/>
    <w:qFormat/>
    <w:rsid w:val="004577E3"/>
    <w:pPr>
      <w:ind w:left="3456" w:hanging="432"/>
    </w:pPr>
  </w:style>
  <w:style w:type="character" w:customStyle="1" w:styleId="Ind7Char">
    <w:name w:val="Ind 7 Char"/>
    <w:basedOn w:val="DefaultParagraphFont"/>
    <w:link w:val="Ind7"/>
    <w:uiPriority w:val="20"/>
    <w:rsid w:val="004577E3"/>
    <w:rPr>
      <w:kern w:val="0"/>
    </w:rPr>
  </w:style>
  <w:style w:type="character" w:customStyle="1" w:styleId="HI7Char">
    <w:name w:val="HI 7 Char"/>
    <w:basedOn w:val="Ind7Char"/>
    <w:link w:val="HI7"/>
    <w:uiPriority w:val="20"/>
    <w:rsid w:val="004577E3"/>
    <w:rPr>
      <w:kern w:val="0"/>
    </w:rPr>
  </w:style>
  <w:style w:type="paragraph" w:styleId="ListParagraph">
    <w:name w:val="List Paragraph"/>
    <w:basedOn w:val="Normal"/>
    <w:uiPriority w:val="34"/>
    <w:qFormat/>
    <w:rsid w:val="001C54A4"/>
    <w:pPr>
      <w:autoSpaceDE w:val="0"/>
      <w:autoSpaceDN w:val="0"/>
      <w:adjustRightInd w:val="0"/>
      <w:ind w:left="720"/>
    </w:pPr>
    <w:rPr>
      <w:rFonts w:eastAsiaTheme="minorEastAsia" w:cs="Calibri"/>
    </w:rPr>
  </w:style>
  <w:style w:type="numbering" w:customStyle="1" w:styleId="DJPoutline">
    <w:name w:val="DJP outline"/>
    <w:uiPriority w:val="99"/>
    <w:rsid w:val="001C54A4"/>
    <w:pPr>
      <w:numPr>
        <w:numId w:val="1"/>
      </w:numPr>
    </w:pPr>
  </w:style>
  <w:style w:type="paragraph" w:customStyle="1" w:styleId="RedBold">
    <w:name w:val="RedBold"/>
    <w:basedOn w:val="Normal"/>
    <w:link w:val="RedBoldChar"/>
    <w:uiPriority w:val="20"/>
    <w:qFormat/>
    <w:rsid w:val="00202629"/>
    <w:rPr>
      <w:b/>
      <w:bCs/>
      <w:color w:val="FF0000"/>
    </w:rPr>
  </w:style>
  <w:style w:type="paragraph" w:customStyle="1" w:styleId="RedSmallCaps">
    <w:name w:val="RedSmallCaps"/>
    <w:basedOn w:val="RedBold"/>
    <w:link w:val="RedSmallCapsChar"/>
    <w:uiPriority w:val="20"/>
    <w:qFormat/>
    <w:rsid w:val="00202629"/>
    <w:rPr>
      <w:smallCaps/>
    </w:rPr>
  </w:style>
  <w:style w:type="character" w:customStyle="1" w:styleId="RedBoldChar">
    <w:name w:val="RedBold Char"/>
    <w:basedOn w:val="DefaultParagraphFont"/>
    <w:link w:val="RedBold"/>
    <w:uiPriority w:val="20"/>
    <w:rsid w:val="00202629"/>
    <w:rPr>
      <w:b/>
      <w:bCs/>
      <w:color w:val="FF0000"/>
      <w:kern w:val="0"/>
    </w:rPr>
  </w:style>
  <w:style w:type="character" w:customStyle="1" w:styleId="RedSmallCapsChar">
    <w:name w:val="RedSmallCaps Char"/>
    <w:basedOn w:val="RedBoldChar"/>
    <w:link w:val="RedSmallCaps"/>
    <w:uiPriority w:val="20"/>
    <w:rsid w:val="00202629"/>
    <w:rPr>
      <w:b/>
      <w:bCs/>
      <w:smallCaps/>
      <w:color w:val="FF0000"/>
      <w:kern w:val="0"/>
    </w:rPr>
  </w:style>
  <w:style w:type="paragraph" w:customStyle="1" w:styleId="HI0">
    <w:name w:val="HI 0"/>
    <w:basedOn w:val="Normal"/>
    <w:link w:val="HI0Char"/>
    <w:qFormat/>
    <w:rsid w:val="0002352B"/>
    <w:pPr>
      <w:ind w:left="432" w:hanging="432"/>
    </w:pPr>
    <w:rPr>
      <w:rFonts w:eastAsiaTheme="minorEastAsia" w:cstheme="minorBidi"/>
      <w:szCs w:val="22"/>
      <w:lang w:bidi="he-IL"/>
    </w:rPr>
  </w:style>
  <w:style w:type="character" w:customStyle="1" w:styleId="HI0Char">
    <w:name w:val="HI 0 Char"/>
    <w:basedOn w:val="DefaultParagraphFont"/>
    <w:link w:val="HI0"/>
    <w:rsid w:val="0002352B"/>
    <w:rPr>
      <w:rFonts w:eastAsiaTheme="minorEastAsia" w:cstheme="minorBidi"/>
      <w:kern w:val="0"/>
      <w:szCs w:val="22"/>
      <w:lang w:bidi="he-IL"/>
    </w:rPr>
  </w:style>
  <w:style w:type="paragraph" w:customStyle="1" w:styleId="HI8">
    <w:name w:val="HI 8"/>
    <w:basedOn w:val="HI7"/>
    <w:qFormat/>
    <w:rsid w:val="0002352B"/>
    <w:pPr>
      <w:ind w:left="3870"/>
    </w:pPr>
    <w:rPr>
      <w:rFonts w:eastAsiaTheme="minorEastAsia" w:cstheme="minorBidi"/>
      <w:szCs w:val="22"/>
      <w:lang w:bidi="he-IL"/>
    </w:rPr>
  </w:style>
  <w:style w:type="paragraph" w:customStyle="1" w:styleId="HI9">
    <w:name w:val="HI 9"/>
    <w:basedOn w:val="HI8"/>
    <w:qFormat/>
    <w:rsid w:val="00346936"/>
    <w:pPr>
      <w:ind w:left="4320" w:hanging="446"/>
    </w:pPr>
    <w:rPr>
      <w:rFonts w:eastAsiaTheme="majorEastAsia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BB6FEF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Ind8">
    <w:name w:val="Ind 8"/>
    <w:basedOn w:val="HI8"/>
    <w:uiPriority w:val="20"/>
    <w:qFormat/>
    <w:rsid w:val="00945813"/>
    <w:pPr>
      <w:ind w:left="3442" w:firstLine="0"/>
    </w:pPr>
  </w:style>
  <w:style w:type="paragraph" w:customStyle="1" w:styleId="Ind9">
    <w:name w:val="Ind 9"/>
    <w:basedOn w:val="HI9"/>
    <w:uiPriority w:val="20"/>
    <w:qFormat/>
    <w:rsid w:val="00945813"/>
    <w:pPr>
      <w:ind w:left="387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935A10"/>
    <w:rPr>
      <w:rFonts w:asciiTheme="minorHAnsi" w:eastAsiaTheme="majorEastAsia" w:hAnsiTheme="minorHAnsi" w:cstheme="majorBidi"/>
      <w:i/>
      <w:iCs/>
      <w:color w:val="365F91" w:themeColor="accent1" w:themeShade="BF"/>
      <w:kern w:val="0"/>
    </w:rPr>
  </w:style>
  <w:style w:type="character" w:customStyle="1" w:styleId="Heading5Char">
    <w:name w:val="Heading 5 Char"/>
    <w:basedOn w:val="DefaultParagraphFont"/>
    <w:link w:val="Heading5"/>
    <w:rsid w:val="00935A10"/>
    <w:rPr>
      <w:rFonts w:asciiTheme="minorHAnsi" w:eastAsiaTheme="majorEastAsia" w:hAnsiTheme="minorHAnsi" w:cstheme="majorBidi"/>
      <w:color w:val="365F91" w:themeColor="accent1" w:themeShade="B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rsid w:val="00935A10"/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A10"/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A10"/>
    <w:rPr>
      <w:rFonts w:asciiTheme="minorHAnsi" w:eastAsiaTheme="majorEastAsia" w:hAnsiTheme="minorHAnsi" w:cstheme="majorBidi"/>
      <w:color w:val="272727" w:themeColor="text1" w:themeTint="D8"/>
      <w:kern w:val="0"/>
    </w:rPr>
  </w:style>
  <w:style w:type="paragraph" w:styleId="Subtitle">
    <w:name w:val="Subtitle"/>
    <w:basedOn w:val="Normal"/>
    <w:next w:val="Normal"/>
    <w:link w:val="SubtitleChar"/>
    <w:uiPriority w:val="1"/>
    <w:qFormat/>
    <w:rsid w:val="00935A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935A1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A10"/>
    <w:rPr>
      <w:i/>
      <w:iCs/>
      <w:color w:val="404040" w:themeColor="text1" w:themeTint="BF"/>
      <w:kern w:val="0"/>
    </w:rPr>
  </w:style>
  <w:style w:type="character" w:styleId="IntenseEmphasis">
    <w:name w:val="Intense Emphasis"/>
    <w:basedOn w:val="DefaultParagraphFont"/>
    <w:uiPriority w:val="21"/>
    <w:qFormat/>
    <w:rsid w:val="00935A1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10"/>
    <w:rPr>
      <w:i/>
      <w:iCs/>
      <w:color w:val="365F91" w:themeColor="accent1" w:themeShade="BF"/>
      <w:kern w:val="0"/>
    </w:rPr>
  </w:style>
  <w:style w:type="character" w:styleId="IntenseReference">
    <w:name w:val="Intense Reference"/>
    <w:basedOn w:val="DefaultParagraphFont"/>
    <w:uiPriority w:val="32"/>
    <w:qFormat/>
    <w:rsid w:val="00935A1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35A10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rmonTitle">
    <w:name w:val="Sermon Title"/>
    <w:basedOn w:val="Normal"/>
    <w:rsid w:val="009A098D"/>
    <w:pPr>
      <w:jc w:val="center"/>
    </w:pPr>
    <w:rPr>
      <w:b/>
      <w:color w:val="000000"/>
      <w:sz w:val="40"/>
      <w:szCs w:val="20"/>
      <w:lang w:bidi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9A09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A098D"/>
    <w:pPr>
      <w:tabs>
        <w:tab w:val="left" w:pos="432"/>
      </w:tabs>
    </w:pPr>
    <w:rPr>
      <w:rFonts w:eastAsiaTheme="minorHAnsi"/>
      <w:sz w:val="20"/>
      <w:szCs w:val="20"/>
      <w:lang w:bidi="he-IL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098D"/>
    <w:rPr>
      <w:kern w:val="0"/>
      <w:sz w:val="20"/>
      <w:szCs w:val="20"/>
      <w:lang w:bidi="he-IL"/>
      <w14:ligatures w14:val="none"/>
    </w:rPr>
  </w:style>
  <w:style w:type="character" w:styleId="FootnoteReference">
    <w:name w:val="footnote reference"/>
    <w:basedOn w:val="DefaultParagraphFont"/>
    <w:unhideWhenUsed/>
    <w:rsid w:val="009A098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A0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098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styleId="Emphasis">
    <w:name w:val="Emphasis"/>
    <w:basedOn w:val="DefaultParagraphFont"/>
    <w:uiPriority w:val="20"/>
    <w:qFormat/>
    <w:rsid w:val="009A098D"/>
    <w:rPr>
      <w:i/>
      <w:iCs/>
    </w:rPr>
  </w:style>
  <w:style w:type="numbering" w:customStyle="1" w:styleId="Basiclist">
    <w:name w:val="Basic list"/>
    <w:uiPriority w:val="99"/>
    <w:rsid w:val="009A098D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9A098D"/>
  </w:style>
  <w:style w:type="paragraph" w:styleId="BalloonText">
    <w:name w:val="Balloon Text"/>
    <w:basedOn w:val="Normal"/>
    <w:link w:val="BalloonTextChar"/>
    <w:uiPriority w:val="99"/>
    <w:semiHidden/>
    <w:unhideWhenUsed/>
    <w:rsid w:val="009A098D"/>
    <w:rPr>
      <w:rFonts w:ascii="Tahoma" w:hAnsi="Tahoma" w:cs="Tahoma"/>
      <w:sz w:val="16"/>
      <w:szCs w:val="16"/>
      <w:lang w:bidi="he-IL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98D"/>
    <w:rPr>
      <w:rFonts w:ascii="Tahoma" w:eastAsia="Times New Roman" w:hAnsi="Tahoma" w:cs="Tahoma"/>
      <w:kern w:val="0"/>
      <w:sz w:val="16"/>
      <w:szCs w:val="16"/>
      <w:lang w:bidi="he-IL"/>
      <w14:ligatures w14:val="none"/>
    </w:rPr>
  </w:style>
  <w:style w:type="character" w:styleId="Strong">
    <w:name w:val="Strong"/>
    <w:basedOn w:val="DefaultParagraphFont"/>
    <w:uiPriority w:val="22"/>
    <w:qFormat/>
    <w:rsid w:val="009A098D"/>
    <w:rPr>
      <w:b/>
      <w:bCs/>
    </w:rPr>
  </w:style>
  <w:style w:type="paragraph" w:customStyle="1" w:styleId="post-info-content">
    <w:name w:val="post-info-content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fn">
    <w:name w:val="fn"/>
    <w:basedOn w:val="DefaultParagraphFont"/>
    <w:rsid w:val="009A098D"/>
  </w:style>
  <w:style w:type="paragraph" w:customStyle="1" w:styleId="Default">
    <w:name w:val="Default"/>
    <w:rsid w:val="009A098D"/>
    <w:pPr>
      <w:autoSpaceDE w:val="0"/>
      <w:autoSpaceDN w:val="0"/>
      <w:adjustRightInd w:val="0"/>
    </w:pPr>
    <w:rPr>
      <w:color w:val="000000"/>
      <w:kern w:val="0"/>
    </w:rPr>
  </w:style>
  <w:style w:type="character" w:customStyle="1" w:styleId="m-7601210523122938066mbtext">
    <w:name w:val="m_-7601210523122938066mb_text"/>
    <w:basedOn w:val="DefaultParagraphFont"/>
    <w:rsid w:val="009A098D"/>
  </w:style>
  <w:style w:type="character" w:customStyle="1" w:styleId="ya-q-full-text">
    <w:name w:val="ya-q-full-text"/>
    <w:basedOn w:val="DefaultParagraphFont"/>
    <w:rsid w:val="009A098D"/>
  </w:style>
  <w:style w:type="character" w:customStyle="1" w:styleId="uficommentbody">
    <w:name w:val="uficommentbody"/>
    <w:basedOn w:val="DefaultParagraphFont"/>
    <w:rsid w:val="009A098D"/>
  </w:style>
  <w:style w:type="paragraph" w:customStyle="1" w:styleId="post-color">
    <w:name w:val="post-col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gdlr-head">
    <w:name w:val="gdlr-head"/>
    <w:basedOn w:val="DefaultParagraphFont"/>
    <w:rsid w:val="009A098D"/>
  </w:style>
  <w:style w:type="character" w:customStyle="1" w:styleId="a-size-large">
    <w:name w:val="a-size-large"/>
    <w:basedOn w:val="DefaultParagraphFont"/>
    <w:rsid w:val="009A098D"/>
  </w:style>
  <w:style w:type="character" w:customStyle="1" w:styleId="fl-callout-title-text">
    <w:name w:val="fl-callout-title-text"/>
    <w:basedOn w:val="DefaultParagraphFont"/>
    <w:rsid w:val="009A098D"/>
  </w:style>
  <w:style w:type="character" w:customStyle="1" w:styleId="reference-text">
    <w:name w:val="reference-text"/>
    <w:basedOn w:val="DefaultParagraphFont"/>
    <w:rsid w:val="009A098D"/>
  </w:style>
  <w:style w:type="character" w:customStyle="1" w:styleId="Subtitle1">
    <w:name w:val="Subtitle1"/>
    <w:basedOn w:val="DefaultParagraphFont"/>
    <w:rsid w:val="009A098D"/>
  </w:style>
  <w:style w:type="paragraph" w:styleId="EndnoteText">
    <w:name w:val="endnote text"/>
    <w:basedOn w:val="Normal"/>
    <w:link w:val="EndnoteTextChar"/>
    <w:uiPriority w:val="99"/>
    <w:semiHidden/>
    <w:unhideWhenUsed/>
    <w:rsid w:val="009A098D"/>
    <w:rPr>
      <w:sz w:val="20"/>
      <w:szCs w:val="20"/>
      <w:lang w:bidi="he-IL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098D"/>
    <w:rPr>
      <w:rFonts w:eastAsia="Times New Roman"/>
      <w:kern w:val="0"/>
      <w:sz w:val="20"/>
      <w:szCs w:val="20"/>
      <w:lang w:bidi="he-I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9A098D"/>
    <w:rPr>
      <w:vertAlign w:val="superscript"/>
    </w:rPr>
  </w:style>
  <w:style w:type="character" w:styleId="HTMLCite">
    <w:name w:val="HTML Cite"/>
    <w:basedOn w:val="DefaultParagraphFont"/>
    <w:uiPriority w:val="99"/>
    <w:semiHidden/>
    <w:unhideWhenUsed/>
    <w:rsid w:val="009A098D"/>
    <w:rPr>
      <w:i/>
      <w:iCs/>
    </w:rPr>
  </w:style>
  <w:style w:type="character" w:customStyle="1" w:styleId="vcard">
    <w:name w:val="vcard"/>
    <w:basedOn w:val="DefaultParagraphFont"/>
    <w:rsid w:val="009A098D"/>
  </w:style>
  <w:style w:type="character" w:customStyle="1" w:styleId="css-901oao">
    <w:name w:val="css-901oao"/>
    <w:basedOn w:val="DefaultParagraphFont"/>
    <w:rsid w:val="009A098D"/>
  </w:style>
  <w:style w:type="character" w:customStyle="1" w:styleId="Subtitle2">
    <w:name w:val="Subtitle2"/>
    <w:basedOn w:val="DefaultParagraphFont"/>
    <w:rsid w:val="009A098D"/>
  </w:style>
  <w:style w:type="character" w:customStyle="1" w:styleId="Subtitle3">
    <w:name w:val="Subtitle3"/>
    <w:basedOn w:val="DefaultParagraphFont"/>
    <w:rsid w:val="009A098D"/>
  </w:style>
  <w:style w:type="character" w:customStyle="1" w:styleId="post-author-label">
    <w:name w:val="post-author-label"/>
    <w:basedOn w:val="DefaultParagraphFont"/>
    <w:rsid w:val="009A098D"/>
  </w:style>
  <w:style w:type="paragraph" w:customStyle="1" w:styleId="author">
    <w:name w:val="auth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highlight">
    <w:name w:val="highlight"/>
    <w:basedOn w:val="DefaultParagraphFont"/>
    <w:rsid w:val="009A098D"/>
  </w:style>
  <w:style w:type="character" w:customStyle="1" w:styleId="Subtitle4">
    <w:name w:val="Subtitle4"/>
    <w:basedOn w:val="DefaultParagraphFont"/>
    <w:rsid w:val="009A098D"/>
  </w:style>
  <w:style w:type="paragraph" w:customStyle="1" w:styleId="has-text-align-center">
    <w:name w:val="has-text-align-cente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paragraph" w:customStyle="1" w:styleId="pageitem">
    <w:name w:val="page_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right">
    <w:name w:val="right"/>
    <w:basedOn w:val="DefaultParagraphFont"/>
    <w:rsid w:val="009A098D"/>
  </w:style>
  <w:style w:type="paragraph" w:customStyle="1" w:styleId="post-meta">
    <w:name w:val="post-meta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wp-block-post-termsprefix">
    <w:name w:val="wp-block-post-terms__prefix"/>
    <w:basedOn w:val="DefaultParagraphFont"/>
    <w:rsid w:val="009A098D"/>
  </w:style>
  <w:style w:type="paragraph" w:customStyle="1" w:styleId="wp-block-kadence-listitem">
    <w:name w:val="wp-block-kadence-list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kt-svg-icon-list-text">
    <w:name w:val="kt-svg-icon-list-text"/>
    <w:basedOn w:val="DefaultParagraphFont"/>
    <w:rsid w:val="009A098D"/>
  </w:style>
  <w:style w:type="paragraph" w:customStyle="1" w:styleId="elementor-icon-list-item">
    <w:name w:val="elementor-icon-list-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elementor-icon-list-text">
    <w:name w:val="elementor-icon-list-text"/>
    <w:basedOn w:val="DefaultParagraphFont"/>
    <w:rsid w:val="009A098D"/>
  </w:style>
  <w:style w:type="paragraph" w:customStyle="1" w:styleId="wp-block-paragraph">
    <w:name w:val="wp-block-paragraph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textsearch">
    <w:name w:val="textsearch"/>
    <w:basedOn w:val="DefaultParagraphFont"/>
    <w:rsid w:val="009A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iblia.com/bible/esv/Proverbs%2028.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Phillips</dc:creator>
  <cp:keywords/>
  <dc:description/>
  <cp:lastModifiedBy>Dan Phillips</cp:lastModifiedBy>
  <cp:revision>3</cp:revision>
  <dcterms:created xsi:type="dcterms:W3CDTF">2026-10-23T14:30:00Z</dcterms:created>
  <dcterms:modified xsi:type="dcterms:W3CDTF">2026-10-23T14:33:00Z</dcterms:modified>
</cp:coreProperties>
</file>