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93634" w14:textId="77777777" w:rsidR="00EF614D" w:rsidRDefault="00660AC8" w:rsidP="00660AC8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56704" behindDoc="1" locked="0" layoutInCell="1" allowOverlap="1" wp14:anchorId="5F59D994" wp14:editId="3CD0E24C">
            <wp:simplePos x="0" y="0"/>
            <wp:positionH relativeFrom="column">
              <wp:posOffset>1535430</wp:posOffset>
            </wp:positionH>
            <wp:positionV relativeFrom="paragraph">
              <wp:posOffset>19050</wp:posOffset>
            </wp:positionV>
            <wp:extent cx="1186815" cy="5048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887" cy="51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</w:t>
      </w:r>
      <w:r w:rsidR="008E290D">
        <w:rPr>
          <w:b/>
        </w:rPr>
        <w:t xml:space="preserve"> </w:t>
      </w:r>
      <w:r w:rsidR="00830B1A">
        <w:rPr>
          <w:b/>
        </w:rPr>
        <w:t>Message Outline</w:t>
      </w:r>
    </w:p>
    <w:p w14:paraId="1A990589" w14:textId="04936BEC" w:rsidR="00830B1A" w:rsidRPr="006B3A1A" w:rsidRDefault="00EF614D" w:rsidP="00660AC8">
      <w:pPr>
        <w:rPr>
          <w:b/>
        </w:rPr>
      </w:pPr>
      <w:r>
        <w:rPr>
          <w:b/>
        </w:rPr>
        <w:t xml:space="preserve">        </w:t>
      </w:r>
      <w:r>
        <w:rPr>
          <w:bCs/>
          <w:i/>
          <w:iCs/>
        </w:rPr>
        <w:t>Fall of Babylon</w:t>
      </w:r>
    </w:p>
    <w:p w14:paraId="464CC3AC" w14:textId="06ABB6E0" w:rsidR="00D84053" w:rsidRPr="00D84053" w:rsidRDefault="00660AC8" w:rsidP="00E920A9">
      <w:pPr>
        <w:rPr>
          <w:b/>
        </w:rPr>
      </w:pPr>
      <w:r>
        <w:rPr>
          <w:b/>
        </w:rPr>
        <w:t xml:space="preserve">   </w:t>
      </w:r>
      <w:r w:rsidR="00EF614D">
        <w:rPr>
          <w:b/>
        </w:rPr>
        <w:t xml:space="preserve"> </w:t>
      </w:r>
      <w:r w:rsidRPr="00660AC8">
        <w:rPr>
          <w:b/>
        </w:rPr>
        <w:t xml:space="preserve">Revelation </w:t>
      </w:r>
      <w:r w:rsidR="00EF614D">
        <w:rPr>
          <w:b/>
        </w:rPr>
        <w:t>17-19:10</w:t>
      </w:r>
    </w:p>
    <w:p w14:paraId="550F6520" w14:textId="77777777" w:rsidR="004D0772" w:rsidRPr="000D6CE8" w:rsidRDefault="004D0772" w:rsidP="006B3A1A">
      <w:pPr>
        <w:rPr>
          <w:b/>
          <w:sz w:val="2"/>
          <w:szCs w:val="2"/>
        </w:rPr>
      </w:pPr>
    </w:p>
    <w:p w14:paraId="0D822943" w14:textId="36347159" w:rsidR="00436E26" w:rsidRDefault="0009151F" w:rsidP="00B318E7">
      <w:r w:rsidRPr="00614E8A">
        <w:rPr>
          <w:b/>
        </w:rPr>
        <w:t>Intro:</w:t>
      </w:r>
      <w:r w:rsidR="00CB7097" w:rsidRPr="00614E8A">
        <w:t xml:space="preserve"> </w:t>
      </w:r>
      <w:r w:rsidR="00436E26">
        <w:t>Bible Project review of Rev</w:t>
      </w:r>
      <w:r w:rsidR="00D50B0E">
        <w:t>elation…</w:t>
      </w:r>
    </w:p>
    <w:p w14:paraId="6BCC589A" w14:textId="25F90B17" w:rsidR="00B318E7" w:rsidRDefault="00B318E7" w:rsidP="00B318E7">
      <w:pPr>
        <w:pStyle w:val="ListParagraph"/>
        <w:numPr>
          <w:ilvl w:val="0"/>
          <w:numId w:val="30"/>
        </w:numPr>
        <w:ind w:left="180" w:hanging="180"/>
      </w:pPr>
      <w:r>
        <w:t>Nearing the end of the apocalypse…</w:t>
      </w:r>
    </w:p>
    <w:p w14:paraId="3AEB51A0" w14:textId="5E6E8F3F" w:rsidR="00B318E7" w:rsidRDefault="00A330B7" w:rsidP="00B318E7">
      <w:pPr>
        <w:pStyle w:val="ListParagraph"/>
        <w:numPr>
          <w:ilvl w:val="0"/>
          <w:numId w:val="30"/>
        </w:numPr>
        <w:ind w:left="180" w:hanging="180"/>
      </w:pPr>
      <w:r>
        <w:t>Last week and wrath (cf. Rev.</w:t>
      </w:r>
      <w:r w:rsidR="00E84AF2">
        <w:t>15-16, 1Thess.5:9, Jn.3:36)…</w:t>
      </w:r>
    </w:p>
    <w:p w14:paraId="66FFB371" w14:textId="77777777" w:rsidR="00272FD5" w:rsidRPr="000D6CE8" w:rsidRDefault="00272FD5" w:rsidP="00272FD5">
      <w:pPr>
        <w:rPr>
          <w:sz w:val="14"/>
          <w:szCs w:val="14"/>
        </w:rPr>
      </w:pPr>
    </w:p>
    <w:p w14:paraId="5DFA8451" w14:textId="6145F717" w:rsidR="00583A7E" w:rsidRDefault="00272FD5" w:rsidP="00583A7E">
      <w:r w:rsidRPr="00D920E1">
        <w:rPr>
          <w:b/>
          <w:bCs/>
        </w:rPr>
        <w:t>1</w:t>
      </w:r>
      <w:r w:rsidR="00E84AF2">
        <w:rPr>
          <w:b/>
          <w:bCs/>
        </w:rPr>
        <w:t>7</w:t>
      </w:r>
      <w:r w:rsidRPr="00D920E1">
        <w:rPr>
          <w:b/>
          <w:bCs/>
        </w:rPr>
        <w:t>:1</w:t>
      </w:r>
      <w:r w:rsidR="00BF1686">
        <w:rPr>
          <w:b/>
          <w:bCs/>
        </w:rPr>
        <w:t>a—</w:t>
      </w:r>
      <w:r w:rsidR="00BF1686" w:rsidRPr="008F107D">
        <w:t>Same angel for 7 bowl</w:t>
      </w:r>
      <w:r w:rsidR="008F107D" w:rsidRPr="008F107D">
        <w:t>s…</w:t>
      </w:r>
    </w:p>
    <w:p w14:paraId="766178D2" w14:textId="7B585552" w:rsidR="002C411A" w:rsidRDefault="000F3E49" w:rsidP="000F3E49">
      <w:r w:rsidRPr="00B66499">
        <w:rPr>
          <w:b/>
          <w:bCs/>
        </w:rPr>
        <w:t>v.1-2</w:t>
      </w:r>
      <w:r w:rsidR="001C37DF" w:rsidRPr="00B66499">
        <w:rPr>
          <w:b/>
          <w:bCs/>
        </w:rPr>
        <w:t>—</w:t>
      </w:r>
      <w:r w:rsidR="001C37DF">
        <w:t xml:space="preserve">Bad girl symbolic of evil in variety of </w:t>
      </w:r>
      <w:r w:rsidR="005C702D">
        <w:tab/>
      </w:r>
      <w:r w:rsidR="001C37DF">
        <w:t xml:space="preserve">forms (cf. </w:t>
      </w:r>
      <w:r w:rsidR="0036183F">
        <w:t>Ezek.16, 23)…</w:t>
      </w:r>
    </w:p>
    <w:p w14:paraId="1B7310DF" w14:textId="276282EE" w:rsidR="0036183F" w:rsidRDefault="0036183F" w:rsidP="000F3E49">
      <w:r w:rsidRPr="00B66499">
        <w:rPr>
          <w:b/>
          <w:bCs/>
        </w:rPr>
        <w:t>v.3</w:t>
      </w:r>
      <w:r w:rsidR="009410F0" w:rsidRPr="00B66499">
        <w:rPr>
          <w:b/>
          <w:bCs/>
        </w:rPr>
        <w:t>—</w:t>
      </w:r>
      <w:r w:rsidR="009410F0">
        <w:t xml:space="preserve">Beast </w:t>
      </w:r>
      <w:r w:rsidR="00B638D6">
        <w:t xml:space="preserve">is back </w:t>
      </w:r>
      <w:r w:rsidR="009410F0">
        <w:t>from Rev. 12…</w:t>
      </w:r>
    </w:p>
    <w:p w14:paraId="7ECFF061" w14:textId="37788EF6" w:rsidR="009410F0" w:rsidRDefault="009410F0" w:rsidP="000F3E49">
      <w:r w:rsidRPr="00B66499">
        <w:rPr>
          <w:b/>
          <w:bCs/>
        </w:rPr>
        <w:t>v.4—</w:t>
      </w:r>
      <w:r>
        <w:t>The clothing, crystals, and cup</w:t>
      </w:r>
      <w:r w:rsidR="00B1059C">
        <w:t>…</w:t>
      </w:r>
    </w:p>
    <w:p w14:paraId="36EEF24A" w14:textId="14C8EDD2" w:rsidR="007359BB" w:rsidRDefault="007359BB" w:rsidP="000F3E49">
      <w:r w:rsidRPr="00B66499">
        <w:rPr>
          <w:b/>
          <w:bCs/>
        </w:rPr>
        <w:t>v.5—</w:t>
      </w:r>
      <w:r>
        <w:t xml:space="preserve">Backstory of Babylon (cf.Gen.10-11, </w:t>
      </w:r>
      <w:r w:rsidR="005C702D">
        <w:tab/>
      </w:r>
      <w:r w:rsidR="00B478D3">
        <w:t>2Kgs.25</w:t>
      </w:r>
      <w:r w:rsidR="00E75934">
        <w:t xml:space="preserve">, Daniel, </w:t>
      </w:r>
      <w:r w:rsidR="005C702D">
        <w:t>Jer.51-52)…</w:t>
      </w:r>
    </w:p>
    <w:p w14:paraId="4F088451" w14:textId="4D18572B" w:rsidR="005C702D" w:rsidRDefault="002E5D88" w:rsidP="000F3E49">
      <w:r w:rsidRPr="00B66499">
        <w:rPr>
          <w:b/>
          <w:bCs/>
        </w:rPr>
        <w:t>v.6</w:t>
      </w:r>
      <w:r w:rsidR="00ED09D0" w:rsidRPr="00B66499">
        <w:rPr>
          <w:b/>
          <w:bCs/>
        </w:rPr>
        <w:t>—</w:t>
      </w:r>
      <w:r w:rsidR="00ED09D0">
        <w:t>Adulterous and murderous…</w:t>
      </w:r>
    </w:p>
    <w:p w14:paraId="39DBD48C" w14:textId="15872A4D" w:rsidR="00ED09D0" w:rsidRDefault="00ED09D0" w:rsidP="000F3E49">
      <w:r w:rsidRPr="00B66499">
        <w:rPr>
          <w:b/>
          <w:bCs/>
        </w:rPr>
        <w:t>v.</w:t>
      </w:r>
      <w:r w:rsidR="005A5159" w:rsidRPr="00B66499">
        <w:rPr>
          <w:b/>
          <w:bCs/>
        </w:rPr>
        <w:t>6b-7—</w:t>
      </w:r>
      <w:r w:rsidR="005A5159">
        <w:t>Astonished by evil?</w:t>
      </w:r>
      <w:r w:rsidR="00906E37">
        <w:t>?? (cf. Ps.73)</w:t>
      </w:r>
    </w:p>
    <w:p w14:paraId="4C4399EA" w14:textId="2937D71D" w:rsidR="005A5159" w:rsidRDefault="005A5159" w:rsidP="000F3E49">
      <w:r w:rsidRPr="00B66499">
        <w:rPr>
          <w:b/>
          <w:bCs/>
        </w:rPr>
        <w:t>v.8</w:t>
      </w:r>
      <w:r w:rsidR="008105E8" w:rsidRPr="00B66499">
        <w:rPr>
          <w:b/>
          <w:bCs/>
        </w:rPr>
        <w:t>—</w:t>
      </w:r>
      <w:r w:rsidR="008105E8">
        <w:t>Headed for destruction…</w:t>
      </w:r>
    </w:p>
    <w:p w14:paraId="78994440" w14:textId="4598FC7C" w:rsidR="008105E8" w:rsidRDefault="008105E8" w:rsidP="000F3E49">
      <w:r w:rsidRPr="00B66499">
        <w:rPr>
          <w:b/>
          <w:bCs/>
        </w:rPr>
        <w:t>v.9-</w:t>
      </w:r>
      <w:r w:rsidR="000468B2" w:rsidRPr="00B66499">
        <w:rPr>
          <w:b/>
          <w:bCs/>
        </w:rPr>
        <w:t>1</w:t>
      </w:r>
      <w:r w:rsidR="00CD2F7D" w:rsidRPr="00B66499">
        <w:rPr>
          <w:b/>
          <w:bCs/>
        </w:rPr>
        <w:t>8—</w:t>
      </w:r>
      <w:r w:rsidR="00CD2F7D">
        <w:t>Decoding h</w:t>
      </w:r>
      <w:r w:rsidR="004F7AA4">
        <w:t>eads, horns, waters…</w:t>
      </w:r>
    </w:p>
    <w:p w14:paraId="3903E010" w14:textId="16D155C4" w:rsidR="004F7AA4" w:rsidRDefault="00261461" w:rsidP="004F7AA4">
      <w:pPr>
        <w:pStyle w:val="ListParagraph"/>
        <w:numPr>
          <w:ilvl w:val="0"/>
          <w:numId w:val="31"/>
        </w:numPr>
        <w:ind w:left="360" w:hanging="180"/>
      </w:pPr>
      <w:r>
        <w:t>Evil turning against itself (v.16ff.)</w:t>
      </w:r>
      <w:r w:rsidR="00F0150C">
        <w:t>.</w:t>
      </w:r>
    </w:p>
    <w:p w14:paraId="20C8B8F8" w14:textId="1687320E" w:rsidR="004C3929" w:rsidRDefault="004C3929" w:rsidP="004C3929">
      <w:r w:rsidRPr="00B66499">
        <w:rPr>
          <w:b/>
          <w:bCs/>
        </w:rPr>
        <w:t>18:1-3—</w:t>
      </w:r>
      <w:r>
        <w:t xml:space="preserve">Angel brightening earth, shines light </w:t>
      </w:r>
      <w:r w:rsidR="00B965C6">
        <w:tab/>
      </w:r>
      <w:r>
        <w:t>on Babylon’s dark ways…</w:t>
      </w:r>
    </w:p>
    <w:p w14:paraId="521D6A2F" w14:textId="5FC07D23" w:rsidR="004C3929" w:rsidRDefault="004C3929" w:rsidP="004C3929">
      <w:pPr>
        <w:pStyle w:val="ListParagraph"/>
        <w:numPr>
          <w:ilvl w:val="0"/>
          <w:numId w:val="31"/>
        </w:numPr>
        <w:ind w:left="360" w:hanging="180"/>
      </w:pPr>
      <w:r>
        <w:t>“Fallen, Fallen” shows certainness of doom…</w:t>
      </w:r>
    </w:p>
    <w:p w14:paraId="30B53378" w14:textId="161F45EA" w:rsidR="004C3929" w:rsidRDefault="004C3929" w:rsidP="004C3929">
      <w:r w:rsidRPr="00B66499">
        <w:rPr>
          <w:b/>
          <w:bCs/>
        </w:rPr>
        <w:t>v.4-8</w:t>
      </w:r>
      <w:r w:rsidR="00CE44E5" w:rsidRPr="00B66499">
        <w:rPr>
          <w:b/>
          <w:bCs/>
        </w:rPr>
        <w:t>—</w:t>
      </w:r>
      <w:r w:rsidR="00CE44E5">
        <w:t xml:space="preserve">God’s people to separate from </w:t>
      </w:r>
      <w:r w:rsidR="00B66499">
        <w:tab/>
      </w:r>
      <w:r w:rsidR="00CE44E5">
        <w:t>Babylon…</w:t>
      </w:r>
    </w:p>
    <w:p w14:paraId="1C67700C" w14:textId="0764D47C" w:rsidR="00CE44E5" w:rsidRDefault="00CE44E5" w:rsidP="004C3929">
      <w:r w:rsidRPr="00B66499">
        <w:rPr>
          <w:b/>
          <w:bCs/>
        </w:rPr>
        <w:t>v.9-20</w:t>
      </w:r>
      <w:r w:rsidR="00D60072" w:rsidRPr="00B66499">
        <w:rPr>
          <w:b/>
          <w:bCs/>
        </w:rPr>
        <w:t>—</w:t>
      </w:r>
      <w:r w:rsidR="00800582">
        <w:t>Vanishing wealth…</w:t>
      </w:r>
    </w:p>
    <w:p w14:paraId="026CBE6B" w14:textId="5BB1E454" w:rsidR="00800582" w:rsidRDefault="00800582" w:rsidP="004C3929">
      <w:r w:rsidRPr="00B66499">
        <w:rPr>
          <w:b/>
          <w:bCs/>
        </w:rPr>
        <w:t>v.21-</w:t>
      </w:r>
      <w:r w:rsidR="0080042B" w:rsidRPr="00B66499">
        <w:rPr>
          <w:b/>
          <w:bCs/>
        </w:rPr>
        <w:t>24—</w:t>
      </w:r>
      <w:r w:rsidR="0080042B">
        <w:t>Visual of Babylon sinking…</w:t>
      </w:r>
    </w:p>
    <w:p w14:paraId="2BD27365" w14:textId="67B9634D" w:rsidR="0080042B" w:rsidRDefault="002E7775" w:rsidP="0080042B">
      <w:pPr>
        <w:pStyle w:val="ListParagraph"/>
        <w:numPr>
          <w:ilvl w:val="0"/>
          <w:numId w:val="31"/>
        </w:numPr>
        <w:ind w:left="360" w:hanging="180"/>
      </w:pPr>
      <w:r>
        <w:t>“never…again” common refrain (6x)…</w:t>
      </w:r>
    </w:p>
    <w:p w14:paraId="3DD869CE" w14:textId="1E50B31C" w:rsidR="002E7775" w:rsidRDefault="002E7775" w:rsidP="002E7775">
      <w:r w:rsidRPr="00B66499">
        <w:rPr>
          <w:b/>
          <w:bCs/>
        </w:rPr>
        <w:t>19:1-10</w:t>
      </w:r>
      <w:r w:rsidR="003E2638" w:rsidRPr="00B66499">
        <w:rPr>
          <w:b/>
          <w:bCs/>
        </w:rPr>
        <w:t>—</w:t>
      </w:r>
      <w:r w:rsidR="003E2638">
        <w:t>Songs of salvation</w:t>
      </w:r>
      <w:r w:rsidR="00105F45">
        <w:t>…</w:t>
      </w:r>
    </w:p>
    <w:p w14:paraId="6137A90F" w14:textId="7DFC157E" w:rsidR="00105F45" w:rsidRDefault="001A4EDE" w:rsidP="00105F45">
      <w:pPr>
        <w:pStyle w:val="ListParagraph"/>
        <w:numPr>
          <w:ilvl w:val="0"/>
          <w:numId w:val="31"/>
        </w:numPr>
        <w:ind w:left="360" w:hanging="180"/>
      </w:pPr>
      <w:r>
        <w:t xml:space="preserve">Wedding and clothing </w:t>
      </w:r>
      <w:r w:rsidR="00CD55AA">
        <w:t>spotlighted in the wake of the woman in 17:4…</w:t>
      </w:r>
    </w:p>
    <w:p w14:paraId="60F6D572" w14:textId="77777777" w:rsidR="00CD55AA" w:rsidRPr="00956D1D" w:rsidRDefault="00CD55AA" w:rsidP="00CD55AA">
      <w:pPr>
        <w:rPr>
          <w:sz w:val="8"/>
          <w:szCs w:val="8"/>
        </w:rPr>
      </w:pPr>
    </w:p>
    <w:p w14:paraId="64D3500E" w14:textId="004C9C92" w:rsidR="00745604" w:rsidRPr="00B66499" w:rsidRDefault="00CD55AA" w:rsidP="00CD55AA">
      <w:pPr>
        <w:rPr>
          <w:b/>
          <w:bCs/>
        </w:rPr>
      </w:pPr>
      <w:r w:rsidRPr="00745604">
        <w:rPr>
          <w:b/>
          <w:bCs/>
          <w:u w:val="single"/>
        </w:rPr>
        <w:t>Lesson from Revelation 17-19</w:t>
      </w:r>
      <w:r w:rsidRPr="00745604">
        <w:rPr>
          <w:b/>
          <w:bCs/>
        </w:rPr>
        <w:t>:</w:t>
      </w:r>
    </w:p>
    <w:p w14:paraId="075283EF" w14:textId="5589C42F" w:rsidR="00745604" w:rsidRDefault="00745604" w:rsidP="00CD55AA">
      <w:pPr>
        <w:rPr>
          <w:b/>
          <w:bCs/>
        </w:rPr>
      </w:pPr>
      <w:r>
        <w:rPr>
          <w:b/>
          <w:bCs/>
        </w:rPr>
        <w:t>_____________________________________</w:t>
      </w:r>
    </w:p>
    <w:p w14:paraId="01D2A728" w14:textId="47F8B877" w:rsidR="00745604" w:rsidRDefault="00745604" w:rsidP="00745604">
      <w:pPr>
        <w:pStyle w:val="ListParagraph"/>
        <w:numPr>
          <w:ilvl w:val="0"/>
          <w:numId w:val="31"/>
        </w:numPr>
        <w:ind w:left="360" w:hanging="180"/>
      </w:pPr>
      <w:r>
        <w:t>Evil comes in looking rich and powerful</w:t>
      </w:r>
      <w:r w:rsidR="00A7221E">
        <w:t xml:space="preserve"> (17:3ff.) but ends in</w:t>
      </w:r>
      <w:r w:rsidR="00152255">
        <w:t xml:space="preserve"> a</w:t>
      </w:r>
      <w:r w:rsidR="00A7221E">
        <w:t xml:space="preserve"> naked, bloody, mess (17:</w:t>
      </w:r>
      <w:r w:rsidR="009A2FC9">
        <w:t>16ff.)…</w:t>
      </w:r>
    </w:p>
    <w:p w14:paraId="41AB9D07" w14:textId="303D6D6A" w:rsidR="00453E9B" w:rsidRDefault="00453E9B" w:rsidP="00745604">
      <w:pPr>
        <w:pStyle w:val="ListParagraph"/>
        <w:numPr>
          <w:ilvl w:val="0"/>
          <w:numId w:val="31"/>
        </w:numPr>
        <w:ind w:left="360" w:hanging="180"/>
      </w:pPr>
      <w:r>
        <w:t>Suddenness of destruction (18:2, 8, 10, 17, 19, 21</w:t>
      </w:r>
      <w:r w:rsidR="00B66499">
        <w:t>)…</w:t>
      </w:r>
    </w:p>
    <w:p w14:paraId="59F3FBB7" w14:textId="77777777" w:rsidR="000D6CE8" w:rsidRDefault="00B66499" w:rsidP="000D6CE8">
      <w:pPr>
        <w:pStyle w:val="ListParagraph"/>
        <w:numPr>
          <w:ilvl w:val="0"/>
          <w:numId w:val="31"/>
        </w:numPr>
        <w:ind w:left="360" w:hanging="180"/>
      </w:pPr>
      <w:r>
        <w:t>Psalm 73 and evils final outcome…</w:t>
      </w:r>
    </w:p>
    <w:p w14:paraId="77D0A737" w14:textId="77777777" w:rsidR="002B68CD" w:rsidRPr="002B68CD" w:rsidRDefault="002B68CD" w:rsidP="002B68CD">
      <w:pPr>
        <w:rPr>
          <w:sz w:val="4"/>
          <w:szCs w:val="4"/>
        </w:rPr>
      </w:pPr>
    </w:p>
    <w:p w14:paraId="3DEB7280" w14:textId="0BA02F88" w:rsidR="00583A7E" w:rsidRDefault="002C411A" w:rsidP="006B3A1A">
      <w:pPr>
        <w:pStyle w:val="ListParagraph"/>
        <w:ind w:left="0"/>
        <w:rPr>
          <w:rFonts w:ascii="Times New Roman" w:eastAsia="Calibri" w:hAnsi="Times New Roman" w:cs="Times New Roman"/>
          <w:iCs/>
        </w:rPr>
      </w:pPr>
      <w:r w:rsidRPr="000D6CE8">
        <w:rPr>
          <w:rFonts w:ascii="Times New Roman" w:eastAsia="Calibri" w:hAnsi="Times New Roman" w:cs="Times New Roman"/>
          <w:b/>
          <w:bCs/>
          <w:iCs/>
        </w:rPr>
        <w:t>Reading Plan Next Week:</w:t>
      </w:r>
      <w:r w:rsidRPr="000D6CE8">
        <w:rPr>
          <w:rFonts w:ascii="Times New Roman" w:eastAsia="Calibri" w:hAnsi="Times New Roman" w:cs="Times New Roman"/>
          <w:iCs/>
        </w:rPr>
        <w:t xml:space="preserve"> Revelation 1</w:t>
      </w:r>
      <w:r w:rsidR="00583A7E" w:rsidRPr="000D6CE8">
        <w:rPr>
          <w:rFonts w:ascii="Times New Roman" w:eastAsia="Calibri" w:hAnsi="Times New Roman" w:cs="Times New Roman"/>
          <w:iCs/>
        </w:rPr>
        <w:t>9-</w:t>
      </w:r>
      <w:r w:rsidR="00BA07C3" w:rsidRPr="000D6CE8">
        <w:rPr>
          <w:rFonts w:ascii="Times New Roman" w:eastAsia="Calibri" w:hAnsi="Times New Roman" w:cs="Times New Roman"/>
          <w:iCs/>
        </w:rPr>
        <w:t>2</w:t>
      </w:r>
      <w:r w:rsidR="00F77E8D">
        <w:rPr>
          <w:rFonts w:ascii="Times New Roman" w:eastAsia="Calibri" w:hAnsi="Times New Roman" w:cs="Times New Roman"/>
          <w:iCs/>
        </w:rPr>
        <w:t>0</w:t>
      </w:r>
    </w:p>
    <w:p w14:paraId="71CB96F6" w14:textId="77777777" w:rsidR="00E85D6C" w:rsidRDefault="00E85D6C" w:rsidP="00E85D6C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66432" behindDoc="1" locked="0" layoutInCell="1" allowOverlap="1" wp14:anchorId="20BF0B9B" wp14:editId="5C2D0522">
            <wp:simplePos x="0" y="0"/>
            <wp:positionH relativeFrom="column">
              <wp:posOffset>1535430</wp:posOffset>
            </wp:positionH>
            <wp:positionV relativeFrom="paragraph">
              <wp:posOffset>19050</wp:posOffset>
            </wp:positionV>
            <wp:extent cx="1186815" cy="5048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887" cy="51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Message Outline</w:t>
      </w:r>
    </w:p>
    <w:p w14:paraId="2A6B5F18" w14:textId="77777777" w:rsidR="00E85D6C" w:rsidRPr="006B3A1A" w:rsidRDefault="00E85D6C" w:rsidP="00E85D6C">
      <w:pPr>
        <w:rPr>
          <w:b/>
        </w:rPr>
      </w:pPr>
      <w:r>
        <w:rPr>
          <w:b/>
        </w:rPr>
        <w:t xml:space="preserve">        </w:t>
      </w:r>
      <w:r>
        <w:rPr>
          <w:bCs/>
          <w:i/>
          <w:iCs/>
        </w:rPr>
        <w:t>Fall of Babylon</w:t>
      </w:r>
    </w:p>
    <w:p w14:paraId="742BDBC8" w14:textId="77777777" w:rsidR="00E85D6C" w:rsidRPr="00D84053" w:rsidRDefault="00E85D6C" w:rsidP="00E85D6C">
      <w:pPr>
        <w:rPr>
          <w:b/>
        </w:rPr>
      </w:pPr>
      <w:r>
        <w:rPr>
          <w:b/>
        </w:rPr>
        <w:t xml:space="preserve">    </w:t>
      </w:r>
      <w:r w:rsidRPr="00660AC8">
        <w:rPr>
          <w:b/>
        </w:rPr>
        <w:t xml:space="preserve">Revelation </w:t>
      </w:r>
      <w:r>
        <w:rPr>
          <w:b/>
        </w:rPr>
        <w:t>17-19:10</w:t>
      </w:r>
    </w:p>
    <w:p w14:paraId="519B6D1C" w14:textId="77777777" w:rsidR="00E85D6C" w:rsidRPr="000D6CE8" w:rsidRDefault="00E85D6C" w:rsidP="00E85D6C">
      <w:pPr>
        <w:rPr>
          <w:b/>
          <w:sz w:val="2"/>
          <w:szCs w:val="2"/>
        </w:rPr>
      </w:pPr>
    </w:p>
    <w:p w14:paraId="52B5A2E9" w14:textId="77777777" w:rsidR="00E85D6C" w:rsidRDefault="00E85D6C" w:rsidP="00E85D6C">
      <w:r w:rsidRPr="00614E8A">
        <w:rPr>
          <w:b/>
        </w:rPr>
        <w:t>Intro:</w:t>
      </w:r>
      <w:r w:rsidRPr="00614E8A">
        <w:t xml:space="preserve"> </w:t>
      </w:r>
      <w:r>
        <w:t>Bible Project review of Revelation…</w:t>
      </w:r>
    </w:p>
    <w:p w14:paraId="1D37B963" w14:textId="77777777" w:rsidR="00E85D6C" w:rsidRDefault="00E85D6C" w:rsidP="00E85D6C">
      <w:pPr>
        <w:pStyle w:val="ListParagraph"/>
        <w:numPr>
          <w:ilvl w:val="0"/>
          <w:numId w:val="30"/>
        </w:numPr>
        <w:ind w:left="180" w:hanging="180"/>
      </w:pPr>
      <w:r>
        <w:t>Nearing the end of the apocalypse…</w:t>
      </w:r>
    </w:p>
    <w:p w14:paraId="7DCFBE4A" w14:textId="77777777" w:rsidR="00E85D6C" w:rsidRDefault="00E85D6C" w:rsidP="00E85D6C">
      <w:pPr>
        <w:pStyle w:val="ListParagraph"/>
        <w:numPr>
          <w:ilvl w:val="0"/>
          <w:numId w:val="30"/>
        </w:numPr>
        <w:ind w:left="180" w:hanging="180"/>
      </w:pPr>
      <w:r>
        <w:t>Last week and wrath (cf. Rev.15-16, 1Thess.5:9, Jn.3:36)…</w:t>
      </w:r>
    </w:p>
    <w:p w14:paraId="25C406FC" w14:textId="77777777" w:rsidR="00E85D6C" w:rsidRPr="000D6CE8" w:rsidRDefault="00E85D6C" w:rsidP="00E85D6C">
      <w:pPr>
        <w:rPr>
          <w:sz w:val="14"/>
          <w:szCs w:val="14"/>
        </w:rPr>
      </w:pPr>
    </w:p>
    <w:p w14:paraId="6C4CACD0" w14:textId="77777777" w:rsidR="00E85D6C" w:rsidRDefault="00E85D6C" w:rsidP="00E85D6C">
      <w:r w:rsidRPr="00D920E1">
        <w:rPr>
          <w:b/>
          <w:bCs/>
        </w:rPr>
        <w:t>1</w:t>
      </w:r>
      <w:r>
        <w:rPr>
          <w:b/>
          <w:bCs/>
        </w:rPr>
        <w:t>7</w:t>
      </w:r>
      <w:r w:rsidRPr="00D920E1">
        <w:rPr>
          <w:b/>
          <w:bCs/>
        </w:rPr>
        <w:t>:1</w:t>
      </w:r>
      <w:r>
        <w:rPr>
          <w:b/>
          <w:bCs/>
        </w:rPr>
        <w:t>a—</w:t>
      </w:r>
      <w:r w:rsidRPr="008F107D">
        <w:t>Same angel for 7 bowls…</w:t>
      </w:r>
    </w:p>
    <w:p w14:paraId="548E9B67" w14:textId="77777777" w:rsidR="00E85D6C" w:rsidRDefault="00E85D6C" w:rsidP="00E85D6C">
      <w:r w:rsidRPr="00B66499">
        <w:rPr>
          <w:b/>
          <w:bCs/>
        </w:rPr>
        <w:t>v.1-2—</w:t>
      </w:r>
      <w:r>
        <w:t xml:space="preserve">Bad girl symbolic of evil in variety of </w:t>
      </w:r>
      <w:r>
        <w:tab/>
        <w:t>forms (cf. Ezek.16, 23)…</w:t>
      </w:r>
    </w:p>
    <w:p w14:paraId="7DEC915C" w14:textId="77777777" w:rsidR="00E85D6C" w:rsidRDefault="00E85D6C" w:rsidP="00E85D6C">
      <w:r w:rsidRPr="00B66499">
        <w:rPr>
          <w:b/>
          <w:bCs/>
        </w:rPr>
        <w:t>v.3—</w:t>
      </w:r>
      <w:r>
        <w:t>Beast is back from Rev. 12…</w:t>
      </w:r>
    </w:p>
    <w:p w14:paraId="7791798B" w14:textId="77777777" w:rsidR="00E85D6C" w:rsidRDefault="00E85D6C" w:rsidP="00E85D6C">
      <w:r w:rsidRPr="00B66499">
        <w:rPr>
          <w:b/>
          <w:bCs/>
        </w:rPr>
        <w:t>v.4—</w:t>
      </w:r>
      <w:r>
        <w:t>The clothing, crystals, and cup…</w:t>
      </w:r>
    </w:p>
    <w:p w14:paraId="22F0C4E8" w14:textId="77777777" w:rsidR="00E85D6C" w:rsidRDefault="00E85D6C" w:rsidP="00E85D6C">
      <w:r w:rsidRPr="00B66499">
        <w:rPr>
          <w:b/>
          <w:bCs/>
        </w:rPr>
        <w:t>v.5—</w:t>
      </w:r>
      <w:r>
        <w:t xml:space="preserve">Backstory of Babylon (cf.Gen.10-11, </w:t>
      </w:r>
      <w:r>
        <w:tab/>
        <w:t>2Kgs.25, Daniel, Jer.51-52)…</w:t>
      </w:r>
    </w:p>
    <w:p w14:paraId="09BEB20E" w14:textId="77777777" w:rsidR="00E85D6C" w:rsidRDefault="00E85D6C" w:rsidP="00E85D6C">
      <w:r w:rsidRPr="00B66499">
        <w:rPr>
          <w:b/>
          <w:bCs/>
        </w:rPr>
        <w:t>v.6—</w:t>
      </w:r>
      <w:r>
        <w:t>Adulterous and murderous…</w:t>
      </w:r>
    </w:p>
    <w:p w14:paraId="73C17848" w14:textId="77777777" w:rsidR="00E85D6C" w:rsidRDefault="00E85D6C" w:rsidP="00E85D6C">
      <w:r w:rsidRPr="00B66499">
        <w:rPr>
          <w:b/>
          <w:bCs/>
        </w:rPr>
        <w:t>v.6b-7—</w:t>
      </w:r>
      <w:r>
        <w:t>Astonished by evil??? (cf. Ps.73)</w:t>
      </w:r>
    </w:p>
    <w:p w14:paraId="60306102" w14:textId="77777777" w:rsidR="00E85D6C" w:rsidRDefault="00E85D6C" w:rsidP="00E85D6C">
      <w:r w:rsidRPr="00B66499">
        <w:rPr>
          <w:b/>
          <w:bCs/>
        </w:rPr>
        <w:t>v.8—</w:t>
      </w:r>
      <w:r>
        <w:t>Headed for destruction…</w:t>
      </w:r>
    </w:p>
    <w:p w14:paraId="3B06777F" w14:textId="77777777" w:rsidR="00E85D6C" w:rsidRDefault="00E85D6C" w:rsidP="00E85D6C">
      <w:r w:rsidRPr="00B66499">
        <w:rPr>
          <w:b/>
          <w:bCs/>
        </w:rPr>
        <w:t>v.9-18—</w:t>
      </w:r>
      <w:r>
        <w:t>Decoding heads, horns, waters…</w:t>
      </w:r>
    </w:p>
    <w:p w14:paraId="022320F3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Evil turning against itself (v.16ff.).</w:t>
      </w:r>
    </w:p>
    <w:p w14:paraId="18B3CDA4" w14:textId="77777777" w:rsidR="00E85D6C" w:rsidRDefault="00E85D6C" w:rsidP="00E85D6C">
      <w:r w:rsidRPr="00B66499">
        <w:rPr>
          <w:b/>
          <w:bCs/>
        </w:rPr>
        <w:t>18:1-3—</w:t>
      </w:r>
      <w:r>
        <w:t xml:space="preserve">Angel brightening earth, shines light </w:t>
      </w:r>
      <w:r>
        <w:tab/>
        <w:t>on Babylon’s dark ways…</w:t>
      </w:r>
    </w:p>
    <w:p w14:paraId="44E4CB5F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“Fallen, Fallen” shows certainness of doom…</w:t>
      </w:r>
    </w:p>
    <w:p w14:paraId="185ACE3C" w14:textId="77777777" w:rsidR="00E85D6C" w:rsidRDefault="00E85D6C" w:rsidP="00E85D6C">
      <w:r w:rsidRPr="00B66499">
        <w:rPr>
          <w:b/>
          <w:bCs/>
        </w:rPr>
        <w:t>v.4-8—</w:t>
      </w:r>
      <w:r>
        <w:t xml:space="preserve">God’s people to separate from </w:t>
      </w:r>
      <w:r>
        <w:tab/>
        <w:t>Babylon…</w:t>
      </w:r>
    </w:p>
    <w:p w14:paraId="6EA69BA7" w14:textId="77777777" w:rsidR="00E85D6C" w:rsidRDefault="00E85D6C" w:rsidP="00E85D6C">
      <w:r w:rsidRPr="00B66499">
        <w:rPr>
          <w:b/>
          <w:bCs/>
        </w:rPr>
        <w:t>v.9-20—</w:t>
      </w:r>
      <w:r>
        <w:t>Vanishing wealth…</w:t>
      </w:r>
    </w:p>
    <w:p w14:paraId="08AE36EE" w14:textId="77777777" w:rsidR="00E85D6C" w:rsidRDefault="00E85D6C" w:rsidP="00E85D6C">
      <w:r w:rsidRPr="00B66499">
        <w:rPr>
          <w:b/>
          <w:bCs/>
        </w:rPr>
        <w:t>v.21-24—</w:t>
      </w:r>
      <w:r>
        <w:t>Visual of Babylon sinking…</w:t>
      </w:r>
    </w:p>
    <w:p w14:paraId="1E7DF33F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“never…again” common refrain (6x)…</w:t>
      </w:r>
    </w:p>
    <w:p w14:paraId="60E986DC" w14:textId="77777777" w:rsidR="00E85D6C" w:rsidRDefault="00E85D6C" w:rsidP="00E85D6C">
      <w:r w:rsidRPr="00B66499">
        <w:rPr>
          <w:b/>
          <w:bCs/>
        </w:rPr>
        <w:t>19:1-10—</w:t>
      </w:r>
      <w:r>
        <w:t>Songs of salvation…</w:t>
      </w:r>
    </w:p>
    <w:p w14:paraId="79E790FE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Wedding and clothing spotlighted in the wake of the woman in 17:4…</w:t>
      </w:r>
    </w:p>
    <w:p w14:paraId="43B24FC4" w14:textId="77777777" w:rsidR="00E85D6C" w:rsidRPr="00956D1D" w:rsidRDefault="00E85D6C" w:rsidP="00E85D6C">
      <w:pPr>
        <w:rPr>
          <w:sz w:val="8"/>
          <w:szCs w:val="8"/>
        </w:rPr>
      </w:pPr>
    </w:p>
    <w:p w14:paraId="2AAAF6D5" w14:textId="77777777" w:rsidR="00E85D6C" w:rsidRPr="00B66499" w:rsidRDefault="00E85D6C" w:rsidP="00E85D6C">
      <w:pPr>
        <w:rPr>
          <w:b/>
          <w:bCs/>
        </w:rPr>
      </w:pPr>
      <w:r w:rsidRPr="00745604">
        <w:rPr>
          <w:b/>
          <w:bCs/>
          <w:u w:val="single"/>
        </w:rPr>
        <w:t>Lesson from Revelation 17-19</w:t>
      </w:r>
      <w:r w:rsidRPr="00745604">
        <w:rPr>
          <w:b/>
          <w:bCs/>
        </w:rPr>
        <w:t>:</w:t>
      </w:r>
    </w:p>
    <w:p w14:paraId="7BCC210B" w14:textId="77777777" w:rsidR="00E85D6C" w:rsidRDefault="00E85D6C" w:rsidP="00E85D6C">
      <w:pPr>
        <w:rPr>
          <w:b/>
          <w:bCs/>
        </w:rPr>
      </w:pPr>
      <w:r>
        <w:rPr>
          <w:b/>
          <w:bCs/>
        </w:rPr>
        <w:t>_____________________________________</w:t>
      </w:r>
    </w:p>
    <w:p w14:paraId="611C90C4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Evil comes in looking rich and powerful (17:3ff.) but ends in a naked, bloody, mess (17:16ff.)…</w:t>
      </w:r>
    </w:p>
    <w:p w14:paraId="1FEA8D17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Suddenness of destruction (18:2, 8, 10, 17, 19, 21)…</w:t>
      </w:r>
    </w:p>
    <w:p w14:paraId="043375B0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Psalm 73 and evils final outcome…</w:t>
      </w:r>
    </w:p>
    <w:p w14:paraId="45369B9B" w14:textId="77777777" w:rsidR="00E85D6C" w:rsidRPr="002B68CD" w:rsidRDefault="00E85D6C" w:rsidP="00E85D6C">
      <w:pPr>
        <w:rPr>
          <w:sz w:val="4"/>
          <w:szCs w:val="4"/>
        </w:rPr>
      </w:pPr>
    </w:p>
    <w:p w14:paraId="5AFC6BC3" w14:textId="77777777" w:rsidR="00E85D6C" w:rsidRPr="00F77E8D" w:rsidRDefault="00E85D6C" w:rsidP="00E85D6C">
      <w:pPr>
        <w:pStyle w:val="ListParagraph"/>
        <w:ind w:left="0"/>
      </w:pPr>
      <w:r w:rsidRPr="000D6CE8">
        <w:rPr>
          <w:rFonts w:ascii="Times New Roman" w:eastAsia="Calibri" w:hAnsi="Times New Roman" w:cs="Times New Roman"/>
          <w:b/>
          <w:bCs/>
          <w:iCs/>
        </w:rPr>
        <w:t>Reading Plan Next Week:</w:t>
      </w:r>
      <w:r w:rsidRPr="000D6CE8">
        <w:rPr>
          <w:rFonts w:ascii="Times New Roman" w:eastAsia="Calibri" w:hAnsi="Times New Roman" w:cs="Times New Roman"/>
          <w:iCs/>
        </w:rPr>
        <w:t xml:space="preserve"> Revelation 19-2</w:t>
      </w:r>
      <w:r>
        <w:rPr>
          <w:rFonts w:ascii="Times New Roman" w:eastAsia="Calibri" w:hAnsi="Times New Roman" w:cs="Times New Roman"/>
          <w:iCs/>
        </w:rPr>
        <w:t>0</w:t>
      </w:r>
    </w:p>
    <w:p w14:paraId="462AE2A9" w14:textId="77777777" w:rsidR="00E85D6C" w:rsidRDefault="00E85D6C" w:rsidP="00E85D6C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68480" behindDoc="1" locked="0" layoutInCell="1" allowOverlap="1" wp14:anchorId="2A33DA37" wp14:editId="2247446D">
            <wp:simplePos x="0" y="0"/>
            <wp:positionH relativeFrom="column">
              <wp:posOffset>1535430</wp:posOffset>
            </wp:positionH>
            <wp:positionV relativeFrom="paragraph">
              <wp:posOffset>19050</wp:posOffset>
            </wp:positionV>
            <wp:extent cx="1186815" cy="50482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887" cy="51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Message Outline</w:t>
      </w:r>
    </w:p>
    <w:p w14:paraId="76464A27" w14:textId="77777777" w:rsidR="00E85D6C" w:rsidRPr="006B3A1A" w:rsidRDefault="00E85D6C" w:rsidP="00E85D6C">
      <w:pPr>
        <w:rPr>
          <w:b/>
        </w:rPr>
      </w:pPr>
      <w:r>
        <w:rPr>
          <w:b/>
        </w:rPr>
        <w:t xml:space="preserve">        </w:t>
      </w:r>
      <w:r>
        <w:rPr>
          <w:bCs/>
          <w:i/>
          <w:iCs/>
        </w:rPr>
        <w:t>Fall of Babylon</w:t>
      </w:r>
    </w:p>
    <w:p w14:paraId="0197B56E" w14:textId="77777777" w:rsidR="00E85D6C" w:rsidRPr="00D84053" w:rsidRDefault="00E85D6C" w:rsidP="00E85D6C">
      <w:pPr>
        <w:rPr>
          <w:b/>
        </w:rPr>
      </w:pPr>
      <w:r>
        <w:rPr>
          <w:b/>
        </w:rPr>
        <w:t xml:space="preserve">    </w:t>
      </w:r>
      <w:r w:rsidRPr="00660AC8">
        <w:rPr>
          <w:b/>
        </w:rPr>
        <w:t xml:space="preserve">Revelation </w:t>
      </w:r>
      <w:r>
        <w:rPr>
          <w:b/>
        </w:rPr>
        <w:t>17-19:10</w:t>
      </w:r>
    </w:p>
    <w:p w14:paraId="3417E8CC" w14:textId="77777777" w:rsidR="00E85D6C" w:rsidRPr="000D6CE8" w:rsidRDefault="00E85D6C" w:rsidP="00E85D6C">
      <w:pPr>
        <w:rPr>
          <w:b/>
          <w:sz w:val="2"/>
          <w:szCs w:val="2"/>
        </w:rPr>
      </w:pPr>
    </w:p>
    <w:p w14:paraId="144A978E" w14:textId="77777777" w:rsidR="00E85D6C" w:rsidRDefault="00E85D6C" w:rsidP="00E85D6C">
      <w:r w:rsidRPr="00614E8A">
        <w:rPr>
          <w:b/>
        </w:rPr>
        <w:t>Intro:</w:t>
      </w:r>
      <w:r w:rsidRPr="00614E8A">
        <w:t xml:space="preserve"> </w:t>
      </w:r>
      <w:r>
        <w:t>Bible Project review of Revelation…</w:t>
      </w:r>
    </w:p>
    <w:p w14:paraId="0CA4DF78" w14:textId="77777777" w:rsidR="00E85D6C" w:rsidRDefault="00E85D6C" w:rsidP="00E85D6C">
      <w:pPr>
        <w:pStyle w:val="ListParagraph"/>
        <w:numPr>
          <w:ilvl w:val="0"/>
          <w:numId w:val="30"/>
        </w:numPr>
        <w:ind w:left="180" w:hanging="180"/>
      </w:pPr>
      <w:r>
        <w:t>Nearing the end of the apocalypse…</w:t>
      </w:r>
    </w:p>
    <w:p w14:paraId="2C1DB541" w14:textId="77777777" w:rsidR="00E85D6C" w:rsidRDefault="00E85D6C" w:rsidP="00E85D6C">
      <w:pPr>
        <w:pStyle w:val="ListParagraph"/>
        <w:numPr>
          <w:ilvl w:val="0"/>
          <w:numId w:val="30"/>
        </w:numPr>
        <w:ind w:left="180" w:hanging="180"/>
      </w:pPr>
      <w:r>
        <w:t>Last week and wrath (cf. Rev.15-16, 1Thess.5:9, Jn.3:36)…</w:t>
      </w:r>
    </w:p>
    <w:p w14:paraId="0ABF58B8" w14:textId="77777777" w:rsidR="00E85D6C" w:rsidRPr="000D6CE8" w:rsidRDefault="00E85D6C" w:rsidP="00E85D6C">
      <w:pPr>
        <w:rPr>
          <w:sz w:val="14"/>
          <w:szCs w:val="14"/>
        </w:rPr>
      </w:pPr>
    </w:p>
    <w:p w14:paraId="69BB3B5C" w14:textId="77777777" w:rsidR="00E85D6C" w:rsidRDefault="00E85D6C" w:rsidP="00E85D6C">
      <w:r w:rsidRPr="00D920E1">
        <w:rPr>
          <w:b/>
          <w:bCs/>
        </w:rPr>
        <w:t>1</w:t>
      </w:r>
      <w:r>
        <w:rPr>
          <w:b/>
          <w:bCs/>
        </w:rPr>
        <w:t>7</w:t>
      </w:r>
      <w:r w:rsidRPr="00D920E1">
        <w:rPr>
          <w:b/>
          <w:bCs/>
        </w:rPr>
        <w:t>:1</w:t>
      </w:r>
      <w:r>
        <w:rPr>
          <w:b/>
          <w:bCs/>
        </w:rPr>
        <w:t>a—</w:t>
      </w:r>
      <w:r w:rsidRPr="008F107D">
        <w:t>Same angel for 7 bowls…</w:t>
      </w:r>
    </w:p>
    <w:p w14:paraId="4EE11692" w14:textId="77777777" w:rsidR="00E85D6C" w:rsidRDefault="00E85D6C" w:rsidP="00E85D6C">
      <w:r w:rsidRPr="00B66499">
        <w:rPr>
          <w:b/>
          <w:bCs/>
        </w:rPr>
        <w:t>v.1-2—</w:t>
      </w:r>
      <w:r>
        <w:t xml:space="preserve">Bad girl symbolic of evil in variety of </w:t>
      </w:r>
      <w:r>
        <w:tab/>
        <w:t>forms (cf. Ezek.16, 23)…</w:t>
      </w:r>
    </w:p>
    <w:p w14:paraId="2C2BAE9D" w14:textId="77777777" w:rsidR="00E85D6C" w:rsidRDefault="00E85D6C" w:rsidP="00E85D6C">
      <w:r w:rsidRPr="00B66499">
        <w:rPr>
          <w:b/>
          <w:bCs/>
        </w:rPr>
        <w:t>v.3—</w:t>
      </w:r>
      <w:r>
        <w:t>Beast is back from Rev. 12…</w:t>
      </w:r>
    </w:p>
    <w:p w14:paraId="22D69321" w14:textId="77777777" w:rsidR="00E85D6C" w:rsidRDefault="00E85D6C" w:rsidP="00E85D6C">
      <w:r w:rsidRPr="00B66499">
        <w:rPr>
          <w:b/>
          <w:bCs/>
        </w:rPr>
        <w:t>v.4—</w:t>
      </w:r>
      <w:r>
        <w:t>The clothing, crystals, and cup…</w:t>
      </w:r>
    </w:p>
    <w:p w14:paraId="1CD72784" w14:textId="77777777" w:rsidR="00E85D6C" w:rsidRDefault="00E85D6C" w:rsidP="00E85D6C">
      <w:r w:rsidRPr="00B66499">
        <w:rPr>
          <w:b/>
          <w:bCs/>
        </w:rPr>
        <w:t>v.5—</w:t>
      </w:r>
      <w:r>
        <w:t xml:space="preserve">Backstory of Babylon (cf.Gen.10-11, </w:t>
      </w:r>
      <w:r>
        <w:tab/>
        <w:t>2Kgs.25, Daniel, Jer.51-52)…</w:t>
      </w:r>
    </w:p>
    <w:p w14:paraId="0513B438" w14:textId="77777777" w:rsidR="00E85D6C" w:rsidRDefault="00E85D6C" w:rsidP="00E85D6C">
      <w:r w:rsidRPr="00B66499">
        <w:rPr>
          <w:b/>
          <w:bCs/>
        </w:rPr>
        <w:t>v.6—</w:t>
      </w:r>
      <w:r>
        <w:t>Adulterous and murderous…</w:t>
      </w:r>
    </w:p>
    <w:p w14:paraId="5FF583D6" w14:textId="77777777" w:rsidR="00E85D6C" w:rsidRDefault="00E85D6C" w:rsidP="00E85D6C">
      <w:r w:rsidRPr="00B66499">
        <w:rPr>
          <w:b/>
          <w:bCs/>
        </w:rPr>
        <w:t>v.6b-7—</w:t>
      </w:r>
      <w:r>
        <w:t>Astonished by evil??? (cf. Ps.73)</w:t>
      </w:r>
    </w:p>
    <w:p w14:paraId="68CF8B1F" w14:textId="77777777" w:rsidR="00E85D6C" w:rsidRDefault="00E85D6C" w:rsidP="00E85D6C">
      <w:r w:rsidRPr="00B66499">
        <w:rPr>
          <w:b/>
          <w:bCs/>
        </w:rPr>
        <w:t>v.8—</w:t>
      </w:r>
      <w:r>
        <w:t>Headed for destruction…</w:t>
      </w:r>
    </w:p>
    <w:p w14:paraId="7D19110E" w14:textId="77777777" w:rsidR="00E85D6C" w:rsidRDefault="00E85D6C" w:rsidP="00E85D6C">
      <w:r w:rsidRPr="00B66499">
        <w:rPr>
          <w:b/>
          <w:bCs/>
        </w:rPr>
        <w:t>v.9-18—</w:t>
      </w:r>
      <w:r>
        <w:t>Decoding heads, horns, waters…</w:t>
      </w:r>
    </w:p>
    <w:p w14:paraId="45B03C66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Evil turning against itself (v.16ff.).</w:t>
      </w:r>
    </w:p>
    <w:p w14:paraId="1509E7B4" w14:textId="77777777" w:rsidR="00E85D6C" w:rsidRDefault="00E85D6C" w:rsidP="00E85D6C">
      <w:r w:rsidRPr="00B66499">
        <w:rPr>
          <w:b/>
          <w:bCs/>
        </w:rPr>
        <w:t>18:1-3—</w:t>
      </w:r>
      <w:r>
        <w:t xml:space="preserve">Angel brightening earth, shines light </w:t>
      </w:r>
      <w:r>
        <w:tab/>
        <w:t>on Babylon’s dark ways…</w:t>
      </w:r>
    </w:p>
    <w:p w14:paraId="380AA548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“Fallen, Fallen” shows certainness of doom…</w:t>
      </w:r>
    </w:p>
    <w:p w14:paraId="0B737A2D" w14:textId="77777777" w:rsidR="00E85D6C" w:rsidRDefault="00E85D6C" w:rsidP="00E85D6C">
      <w:r w:rsidRPr="00B66499">
        <w:rPr>
          <w:b/>
          <w:bCs/>
        </w:rPr>
        <w:t>v.4-8—</w:t>
      </w:r>
      <w:r>
        <w:t xml:space="preserve">God’s people to separate from </w:t>
      </w:r>
      <w:r>
        <w:tab/>
        <w:t>Babylon…</w:t>
      </w:r>
    </w:p>
    <w:p w14:paraId="6822BA9B" w14:textId="77777777" w:rsidR="00E85D6C" w:rsidRDefault="00E85D6C" w:rsidP="00E85D6C">
      <w:r w:rsidRPr="00B66499">
        <w:rPr>
          <w:b/>
          <w:bCs/>
        </w:rPr>
        <w:t>v.9-20—</w:t>
      </w:r>
      <w:r>
        <w:t>Vanishing wealth…</w:t>
      </w:r>
    </w:p>
    <w:p w14:paraId="175DB73C" w14:textId="77777777" w:rsidR="00E85D6C" w:rsidRDefault="00E85D6C" w:rsidP="00E85D6C">
      <w:r w:rsidRPr="00B66499">
        <w:rPr>
          <w:b/>
          <w:bCs/>
        </w:rPr>
        <w:t>v.21-24—</w:t>
      </w:r>
      <w:r>
        <w:t>Visual of Babylon sinking…</w:t>
      </w:r>
    </w:p>
    <w:p w14:paraId="014B33FF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“never…again” common refrain (6x)…</w:t>
      </w:r>
    </w:p>
    <w:p w14:paraId="3D165DC8" w14:textId="77777777" w:rsidR="00E85D6C" w:rsidRDefault="00E85D6C" w:rsidP="00E85D6C">
      <w:r w:rsidRPr="00B66499">
        <w:rPr>
          <w:b/>
          <w:bCs/>
        </w:rPr>
        <w:t>19:1-10—</w:t>
      </w:r>
      <w:r>
        <w:t>Songs of salvation…</w:t>
      </w:r>
    </w:p>
    <w:p w14:paraId="1E189894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Wedding and clothing spotlighted in the wake of the woman in 17:4…</w:t>
      </w:r>
    </w:p>
    <w:p w14:paraId="30A21951" w14:textId="77777777" w:rsidR="00E85D6C" w:rsidRPr="00956D1D" w:rsidRDefault="00E85D6C" w:rsidP="00E85D6C">
      <w:pPr>
        <w:rPr>
          <w:sz w:val="8"/>
          <w:szCs w:val="8"/>
        </w:rPr>
      </w:pPr>
    </w:p>
    <w:p w14:paraId="55B21111" w14:textId="77777777" w:rsidR="00E85D6C" w:rsidRPr="00B66499" w:rsidRDefault="00E85D6C" w:rsidP="00E85D6C">
      <w:pPr>
        <w:rPr>
          <w:b/>
          <w:bCs/>
        </w:rPr>
      </w:pPr>
      <w:r w:rsidRPr="00745604">
        <w:rPr>
          <w:b/>
          <w:bCs/>
          <w:u w:val="single"/>
        </w:rPr>
        <w:t>Lesson from Revelation 17-19</w:t>
      </w:r>
      <w:r w:rsidRPr="00745604">
        <w:rPr>
          <w:b/>
          <w:bCs/>
        </w:rPr>
        <w:t>:</w:t>
      </w:r>
    </w:p>
    <w:p w14:paraId="2B458E72" w14:textId="77777777" w:rsidR="00E85D6C" w:rsidRDefault="00E85D6C" w:rsidP="00E85D6C">
      <w:pPr>
        <w:rPr>
          <w:b/>
          <w:bCs/>
        </w:rPr>
      </w:pPr>
      <w:r>
        <w:rPr>
          <w:b/>
          <w:bCs/>
        </w:rPr>
        <w:t>_____________________________________</w:t>
      </w:r>
    </w:p>
    <w:p w14:paraId="26767A04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Evil comes in looking rich and powerful (17:3ff.) but ends in a naked, bloody, mess (17:16ff.)…</w:t>
      </w:r>
    </w:p>
    <w:p w14:paraId="2A33B3B0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Suddenness of destruction (18:2, 8, 10, 17, 19, 21)…</w:t>
      </w:r>
    </w:p>
    <w:p w14:paraId="1C811E50" w14:textId="77777777" w:rsidR="00E85D6C" w:rsidRDefault="00E85D6C" w:rsidP="00E85D6C">
      <w:pPr>
        <w:pStyle w:val="ListParagraph"/>
        <w:numPr>
          <w:ilvl w:val="0"/>
          <w:numId w:val="31"/>
        </w:numPr>
        <w:ind w:left="360" w:hanging="180"/>
      </w:pPr>
      <w:r>
        <w:t>Psalm 73 and evils final outcome…</w:t>
      </w:r>
    </w:p>
    <w:p w14:paraId="20749F75" w14:textId="77777777" w:rsidR="00E85D6C" w:rsidRPr="002B68CD" w:rsidRDefault="00E85D6C" w:rsidP="00E85D6C">
      <w:pPr>
        <w:rPr>
          <w:sz w:val="4"/>
          <w:szCs w:val="4"/>
        </w:rPr>
      </w:pPr>
    </w:p>
    <w:p w14:paraId="678E2200" w14:textId="75DD2E19" w:rsidR="00E85D6C" w:rsidRPr="00F77E8D" w:rsidRDefault="00E85D6C" w:rsidP="006B3A1A">
      <w:pPr>
        <w:pStyle w:val="ListParagraph"/>
        <w:ind w:left="0"/>
      </w:pPr>
      <w:r w:rsidRPr="000D6CE8">
        <w:rPr>
          <w:rFonts w:ascii="Times New Roman" w:eastAsia="Calibri" w:hAnsi="Times New Roman" w:cs="Times New Roman"/>
          <w:b/>
          <w:bCs/>
          <w:iCs/>
        </w:rPr>
        <w:t>Reading Plan Next Week:</w:t>
      </w:r>
      <w:r w:rsidRPr="000D6CE8">
        <w:rPr>
          <w:rFonts w:ascii="Times New Roman" w:eastAsia="Calibri" w:hAnsi="Times New Roman" w:cs="Times New Roman"/>
          <w:iCs/>
        </w:rPr>
        <w:t xml:space="preserve"> Revelation 19-2</w:t>
      </w:r>
      <w:r>
        <w:rPr>
          <w:rFonts w:ascii="Times New Roman" w:eastAsia="Calibri" w:hAnsi="Times New Roman" w:cs="Times New Roman"/>
          <w:iCs/>
        </w:rPr>
        <w:t>0</w:t>
      </w:r>
    </w:p>
    <w:p w14:paraId="48B86551" w14:textId="1C33B725" w:rsidR="003662FB" w:rsidRPr="00BD7FE8" w:rsidRDefault="008A7345" w:rsidP="00CE085F">
      <w:pPr>
        <w:jc w:val="center"/>
      </w:pPr>
      <w:r w:rsidRPr="00DB43DE">
        <w:rPr>
          <w:rFonts w:ascii="Times New Roman" w:eastAsia="Calibri" w:hAnsi="Times New Roman" w:cs="Times New Roman"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74B7C521" wp14:editId="792A00D5">
            <wp:simplePos x="0" y="0"/>
            <wp:positionH relativeFrom="column">
              <wp:posOffset>137160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3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2FB"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64384" behindDoc="1" locked="0" layoutInCell="1" allowOverlap="1" wp14:anchorId="1E03EC47" wp14:editId="12D8A167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7" name="Picture 7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2FB" w:rsidRPr="00DB43DE">
        <w:rPr>
          <w:rFonts w:ascii="Times New Roman" w:eastAsia="Calibri" w:hAnsi="Times New Roman" w:cs="Times New Roman"/>
          <w:b/>
        </w:rPr>
        <w:t>Small Group</w:t>
      </w:r>
    </w:p>
    <w:p w14:paraId="6513B7A1" w14:textId="77777777" w:rsidR="003662FB" w:rsidRPr="00DB43DE" w:rsidRDefault="003662FB" w:rsidP="003662FB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40788836" w14:textId="77777777" w:rsidR="003662FB" w:rsidRPr="00DB43DE" w:rsidRDefault="003662FB" w:rsidP="003662FB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0204B7CA" w14:textId="3A9B6D35" w:rsidR="001C64E4" w:rsidRDefault="003662FB" w:rsidP="00564BA5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200DA9B3" w14:textId="77777777" w:rsidR="00564BA5" w:rsidRPr="00564BA5" w:rsidRDefault="00564BA5" w:rsidP="00564BA5">
      <w:pPr>
        <w:jc w:val="center"/>
        <w:rPr>
          <w:rFonts w:ascii="Times New Roman" w:eastAsia="Calibri" w:hAnsi="Times New Roman" w:cs="Times New Roman"/>
          <w:sz w:val="10"/>
          <w:szCs w:val="14"/>
        </w:rPr>
      </w:pPr>
    </w:p>
    <w:p w14:paraId="27A24ABC" w14:textId="7E35F640" w:rsidR="00564BA5" w:rsidRPr="00F77E8D" w:rsidRDefault="001C64E4" w:rsidP="00002479">
      <w:pPr>
        <w:rPr>
          <w:rFonts w:ascii="Times New Roman" w:eastAsia="Calibri" w:hAnsi="Times New Roman" w:cs="Times New Roman"/>
          <w:i/>
          <w:sz w:val="22"/>
          <w:szCs w:val="22"/>
          <w:u w:val="single"/>
        </w:rPr>
      </w:pPr>
      <w:r w:rsidRPr="00F77E8D">
        <w:rPr>
          <w:rFonts w:ascii="Times New Roman" w:eastAsia="Calibri" w:hAnsi="Times New Roman" w:cs="Times New Roman"/>
          <w:i/>
          <w:sz w:val="22"/>
          <w:szCs w:val="22"/>
        </w:rPr>
        <w:t>*</w:t>
      </w:r>
      <w:r w:rsidRPr="00F77E8D">
        <w:rPr>
          <w:rFonts w:ascii="Times New Roman" w:eastAsia="Calibri" w:hAnsi="Times New Roman" w:cs="Times New Roman"/>
          <w:i/>
          <w:sz w:val="22"/>
          <w:szCs w:val="22"/>
          <w:u w:val="single"/>
        </w:rPr>
        <w:t>Reflect on Last Week’s Practice:</w:t>
      </w:r>
      <w:r w:rsidR="00E1640C" w:rsidRPr="00F77E8D">
        <w:rPr>
          <w:rFonts w:ascii="Times New Roman" w:eastAsia="Calibri" w:hAnsi="Times New Roman" w:cs="Times New Roman"/>
          <w:i/>
          <w:sz w:val="22"/>
          <w:szCs w:val="22"/>
          <w:u w:val="single"/>
        </w:rPr>
        <w:t xml:space="preserve"> </w:t>
      </w:r>
      <w:r w:rsidR="004527B7" w:rsidRPr="00F77E8D">
        <w:rPr>
          <w:rFonts w:ascii="Times New Roman" w:eastAsia="Calibri" w:hAnsi="Times New Roman" w:cs="Times New Roman"/>
          <w:i/>
          <w:sz w:val="22"/>
          <w:szCs w:val="22"/>
          <w:u w:val="single"/>
        </w:rPr>
        <w:t>Sabbath</w:t>
      </w:r>
    </w:p>
    <w:p w14:paraId="1265138D" w14:textId="4D5672D5" w:rsidR="001E3806" w:rsidRPr="00F77E8D" w:rsidRDefault="00F36489" w:rsidP="00002479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 xml:space="preserve">How was your </w:t>
      </w:r>
      <w:r w:rsidR="00C51FC0" w:rsidRPr="00F77E8D">
        <w:rPr>
          <w:rFonts w:ascii="Times New Roman" w:eastAsia="Calibri" w:hAnsi="Times New Roman" w:cs="Times New Roman"/>
          <w:i/>
        </w:rPr>
        <w:t>practice of Sabbath</w:t>
      </w:r>
      <w:r w:rsidR="002C411A" w:rsidRPr="00F77E8D">
        <w:rPr>
          <w:rFonts w:ascii="Times New Roman" w:eastAsia="Calibri" w:hAnsi="Times New Roman" w:cs="Times New Roman"/>
          <w:i/>
        </w:rPr>
        <w:t xml:space="preserve"> (</w:t>
      </w:r>
      <w:proofErr w:type="spellStart"/>
      <w:r w:rsidR="002C411A" w:rsidRPr="00F77E8D">
        <w:rPr>
          <w:rFonts w:ascii="Times New Roman" w:eastAsia="Calibri" w:hAnsi="Times New Roman" w:cs="Times New Roman"/>
          <w:i/>
        </w:rPr>
        <w:t>ie</w:t>
      </w:r>
      <w:proofErr w:type="spellEnd"/>
      <w:r w:rsidR="002C411A" w:rsidRPr="00F77E8D">
        <w:rPr>
          <w:rFonts w:ascii="Times New Roman" w:eastAsia="Calibri" w:hAnsi="Times New Roman" w:cs="Times New Roman"/>
          <w:i/>
        </w:rPr>
        <w:t xml:space="preserve">. </w:t>
      </w:r>
      <w:r w:rsidR="004527B7" w:rsidRPr="00F77E8D">
        <w:rPr>
          <w:rFonts w:ascii="Times New Roman" w:eastAsia="Calibri" w:hAnsi="Times New Roman" w:cs="Times New Roman"/>
          <w:i/>
        </w:rPr>
        <w:t xml:space="preserve">what day, what did you do (or not do), </w:t>
      </w:r>
      <w:r w:rsidR="00C51FC0" w:rsidRPr="00F77E8D">
        <w:rPr>
          <w:rFonts w:ascii="Times New Roman" w:eastAsia="Calibri" w:hAnsi="Times New Roman" w:cs="Times New Roman"/>
          <w:i/>
        </w:rPr>
        <w:t>what did you notice about God and yourself during that time, etc.</w:t>
      </w:r>
      <w:r w:rsidR="0095296E" w:rsidRPr="00F77E8D">
        <w:rPr>
          <w:rFonts w:ascii="Times New Roman" w:eastAsia="Calibri" w:hAnsi="Times New Roman" w:cs="Times New Roman"/>
          <w:i/>
        </w:rPr>
        <w:t xml:space="preserve">)?  </w:t>
      </w:r>
    </w:p>
    <w:p w14:paraId="396F1226" w14:textId="77777777" w:rsidR="001E3806" w:rsidRPr="00F77E8D" w:rsidRDefault="001E3806" w:rsidP="00002479">
      <w:pPr>
        <w:rPr>
          <w:rFonts w:ascii="Times New Roman" w:eastAsia="Calibri" w:hAnsi="Times New Roman" w:cs="Times New Roman"/>
          <w:i/>
        </w:rPr>
      </w:pPr>
    </w:p>
    <w:p w14:paraId="718E7171" w14:textId="4AABBC99" w:rsidR="001C64E4" w:rsidRPr="00F77E8D" w:rsidRDefault="00145C75" w:rsidP="00002479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 xml:space="preserve">  </w:t>
      </w:r>
    </w:p>
    <w:p w14:paraId="7345B5FC" w14:textId="77777777" w:rsidR="00713CAD" w:rsidRPr="00F77E8D" w:rsidRDefault="00713CAD" w:rsidP="00002479">
      <w:pPr>
        <w:rPr>
          <w:rFonts w:ascii="Times New Roman" w:eastAsia="Calibri" w:hAnsi="Times New Roman" w:cs="Times New Roman"/>
          <w:i/>
        </w:rPr>
      </w:pPr>
    </w:p>
    <w:p w14:paraId="1AAC3E91" w14:textId="77777777" w:rsidR="00713CAD" w:rsidRPr="00F77E8D" w:rsidRDefault="00713CAD" w:rsidP="00002479">
      <w:pPr>
        <w:rPr>
          <w:rFonts w:ascii="Times New Roman" w:eastAsia="Calibri" w:hAnsi="Times New Roman" w:cs="Times New Roman"/>
          <w:i/>
        </w:rPr>
      </w:pPr>
    </w:p>
    <w:p w14:paraId="0A020BA9" w14:textId="601A2F4F" w:rsidR="00D46330" w:rsidRPr="00F77E8D" w:rsidRDefault="00D46330" w:rsidP="00D46330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F77E8D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Watch</w:t>
      </w:r>
      <w:r w:rsidR="00931F02" w:rsidRPr="00F77E8D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:</w:t>
      </w:r>
      <w:r w:rsidRPr="00F77E8D">
        <w:rPr>
          <w:rFonts w:ascii="Times New Roman" w:eastAsia="Calibri" w:hAnsi="Times New Roman" w:cs="Times New Roman"/>
          <w:i/>
          <w:sz w:val="22"/>
          <w:szCs w:val="22"/>
        </w:rPr>
        <w:t xml:space="preserve"> Video Session #</w:t>
      </w:r>
      <w:r w:rsidR="0095296E" w:rsidRPr="00F77E8D">
        <w:rPr>
          <w:rFonts w:ascii="Times New Roman" w:eastAsia="Calibri" w:hAnsi="Times New Roman" w:cs="Times New Roman"/>
          <w:i/>
          <w:sz w:val="22"/>
          <w:szCs w:val="22"/>
        </w:rPr>
        <w:t>5</w:t>
      </w:r>
      <w:r w:rsidRPr="00F77E8D">
        <w:rPr>
          <w:rFonts w:ascii="Times New Roman" w:eastAsia="Calibri" w:hAnsi="Times New Roman" w:cs="Times New Roman"/>
          <w:i/>
          <w:sz w:val="22"/>
          <w:szCs w:val="22"/>
        </w:rPr>
        <w:t xml:space="preserve">: </w:t>
      </w:r>
      <w:r w:rsidR="0070075C" w:rsidRPr="00F77E8D">
        <w:rPr>
          <w:rFonts w:ascii="Times New Roman" w:eastAsia="Calibri" w:hAnsi="Times New Roman" w:cs="Times New Roman"/>
          <w:i/>
          <w:sz w:val="22"/>
          <w:szCs w:val="22"/>
        </w:rPr>
        <w:t>Meeting God in Pain</w:t>
      </w:r>
    </w:p>
    <w:p w14:paraId="757BF5F8" w14:textId="77777777" w:rsidR="00631C63" w:rsidRPr="00F77E8D" w:rsidRDefault="00631C63" w:rsidP="00D46330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257D7FE2" w14:textId="0FF9A493" w:rsidR="006F2CFE" w:rsidRPr="00F77E8D" w:rsidRDefault="00931F02" w:rsidP="0031522A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*</w:t>
      </w:r>
      <w:r w:rsidR="006E6DC3" w:rsidRPr="00F77E8D">
        <w:rPr>
          <w:rFonts w:ascii="Times New Roman" w:eastAsia="Calibri" w:hAnsi="Times New Roman" w:cs="Times New Roman"/>
          <w:i/>
        </w:rPr>
        <w:t xml:space="preserve">Can you tell </w:t>
      </w:r>
      <w:r w:rsidR="00412594" w:rsidRPr="00F77E8D">
        <w:rPr>
          <w:rFonts w:ascii="Times New Roman" w:eastAsia="Calibri" w:hAnsi="Times New Roman" w:cs="Times New Roman"/>
          <w:i/>
        </w:rPr>
        <w:t xml:space="preserve">one story of a painful experience you’ve been thru that has been used for good in your formation?  </w:t>
      </w:r>
    </w:p>
    <w:p w14:paraId="2235F6A5" w14:textId="77777777" w:rsidR="00F22EAB" w:rsidRPr="00F77E8D" w:rsidRDefault="00F22EAB" w:rsidP="0031522A">
      <w:pPr>
        <w:rPr>
          <w:rFonts w:ascii="Times New Roman" w:eastAsia="Calibri" w:hAnsi="Times New Roman" w:cs="Times New Roman"/>
          <w:i/>
        </w:rPr>
      </w:pPr>
    </w:p>
    <w:p w14:paraId="44BFA3F2" w14:textId="77777777" w:rsidR="00F22EAB" w:rsidRPr="00F77E8D" w:rsidRDefault="00F22EAB" w:rsidP="0031522A">
      <w:pPr>
        <w:rPr>
          <w:rFonts w:ascii="Times New Roman" w:eastAsia="Calibri" w:hAnsi="Times New Roman" w:cs="Times New Roman"/>
          <w:i/>
        </w:rPr>
      </w:pPr>
    </w:p>
    <w:p w14:paraId="59651E8D" w14:textId="77777777" w:rsidR="00F22EAB" w:rsidRPr="00F77E8D" w:rsidRDefault="00F22EAB" w:rsidP="0031522A">
      <w:pPr>
        <w:rPr>
          <w:rFonts w:ascii="Times New Roman" w:eastAsia="Calibri" w:hAnsi="Times New Roman" w:cs="Times New Roman"/>
          <w:i/>
        </w:rPr>
      </w:pPr>
    </w:p>
    <w:p w14:paraId="3CF18070" w14:textId="77777777" w:rsidR="00F22EAB" w:rsidRPr="00F77E8D" w:rsidRDefault="00F22EAB" w:rsidP="0031522A">
      <w:pPr>
        <w:rPr>
          <w:rFonts w:ascii="Times New Roman" w:eastAsia="Calibri" w:hAnsi="Times New Roman" w:cs="Times New Roman"/>
          <w:i/>
        </w:rPr>
      </w:pPr>
    </w:p>
    <w:p w14:paraId="743B9351" w14:textId="137941DD" w:rsidR="00F22EAB" w:rsidRPr="00F77E8D" w:rsidRDefault="00F22EAB" w:rsidP="0031522A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*How have you experienced God in times of pain and suffering?</w:t>
      </w:r>
    </w:p>
    <w:p w14:paraId="14FD8C6A" w14:textId="77777777" w:rsidR="00F22EAB" w:rsidRPr="00F77E8D" w:rsidRDefault="00F22EAB" w:rsidP="0031522A">
      <w:pPr>
        <w:rPr>
          <w:rFonts w:ascii="Times New Roman" w:eastAsia="Calibri" w:hAnsi="Times New Roman" w:cs="Times New Roman"/>
          <w:i/>
        </w:rPr>
      </w:pPr>
    </w:p>
    <w:p w14:paraId="5163EAC1" w14:textId="77777777" w:rsidR="00F22EAB" w:rsidRPr="00F77E8D" w:rsidRDefault="00F22EAB" w:rsidP="0031522A">
      <w:pPr>
        <w:rPr>
          <w:rFonts w:ascii="Times New Roman" w:eastAsia="Calibri" w:hAnsi="Times New Roman" w:cs="Times New Roman"/>
          <w:i/>
        </w:rPr>
      </w:pPr>
    </w:p>
    <w:p w14:paraId="6E43A823" w14:textId="77777777" w:rsidR="00F22EAB" w:rsidRPr="00F77E8D" w:rsidRDefault="00F22EAB" w:rsidP="0031522A">
      <w:pPr>
        <w:rPr>
          <w:rFonts w:ascii="Times New Roman" w:eastAsia="Calibri" w:hAnsi="Times New Roman" w:cs="Times New Roman"/>
          <w:i/>
        </w:rPr>
      </w:pPr>
    </w:p>
    <w:p w14:paraId="02655718" w14:textId="77777777" w:rsidR="00F22EAB" w:rsidRPr="00F77E8D" w:rsidRDefault="00F22EAB" w:rsidP="0031522A">
      <w:pPr>
        <w:rPr>
          <w:rFonts w:ascii="Times New Roman" w:eastAsia="Calibri" w:hAnsi="Times New Roman" w:cs="Times New Roman"/>
          <w:i/>
        </w:rPr>
      </w:pPr>
    </w:p>
    <w:p w14:paraId="77BDD334" w14:textId="4A70E154" w:rsidR="00F22EAB" w:rsidRPr="00F77E8D" w:rsidRDefault="00F22EAB" w:rsidP="0031522A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*</w:t>
      </w:r>
      <w:r w:rsidR="00A2292D" w:rsidRPr="00F77E8D">
        <w:rPr>
          <w:rFonts w:ascii="Times New Roman" w:eastAsia="Calibri" w:hAnsi="Times New Roman" w:cs="Times New Roman"/>
          <w:i/>
        </w:rPr>
        <w:t>Which of the 3 responses to emotional pain are you most inclined toward: deny, detach, or drug?  What would it look like for you to reorient yourself to pain in your life as an opportunity to be formed by God?</w:t>
      </w:r>
    </w:p>
    <w:p w14:paraId="5F852999" w14:textId="77777777" w:rsidR="006B3DA8" w:rsidRPr="00F77E8D" w:rsidRDefault="006B3DA8" w:rsidP="00D46330">
      <w:pPr>
        <w:rPr>
          <w:rFonts w:ascii="Times New Roman" w:eastAsia="Calibri" w:hAnsi="Times New Roman" w:cs="Times New Roman"/>
          <w:i/>
          <w:sz w:val="28"/>
          <w:szCs w:val="28"/>
        </w:rPr>
      </w:pPr>
    </w:p>
    <w:p w14:paraId="616F6B11" w14:textId="77777777" w:rsidR="00D32AE3" w:rsidRDefault="00D32AE3" w:rsidP="00D46330">
      <w:pPr>
        <w:rPr>
          <w:rFonts w:ascii="Times New Roman" w:eastAsia="Calibri" w:hAnsi="Times New Roman" w:cs="Times New Roman"/>
          <w:i/>
        </w:rPr>
      </w:pPr>
    </w:p>
    <w:p w14:paraId="635DA6EA" w14:textId="77777777" w:rsidR="001571DC" w:rsidRDefault="001571DC" w:rsidP="00D46330">
      <w:pPr>
        <w:rPr>
          <w:rFonts w:ascii="Times New Roman" w:eastAsia="Calibri" w:hAnsi="Times New Roman" w:cs="Times New Roman"/>
          <w:i/>
        </w:rPr>
      </w:pPr>
    </w:p>
    <w:p w14:paraId="18C8C50E" w14:textId="77777777" w:rsidR="004B763A" w:rsidRDefault="004B763A" w:rsidP="00D46330">
      <w:pPr>
        <w:rPr>
          <w:rFonts w:ascii="Times New Roman" w:eastAsia="Calibri" w:hAnsi="Times New Roman" w:cs="Times New Roman"/>
          <w:i/>
        </w:rPr>
      </w:pPr>
    </w:p>
    <w:p w14:paraId="136B30C4" w14:textId="57905C57" w:rsidR="00F77E8D" w:rsidRPr="009F6C1A" w:rsidRDefault="00D32AE3" w:rsidP="00583A7E">
      <w:pPr>
        <w:rPr>
          <w:rFonts w:ascii="Times New Roman" w:eastAsia="Calibri" w:hAnsi="Times New Roman" w:cs="Times New Roman"/>
          <w:iCs/>
        </w:rPr>
      </w:pPr>
      <w:r w:rsidRPr="009F6C1A">
        <w:rPr>
          <w:rFonts w:ascii="Times New Roman" w:eastAsia="Calibri" w:hAnsi="Times New Roman" w:cs="Times New Roman"/>
          <w:iCs/>
          <w:u w:val="single"/>
        </w:rPr>
        <w:t>This Week’s Practice</w:t>
      </w:r>
      <w:r w:rsidRPr="009F6C1A">
        <w:rPr>
          <w:rFonts w:ascii="Times New Roman" w:eastAsia="Calibri" w:hAnsi="Times New Roman" w:cs="Times New Roman"/>
          <w:iCs/>
        </w:rPr>
        <w:t xml:space="preserve">: </w:t>
      </w:r>
      <w:r w:rsidR="005F191E" w:rsidRPr="009F6C1A">
        <w:rPr>
          <w:rFonts w:ascii="Times New Roman" w:eastAsia="Calibri" w:hAnsi="Times New Roman" w:cs="Times New Roman"/>
          <w:iCs/>
        </w:rPr>
        <w:t>Naming and Praying Emotions</w:t>
      </w:r>
      <w:r w:rsidR="009F6C1A">
        <w:rPr>
          <w:rFonts w:ascii="Times New Roman" w:eastAsia="Calibri" w:hAnsi="Times New Roman" w:cs="Times New Roman"/>
          <w:iCs/>
        </w:rPr>
        <w:t>…</w:t>
      </w:r>
    </w:p>
    <w:p w14:paraId="6D2C5C4E" w14:textId="77777777" w:rsidR="00F77E8D" w:rsidRPr="001571DC" w:rsidRDefault="00F77E8D" w:rsidP="00583A7E">
      <w:pPr>
        <w:rPr>
          <w:rFonts w:ascii="Times New Roman" w:eastAsia="Calibri" w:hAnsi="Times New Roman" w:cs="Times New Roman"/>
          <w:iCs/>
        </w:rPr>
      </w:pPr>
      <w:r w:rsidRPr="009F6C1A">
        <w:rPr>
          <w:rFonts w:ascii="Times New Roman" w:eastAsia="Calibri" w:hAnsi="Times New Roman" w:cs="Times New Roman"/>
          <w:iCs/>
        </w:rPr>
        <w:tab/>
      </w:r>
      <w:r w:rsidR="005F191E" w:rsidRPr="001571DC">
        <w:rPr>
          <w:rFonts w:ascii="Times New Roman" w:eastAsia="Calibri" w:hAnsi="Times New Roman" w:cs="Times New Roman"/>
          <w:iCs/>
        </w:rPr>
        <w:t xml:space="preserve">1) Notice emotions </w:t>
      </w:r>
    </w:p>
    <w:p w14:paraId="7750AC3B" w14:textId="77777777" w:rsidR="00F77E8D" w:rsidRPr="001571DC" w:rsidRDefault="00F77E8D" w:rsidP="00583A7E">
      <w:pPr>
        <w:rPr>
          <w:rFonts w:ascii="Times New Roman" w:eastAsia="Calibri" w:hAnsi="Times New Roman" w:cs="Times New Roman"/>
          <w:iCs/>
        </w:rPr>
      </w:pPr>
      <w:r w:rsidRPr="001571DC">
        <w:rPr>
          <w:rFonts w:ascii="Times New Roman" w:eastAsia="Calibri" w:hAnsi="Times New Roman" w:cs="Times New Roman"/>
          <w:iCs/>
        </w:rPr>
        <w:tab/>
      </w:r>
      <w:r w:rsidR="005F191E" w:rsidRPr="001571DC">
        <w:rPr>
          <w:rFonts w:ascii="Times New Roman" w:eastAsia="Calibri" w:hAnsi="Times New Roman" w:cs="Times New Roman"/>
          <w:iCs/>
        </w:rPr>
        <w:t xml:space="preserve">2) Name emotions </w:t>
      </w:r>
    </w:p>
    <w:p w14:paraId="79FCEFEF" w14:textId="47B26F0F" w:rsidR="00E85D6C" w:rsidRPr="00E85D6C" w:rsidRDefault="00F77E8D" w:rsidP="00E85D6C">
      <w:pPr>
        <w:rPr>
          <w:rFonts w:ascii="Times New Roman" w:eastAsia="Calibri" w:hAnsi="Times New Roman" w:cs="Times New Roman"/>
          <w:iCs/>
        </w:rPr>
      </w:pPr>
      <w:r w:rsidRPr="001571DC">
        <w:rPr>
          <w:rFonts w:ascii="Times New Roman" w:eastAsia="Calibri" w:hAnsi="Times New Roman" w:cs="Times New Roman"/>
          <w:iCs/>
        </w:rPr>
        <w:tab/>
      </w:r>
      <w:r w:rsidR="005F191E" w:rsidRPr="001571DC">
        <w:rPr>
          <w:rFonts w:ascii="Times New Roman" w:eastAsia="Calibri" w:hAnsi="Times New Roman" w:cs="Times New Roman"/>
          <w:iCs/>
        </w:rPr>
        <w:t>3) Feel emotions</w:t>
      </w:r>
    </w:p>
    <w:p w14:paraId="778DA55F" w14:textId="77777777" w:rsidR="00E85D6C" w:rsidRPr="00BD7FE8" w:rsidRDefault="00E85D6C" w:rsidP="00E85D6C">
      <w:pPr>
        <w:jc w:val="center"/>
      </w:pPr>
      <w:r w:rsidRPr="00DB43DE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70528" behindDoc="1" locked="0" layoutInCell="1" allowOverlap="1" wp14:anchorId="43A0146B" wp14:editId="6F3C2090">
            <wp:simplePos x="0" y="0"/>
            <wp:positionH relativeFrom="column">
              <wp:posOffset>137160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8" name="Picture 8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71552" behindDoc="1" locked="0" layoutInCell="1" allowOverlap="1" wp14:anchorId="70BA3064" wp14:editId="31DF64BD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9" name="Picture 9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b/>
        </w:rPr>
        <w:t>Small Group</w:t>
      </w:r>
    </w:p>
    <w:p w14:paraId="100E2FF7" w14:textId="77777777" w:rsidR="00E85D6C" w:rsidRPr="00DB43DE" w:rsidRDefault="00E85D6C" w:rsidP="00E85D6C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0B52D35A" w14:textId="77777777" w:rsidR="00E85D6C" w:rsidRPr="00DB43DE" w:rsidRDefault="00E85D6C" w:rsidP="00E85D6C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0382D527" w14:textId="77777777" w:rsidR="00E85D6C" w:rsidRDefault="00E85D6C" w:rsidP="00E85D6C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4D37E826" w14:textId="77777777" w:rsidR="00E85D6C" w:rsidRPr="00564BA5" w:rsidRDefault="00E85D6C" w:rsidP="00E85D6C">
      <w:pPr>
        <w:jc w:val="center"/>
        <w:rPr>
          <w:rFonts w:ascii="Times New Roman" w:eastAsia="Calibri" w:hAnsi="Times New Roman" w:cs="Times New Roman"/>
          <w:sz w:val="10"/>
          <w:szCs w:val="14"/>
        </w:rPr>
      </w:pPr>
    </w:p>
    <w:p w14:paraId="74D1CF5F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  <w:sz w:val="22"/>
          <w:szCs w:val="22"/>
          <w:u w:val="single"/>
        </w:rPr>
      </w:pPr>
      <w:r w:rsidRPr="00F77E8D">
        <w:rPr>
          <w:rFonts w:ascii="Times New Roman" w:eastAsia="Calibri" w:hAnsi="Times New Roman" w:cs="Times New Roman"/>
          <w:i/>
          <w:sz w:val="22"/>
          <w:szCs w:val="22"/>
        </w:rPr>
        <w:t>*</w:t>
      </w:r>
      <w:r w:rsidRPr="00F77E8D">
        <w:rPr>
          <w:rFonts w:ascii="Times New Roman" w:eastAsia="Calibri" w:hAnsi="Times New Roman" w:cs="Times New Roman"/>
          <w:i/>
          <w:sz w:val="22"/>
          <w:szCs w:val="22"/>
          <w:u w:val="single"/>
        </w:rPr>
        <w:t>Reflect on Last Week’s Practice: Sabbath</w:t>
      </w:r>
    </w:p>
    <w:p w14:paraId="300D59FC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How was your practice of Sabbath (</w:t>
      </w:r>
      <w:proofErr w:type="spellStart"/>
      <w:r w:rsidRPr="00F77E8D">
        <w:rPr>
          <w:rFonts w:ascii="Times New Roman" w:eastAsia="Calibri" w:hAnsi="Times New Roman" w:cs="Times New Roman"/>
          <w:i/>
        </w:rPr>
        <w:t>ie</w:t>
      </w:r>
      <w:proofErr w:type="spellEnd"/>
      <w:r w:rsidRPr="00F77E8D">
        <w:rPr>
          <w:rFonts w:ascii="Times New Roman" w:eastAsia="Calibri" w:hAnsi="Times New Roman" w:cs="Times New Roman"/>
          <w:i/>
        </w:rPr>
        <w:t xml:space="preserve">. what day, what did you do (or not do), what did you notice about God and yourself during that time, etc.)?  </w:t>
      </w:r>
    </w:p>
    <w:p w14:paraId="0B41F6BC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7CA34A22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 xml:space="preserve">  </w:t>
      </w:r>
    </w:p>
    <w:p w14:paraId="1F5FF144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3EB77B5F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2004B1CC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F77E8D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Watch:</w:t>
      </w:r>
      <w:r w:rsidRPr="00F77E8D">
        <w:rPr>
          <w:rFonts w:ascii="Times New Roman" w:eastAsia="Calibri" w:hAnsi="Times New Roman" w:cs="Times New Roman"/>
          <w:i/>
          <w:sz w:val="22"/>
          <w:szCs w:val="22"/>
        </w:rPr>
        <w:t xml:space="preserve"> Video Session #5: Meeting God in Pain</w:t>
      </w:r>
    </w:p>
    <w:p w14:paraId="6F25A11E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11A2FD14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 xml:space="preserve">*Can you tell one story of a painful experience you’ve been thru that has been used for good in your formation?  </w:t>
      </w:r>
    </w:p>
    <w:p w14:paraId="34D3A170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35E50FDE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2F9E8ABF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703D85B8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033FD6DD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*How have you experienced God in times of pain and suffering?</w:t>
      </w:r>
    </w:p>
    <w:p w14:paraId="432288DE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1EE9896A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00496D0C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1BE9080E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55E6B862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*Which of the 3 responses to emotional pain are you most inclined toward: deny, detach, or drug?  What would it look like for you to reorient yourself to pain in your life as an opportunity to be formed by God?</w:t>
      </w:r>
    </w:p>
    <w:p w14:paraId="0F3C71C7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  <w:sz w:val="28"/>
          <w:szCs w:val="28"/>
        </w:rPr>
      </w:pPr>
    </w:p>
    <w:p w14:paraId="1CE5A188" w14:textId="77777777" w:rsidR="00E85D6C" w:rsidRDefault="00E85D6C" w:rsidP="00E85D6C">
      <w:pPr>
        <w:rPr>
          <w:rFonts w:ascii="Times New Roman" w:eastAsia="Calibri" w:hAnsi="Times New Roman" w:cs="Times New Roman"/>
          <w:i/>
        </w:rPr>
      </w:pPr>
    </w:p>
    <w:p w14:paraId="3072A7C3" w14:textId="77777777" w:rsidR="00E85D6C" w:rsidRDefault="00E85D6C" w:rsidP="00E85D6C">
      <w:pPr>
        <w:rPr>
          <w:rFonts w:ascii="Times New Roman" w:eastAsia="Calibri" w:hAnsi="Times New Roman" w:cs="Times New Roman"/>
          <w:i/>
        </w:rPr>
      </w:pPr>
    </w:p>
    <w:p w14:paraId="399AB703" w14:textId="77777777" w:rsidR="00E85D6C" w:rsidRDefault="00E85D6C" w:rsidP="00E85D6C">
      <w:pPr>
        <w:rPr>
          <w:rFonts w:ascii="Times New Roman" w:eastAsia="Calibri" w:hAnsi="Times New Roman" w:cs="Times New Roman"/>
          <w:i/>
        </w:rPr>
      </w:pPr>
    </w:p>
    <w:p w14:paraId="7F6BB964" w14:textId="77777777" w:rsidR="00E85D6C" w:rsidRPr="009F6C1A" w:rsidRDefault="00E85D6C" w:rsidP="00E85D6C">
      <w:pPr>
        <w:rPr>
          <w:rFonts w:ascii="Times New Roman" w:eastAsia="Calibri" w:hAnsi="Times New Roman" w:cs="Times New Roman"/>
          <w:iCs/>
        </w:rPr>
      </w:pPr>
      <w:r w:rsidRPr="009F6C1A">
        <w:rPr>
          <w:rFonts w:ascii="Times New Roman" w:eastAsia="Calibri" w:hAnsi="Times New Roman" w:cs="Times New Roman"/>
          <w:iCs/>
          <w:u w:val="single"/>
        </w:rPr>
        <w:t>This Week’s Practice</w:t>
      </w:r>
      <w:r w:rsidRPr="009F6C1A">
        <w:rPr>
          <w:rFonts w:ascii="Times New Roman" w:eastAsia="Calibri" w:hAnsi="Times New Roman" w:cs="Times New Roman"/>
          <w:iCs/>
        </w:rPr>
        <w:t>: Naming and Praying Emotions</w:t>
      </w:r>
      <w:r>
        <w:rPr>
          <w:rFonts w:ascii="Times New Roman" w:eastAsia="Calibri" w:hAnsi="Times New Roman" w:cs="Times New Roman"/>
          <w:iCs/>
        </w:rPr>
        <w:t>…</w:t>
      </w:r>
    </w:p>
    <w:p w14:paraId="62B42038" w14:textId="77777777" w:rsidR="00E85D6C" w:rsidRPr="001571DC" w:rsidRDefault="00E85D6C" w:rsidP="00E85D6C">
      <w:pPr>
        <w:rPr>
          <w:rFonts w:ascii="Times New Roman" w:eastAsia="Calibri" w:hAnsi="Times New Roman" w:cs="Times New Roman"/>
          <w:iCs/>
        </w:rPr>
      </w:pPr>
      <w:r w:rsidRPr="009F6C1A">
        <w:rPr>
          <w:rFonts w:ascii="Times New Roman" w:eastAsia="Calibri" w:hAnsi="Times New Roman" w:cs="Times New Roman"/>
          <w:iCs/>
        </w:rPr>
        <w:tab/>
      </w:r>
      <w:r w:rsidRPr="001571DC">
        <w:rPr>
          <w:rFonts w:ascii="Times New Roman" w:eastAsia="Calibri" w:hAnsi="Times New Roman" w:cs="Times New Roman"/>
          <w:iCs/>
        </w:rPr>
        <w:t xml:space="preserve">1) Notice emotions </w:t>
      </w:r>
    </w:p>
    <w:p w14:paraId="3344FDF4" w14:textId="77777777" w:rsidR="00E85D6C" w:rsidRPr="001571DC" w:rsidRDefault="00E85D6C" w:rsidP="00E85D6C">
      <w:pPr>
        <w:rPr>
          <w:rFonts w:ascii="Times New Roman" w:eastAsia="Calibri" w:hAnsi="Times New Roman" w:cs="Times New Roman"/>
          <w:iCs/>
        </w:rPr>
      </w:pPr>
      <w:r w:rsidRPr="001571DC">
        <w:rPr>
          <w:rFonts w:ascii="Times New Roman" w:eastAsia="Calibri" w:hAnsi="Times New Roman" w:cs="Times New Roman"/>
          <w:iCs/>
        </w:rPr>
        <w:tab/>
        <w:t xml:space="preserve">2) Name emotions </w:t>
      </w:r>
    </w:p>
    <w:p w14:paraId="235B738F" w14:textId="6FA865BE" w:rsidR="00E85D6C" w:rsidRPr="00E85D6C" w:rsidRDefault="00E85D6C" w:rsidP="00E85D6C">
      <w:pPr>
        <w:rPr>
          <w:rFonts w:ascii="Times New Roman" w:eastAsia="Calibri" w:hAnsi="Times New Roman" w:cs="Times New Roman"/>
          <w:iCs/>
        </w:rPr>
      </w:pPr>
      <w:r w:rsidRPr="001571DC">
        <w:rPr>
          <w:rFonts w:ascii="Times New Roman" w:eastAsia="Calibri" w:hAnsi="Times New Roman" w:cs="Times New Roman"/>
          <w:iCs/>
        </w:rPr>
        <w:tab/>
        <w:t>3) Feel emotions</w:t>
      </w:r>
    </w:p>
    <w:p w14:paraId="066CF804" w14:textId="77777777" w:rsidR="00E85D6C" w:rsidRPr="00BD7FE8" w:rsidRDefault="00E85D6C" w:rsidP="00E85D6C">
      <w:pPr>
        <w:jc w:val="center"/>
      </w:pPr>
      <w:r w:rsidRPr="00DB43DE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73600" behindDoc="1" locked="0" layoutInCell="1" allowOverlap="1" wp14:anchorId="7A831DF3" wp14:editId="1320F668">
            <wp:simplePos x="0" y="0"/>
            <wp:positionH relativeFrom="column">
              <wp:posOffset>137160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10" name="Picture 10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74624" behindDoc="1" locked="0" layoutInCell="1" allowOverlap="1" wp14:anchorId="7299A275" wp14:editId="0AFA68EE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11" name="Picture 11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b/>
        </w:rPr>
        <w:t>Small Group</w:t>
      </w:r>
    </w:p>
    <w:p w14:paraId="1D73545F" w14:textId="77777777" w:rsidR="00E85D6C" w:rsidRPr="00DB43DE" w:rsidRDefault="00E85D6C" w:rsidP="00E85D6C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6C788CB6" w14:textId="77777777" w:rsidR="00E85D6C" w:rsidRPr="00DB43DE" w:rsidRDefault="00E85D6C" w:rsidP="00E85D6C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67BB17E7" w14:textId="77777777" w:rsidR="00E85D6C" w:rsidRDefault="00E85D6C" w:rsidP="00E85D6C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0F90E771" w14:textId="77777777" w:rsidR="00E85D6C" w:rsidRPr="00564BA5" w:rsidRDefault="00E85D6C" w:rsidP="00E85D6C">
      <w:pPr>
        <w:jc w:val="center"/>
        <w:rPr>
          <w:rFonts w:ascii="Times New Roman" w:eastAsia="Calibri" w:hAnsi="Times New Roman" w:cs="Times New Roman"/>
          <w:sz w:val="10"/>
          <w:szCs w:val="14"/>
        </w:rPr>
      </w:pPr>
    </w:p>
    <w:p w14:paraId="450B8A74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  <w:sz w:val="22"/>
          <w:szCs w:val="22"/>
          <w:u w:val="single"/>
        </w:rPr>
      </w:pPr>
      <w:r w:rsidRPr="00F77E8D">
        <w:rPr>
          <w:rFonts w:ascii="Times New Roman" w:eastAsia="Calibri" w:hAnsi="Times New Roman" w:cs="Times New Roman"/>
          <w:i/>
          <w:sz w:val="22"/>
          <w:szCs w:val="22"/>
        </w:rPr>
        <w:t>*</w:t>
      </w:r>
      <w:r w:rsidRPr="00F77E8D">
        <w:rPr>
          <w:rFonts w:ascii="Times New Roman" w:eastAsia="Calibri" w:hAnsi="Times New Roman" w:cs="Times New Roman"/>
          <w:i/>
          <w:sz w:val="22"/>
          <w:szCs w:val="22"/>
          <w:u w:val="single"/>
        </w:rPr>
        <w:t>Reflect on Last Week’s Practice: Sabbath</w:t>
      </w:r>
    </w:p>
    <w:p w14:paraId="66CB6B04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How was your practice of Sabbath (</w:t>
      </w:r>
      <w:proofErr w:type="spellStart"/>
      <w:r w:rsidRPr="00F77E8D">
        <w:rPr>
          <w:rFonts w:ascii="Times New Roman" w:eastAsia="Calibri" w:hAnsi="Times New Roman" w:cs="Times New Roman"/>
          <w:i/>
        </w:rPr>
        <w:t>ie</w:t>
      </w:r>
      <w:proofErr w:type="spellEnd"/>
      <w:r w:rsidRPr="00F77E8D">
        <w:rPr>
          <w:rFonts w:ascii="Times New Roman" w:eastAsia="Calibri" w:hAnsi="Times New Roman" w:cs="Times New Roman"/>
          <w:i/>
        </w:rPr>
        <w:t xml:space="preserve">. what day, what did you do (or not do), what did you notice about God and yourself during that time, etc.)?  </w:t>
      </w:r>
    </w:p>
    <w:p w14:paraId="24D5615B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29049EED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 xml:space="preserve">  </w:t>
      </w:r>
    </w:p>
    <w:p w14:paraId="3151ACC9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255E67D3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31C1C419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F77E8D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Watch:</w:t>
      </w:r>
      <w:r w:rsidRPr="00F77E8D">
        <w:rPr>
          <w:rFonts w:ascii="Times New Roman" w:eastAsia="Calibri" w:hAnsi="Times New Roman" w:cs="Times New Roman"/>
          <w:i/>
          <w:sz w:val="22"/>
          <w:szCs w:val="22"/>
        </w:rPr>
        <w:t xml:space="preserve"> Video Session #5: Meeting God in Pain</w:t>
      </w:r>
    </w:p>
    <w:p w14:paraId="718CC0A1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3FC6E09E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 xml:space="preserve">*Can you tell one story of a painful experience you’ve been thru that has been used for good in your formation?  </w:t>
      </w:r>
    </w:p>
    <w:p w14:paraId="4BA3D840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67ABFAB2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4BBD6AA3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3CB0BF3D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63A560B3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*How have you experienced God in times of pain and suffering?</w:t>
      </w:r>
    </w:p>
    <w:p w14:paraId="5A7B8F30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51310E4F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61FEDFCA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09DC223A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</w:p>
    <w:p w14:paraId="5D19B661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*Which of the 3 responses to emotional pain are you most inclined toward: deny, detach, or drug?  What would it look like for you to reorient yourself to pain in your life as an opportunity to be formed by God?</w:t>
      </w:r>
    </w:p>
    <w:p w14:paraId="3E7680A1" w14:textId="77777777" w:rsidR="00E85D6C" w:rsidRPr="00F77E8D" w:rsidRDefault="00E85D6C" w:rsidP="00E85D6C">
      <w:pPr>
        <w:rPr>
          <w:rFonts w:ascii="Times New Roman" w:eastAsia="Calibri" w:hAnsi="Times New Roman" w:cs="Times New Roman"/>
          <w:i/>
          <w:sz w:val="28"/>
          <w:szCs w:val="28"/>
        </w:rPr>
      </w:pPr>
    </w:p>
    <w:p w14:paraId="63316EB6" w14:textId="77777777" w:rsidR="00E85D6C" w:rsidRDefault="00E85D6C" w:rsidP="00E85D6C">
      <w:pPr>
        <w:rPr>
          <w:rFonts w:ascii="Times New Roman" w:eastAsia="Calibri" w:hAnsi="Times New Roman" w:cs="Times New Roman"/>
          <w:i/>
        </w:rPr>
      </w:pPr>
    </w:p>
    <w:p w14:paraId="7A712E3B" w14:textId="77777777" w:rsidR="00E85D6C" w:rsidRDefault="00E85D6C" w:rsidP="00E85D6C">
      <w:pPr>
        <w:rPr>
          <w:rFonts w:ascii="Times New Roman" w:eastAsia="Calibri" w:hAnsi="Times New Roman" w:cs="Times New Roman"/>
          <w:i/>
        </w:rPr>
      </w:pPr>
    </w:p>
    <w:p w14:paraId="63077FC6" w14:textId="77777777" w:rsidR="00E85D6C" w:rsidRDefault="00E85D6C" w:rsidP="00E85D6C">
      <w:pPr>
        <w:rPr>
          <w:rFonts w:ascii="Times New Roman" w:eastAsia="Calibri" w:hAnsi="Times New Roman" w:cs="Times New Roman"/>
          <w:i/>
        </w:rPr>
      </w:pPr>
    </w:p>
    <w:p w14:paraId="31BDAFF7" w14:textId="77777777" w:rsidR="00E85D6C" w:rsidRPr="009F6C1A" w:rsidRDefault="00E85D6C" w:rsidP="00E85D6C">
      <w:pPr>
        <w:rPr>
          <w:rFonts w:ascii="Times New Roman" w:eastAsia="Calibri" w:hAnsi="Times New Roman" w:cs="Times New Roman"/>
          <w:iCs/>
        </w:rPr>
      </w:pPr>
      <w:r w:rsidRPr="009F6C1A">
        <w:rPr>
          <w:rFonts w:ascii="Times New Roman" w:eastAsia="Calibri" w:hAnsi="Times New Roman" w:cs="Times New Roman"/>
          <w:iCs/>
          <w:u w:val="single"/>
        </w:rPr>
        <w:t>This Week’s Practice</w:t>
      </w:r>
      <w:r w:rsidRPr="009F6C1A">
        <w:rPr>
          <w:rFonts w:ascii="Times New Roman" w:eastAsia="Calibri" w:hAnsi="Times New Roman" w:cs="Times New Roman"/>
          <w:iCs/>
        </w:rPr>
        <w:t>: Naming and Praying Emotions</w:t>
      </w:r>
      <w:r>
        <w:rPr>
          <w:rFonts w:ascii="Times New Roman" w:eastAsia="Calibri" w:hAnsi="Times New Roman" w:cs="Times New Roman"/>
          <w:iCs/>
        </w:rPr>
        <w:t>…</w:t>
      </w:r>
    </w:p>
    <w:p w14:paraId="551452D2" w14:textId="77777777" w:rsidR="00E85D6C" w:rsidRPr="001571DC" w:rsidRDefault="00E85D6C" w:rsidP="00E85D6C">
      <w:pPr>
        <w:rPr>
          <w:rFonts w:ascii="Times New Roman" w:eastAsia="Calibri" w:hAnsi="Times New Roman" w:cs="Times New Roman"/>
          <w:iCs/>
        </w:rPr>
      </w:pPr>
      <w:r w:rsidRPr="009F6C1A">
        <w:rPr>
          <w:rFonts w:ascii="Times New Roman" w:eastAsia="Calibri" w:hAnsi="Times New Roman" w:cs="Times New Roman"/>
          <w:iCs/>
        </w:rPr>
        <w:tab/>
      </w:r>
      <w:r w:rsidRPr="001571DC">
        <w:rPr>
          <w:rFonts w:ascii="Times New Roman" w:eastAsia="Calibri" w:hAnsi="Times New Roman" w:cs="Times New Roman"/>
          <w:iCs/>
        </w:rPr>
        <w:t xml:space="preserve">1) Notice emotions </w:t>
      </w:r>
    </w:p>
    <w:p w14:paraId="07BA360F" w14:textId="77777777" w:rsidR="00E85D6C" w:rsidRPr="001571DC" w:rsidRDefault="00E85D6C" w:rsidP="00E85D6C">
      <w:pPr>
        <w:rPr>
          <w:rFonts w:ascii="Times New Roman" w:eastAsia="Calibri" w:hAnsi="Times New Roman" w:cs="Times New Roman"/>
          <w:iCs/>
        </w:rPr>
      </w:pPr>
      <w:r w:rsidRPr="001571DC">
        <w:rPr>
          <w:rFonts w:ascii="Times New Roman" w:eastAsia="Calibri" w:hAnsi="Times New Roman" w:cs="Times New Roman"/>
          <w:iCs/>
        </w:rPr>
        <w:tab/>
        <w:t xml:space="preserve">2) Name emotions </w:t>
      </w:r>
    </w:p>
    <w:p w14:paraId="71E8446D" w14:textId="066012D7" w:rsidR="00AB1EBA" w:rsidRPr="008A7345" w:rsidRDefault="00E85D6C" w:rsidP="00161AFC">
      <w:pPr>
        <w:rPr>
          <w:rFonts w:ascii="Times New Roman" w:eastAsia="Calibri" w:hAnsi="Times New Roman" w:cs="Times New Roman"/>
          <w:iCs/>
        </w:rPr>
      </w:pPr>
      <w:r w:rsidRPr="001571DC">
        <w:rPr>
          <w:rFonts w:ascii="Times New Roman" w:eastAsia="Calibri" w:hAnsi="Times New Roman" w:cs="Times New Roman"/>
          <w:iCs/>
        </w:rPr>
        <w:tab/>
        <w:t>3) Feel emotions</w:t>
      </w:r>
    </w:p>
    <w:sectPr w:rsidR="00AB1EBA" w:rsidRPr="008A7345" w:rsidSect="00AC2A43">
      <w:pgSz w:w="15840" w:h="12240" w:orient="landscape"/>
      <w:pgMar w:top="270" w:right="432" w:bottom="432" w:left="432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1A16"/>
    <w:multiLevelType w:val="hybridMultilevel"/>
    <w:tmpl w:val="FC586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302D8"/>
    <w:multiLevelType w:val="hybridMultilevel"/>
    <w:tmpl w:val="9C444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97E07"/>
    <w:multiLevelType w:val="hybridMultilevel"/>
    <w:tmpl w:val="2DD23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F7321"/>
    <w:multiLevelType w:val="hybridMultilevel"/>
    <w:tmpl w:val="225EB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03E02"/>
    <w:multiLevelType w:val="hybridMultilevel"/>
    <w:tmpl w:val="1402F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706ED"/>
    <w:multiLevelType w:val="hybridMultilevel"/>
    <w:tmpl w:val="C1208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B36E5"/>
    <w:multiLevelType w:val="hybridMultilevel"/>
    <w:tmpl w:val="86FCE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C20EE"/>
    <w:multiLevelType w:val="hybridMultilevel"/>
    <w:tmpl w:val="C2C22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0463C"/>
    <w:multiLevelType w:val="hybridMultilevel"/>
    <w:tmpl w:val="0B52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D50ED"/>
    <w:multiLevelType w:val="hybridMultilevel"/>
    <w:tmpl w:val="AAFCF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F6288"/>
    <w:multiLevelType w:val="hybridMultilevel"/>
    <w:tmpl w:val="7F88F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918E8"/>
    <w:multiLevelType w:val="hybridMultilevel"/>
    <w:tmpl w:val="575A6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36285"/>
    <w:multiLevelType w:val="hybridMultilevel"/>
    <w:tmpl w:val="CB3A1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11191"/>
    <w:multiLevelType w:val="hybridMultilevel"/>
    <w:tmpl w:val="11789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C1F1E"/>
    <w:multiLevelType w:val="hybridMultilevel"/>
    <w:tmpl w:val="F6F8113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2BC7080"/>
    <w:multiLevelType w:val="hybridMultilevel"/>
    <w:tmpl w:val="5D62D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0655A"/>
    <w:multiLevelType w:val="hybridMultilevel"/>
    <w:tmpl w:val="7608B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A27C0"/>
    <w:multiLevelType w:val="hybridMultilevel"/>
    <w:tmpl w:val="BFF24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7B1430"/>
    <w:multiLevelType w:val="hybridMultilevel"/>
    <w:tmpl w:val="FA2AD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247C0E"/>
    <w:multiLevelType w:val="hybridMultilevel"/>
    <w:tmpl w:val="2F2AB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15F53"/>
    <w:multiLevelType w:val="hybridMultilevel"/>
    <w:tmpl w:val="69EE5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7C53C2"/>
    <w:multiLevelType w:val="hybridMultilevel"/>
    <w:tmpl w:val="1424F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9077E"/>
    <w:multiLevelType w:val="hybridMultilevel"/>
    <w:tmpl w:val="5486E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FB49E6"/>
    <w:multiLevelType w:val="hybridMultilevel"/>
    <w:tmpl w:val="83A26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35059C"/>
    <w:multiLevelType w:val="hybridMultilevel"/>
    <w:tmpl w:val="955C6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F51417"/>
    <w:multiLevelType w:val="hybridMultilevel"/>
    <w:tmpl w:val="C5106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9004D7"/>
    <w:multiLevelType w:val="hybridMultilevel"/>
    <w:tmpl w:val="D89ED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C3E4F"/>
    <w:multiLevelType w:val="hybridMultilevel"/>
    <w:tmpl w:val="2CC84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9B4B4C"/>
    <w:multiLevelType w:val="hybridMultilevel"/>
    <w:tmpl w:val="F076A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4C3FAD"/>
    <w:multiLevelType w:val="hybridMultilevel"/>
    <w:tmpl w:val="09C8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52872"/>
    <w:multiLevelType w:val="hybridMultilevel"/>
    <w:tmpl w:val="A7526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718983">
    <w:abstractNumId w:val="4"/>
  </w:num>
  <w:num w:numId="2" w16cid:durableId="658341268">
    <w:abstractNumId w:val="21"/>
  </w:num>
  <w:num w:numId="3" w16cid:durableId="2008482124">
    <w:abstractNumId w:val="1"/>
  </w:num>
  <w:num w:numId="4" w16cid:durableId="698623954">
    <w:abstractNumId w:val="17"/>
  </w:num>
  <w:num w:numId="5" w16cid:durableId="1565681454">
    <w:abstractNumId w:val="10"/>
  </w:num>
  <w:num w:numId="6" w16cid:durableId="1085805417">
    <w:abstractNumId w:val="20"/>
  </w:num>
  <w:num w:numId="7" w16cid:durableId="1420636044">
    <w:abstractNumId w:val="16"/>
  </w:num>
  <w:num w:numId="8" w16cid:durableId="11960194">
    <w:abstractNumId w:val="0"/>
  </w:num>
  <w:num w:numId="9" w16cid:durableId="1239173222">
    <w:abstractNumId w:val="14"/>
  </w:num>
  <w:num w:numId="10" w16cid:durableId="923077436">
    <w:abstractNumId w:val="8"/>
  </w:num>
  <w:num w:numId="11" w16cid:durableId="1501579453">
    <w:abstractNumId w:val="12"/>
  </w:num>
  <w:num w:numId="12" w16cid:durableId="929388970">
    <w:abstractNumId w:val="7"/>
  </w:num>
  <w:num w:numId="13" w16cid:durableId="385834406">
    <w:abstractNumId w:val="24"/>
  </w:num>
  <w:num w:numId="14" w16cid:durableId="1171682328">
    <w:abstractNumId w:val="6"/>
  </w:num>
  <w:num w:numId="15" w16cid:durableId="1177036107">
    <w:abstractNumId w:val="19"/>
  </w:num>
  <w:num w:numId="16" w16cid:durableId="911112846">
    <w:abstractNumId w:val="29"/>
  </w:num>
  <w:num w:numId="17" w16cid:durableId="794560384">
    <w:abstractNumId w:val="23"/>
  </w:num>
  <w:num w:numId="18" w16cid:durableId="240215981">
    <w:abstractNumId w:val="9"/>
  </w:num>
  <w:num w:numId="19" w16cid:durableId="1693216731">
    <w:abstractNumId w:val="25"/>
  </w:num>
  <w:num w:numId="20" w16cid:durableId="221798925">
    <w:abstractNumId w:val="26"/>
  </w:num>
  <w:num w:numId="21" w16cid:durableId="607590132">
    <w:abstractNumId w:val="15"/>
  </w:num>
  <w:num w:numId="22" w16cid:durableId="719328813">
    <w:abstractNumId w:val="30"/>
  </w:num>
  <w:num w:numId="23" w16cid:durableId="3556827">
    <w:abstractNumId w:val="11"/>
  </w:num>
  <w:num w:numId="24" w16cid:durableId="915938384">
    <w:abstractNumId w:val="22"/>
  </w:num>
  <w:num w:numId="25" w16cid:durableId="616907977">
    <w:abstractNumId w:val="3"/>
  </w:num>
  <w:num w:numId="26" w16cid:durableId="192307737">
    <w:abstractNumId w:val="13"/>
  </w:num>
  <w:num w:numId="27" w16cid:durableId="1657800132">
    <w:abstractNumId w:val="28"/>
  </w:num>
  <w:num w:numId="28" w16cid:durableId="1753353907">
    <w:abstractNumId w:val="5"/>
  </w:num>
  <w:num w:numId="29" w16cid:durableId="1073770817">
    <w:abstractNumId w:val="2"/>
  </w:num>
  <w:num w:numId="30" w16cid:durableId="551045267">
    <w:abstractNumId w:val="27"/>
  </w:num>
  <w:num w:numId="31" w16cid:durableId="482044530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43"/>
    <w:rsid w:val="0000021B"/>
    <w:rsid w:val="00001BDE"/>
    <w:rsid w:val="00002479"/>
    <w:rsid w:val="00002EBF"/>
    <w:rsid w:val="00003F15"/>
    <w:rsid w:val="000069A9"/>
    <w:rsid w:val="00006E16"/>
    <w:rsid w:val="00014FBA"/>
    <w:rsid w:val="0001698D"/>
    <w:rsid w:val="00021275"/>
    <w:rsid w:val="000241D7"/>
    <w:rsid w:val="0003111F"/>
    <w:rsid w:val="000328ED"/>
    <w:rsid w:val="0003350A"/>
    <w:rsid w:val="00035313"/>
    <w:rsid w:val="00036FBE"/>
    <w:rsid w:val="0004052A"/>
    <w:rsid w:val="00041817"/>
    <w:rsid w:val="00041F48"/>
    <w:rsid w:val="000437B6"/>
    <w:rsid w:val="000468B2"/>
    <w:rsid w:val="000578E4"/>
    <w:rsid w:val="000601B0"/>
    <w:rsid w:val="0007125B"/>
    <w:rsid w:val="000720A3"/>
    <w:rsid w:val="00073DA7"/>
    <w:rsid w:val="0007591B"/>
    <w:rsid w:val="00081785"/>
    <w:rsid w:val="00083F84"/>
    <w:rsid w:val="00085072"/>
    <w:rsid w:val="000901D7"/>
    <w:rsid w:val="0009151F"/>
    <w:rsid w:val="00091B0A"/>
    <w:rsid w:val="00094AB3"/>
    <w:rsid w:val="00095D60"/>
    <w:rsid w:val="00097CDA"/>
    <w:rsid w:val="000A6FB7"/>
    <w:rsid w:val="000B0408"/>
    <w:rsid w:val="000B2162"/>
    <w:rsid w:val="000B681B"/>
    <w:rsid w:val="000C1A1C"/>
    <w:rsid w:val="000C1E20"/>
    <w:rsid w:val="000C290E"/>
    <w:rsid w:val="000C78CB"/>
    <w:rsid w:val="000C7DCB"/>
    <w:rsid w:val="000D0C77"/>
    <w:rsid w:val="000D0DFB"/>
    <w:rsid w:val="000D3DFD"/>
    <w:rsid w:val="000D5BBD"/>
    <w:rsid w:val="000D6CE8"/>
    <w:rsid w:val="000E1AE2"/>
    <w:rsid w:val="000F1A27"/>
    <w:rsid w:val="000F3E49"/>
    <w:rsid w:val="000F3FAC"/>
    <w:rsid w:val="000F4367"/>
    <w:rsid w:val="000F670C"/>
    <w:rsid w:val="000F7C51"/>
    <w:rsid w:val="0010009E"/>
    <w:rsid w:val="00103065"/>
    <w:rsid w:val="00105F45"/>
    <w:rsid w:val="00107DA7"/>
    <w:rsid w:val="0011135D"/>
    <w:rsid w:val="0011194F"/>
    <w:rsid w:val="001123A5"/>
    <w:rsid w:val="00112B40"/>
    <w:rsid w:val="001157D9"/>
    <w:rsid w:val="00120F67"/>
    <w:rsid w:val="00122E8B"/>
    <w:rsid w:val="00125583"/>
    <w:rsid w:val="00126129"/>
    <w:rsid w:val="00131BE2"/>
    <w:rsid w:val="00133072"/>
    <w:rsid w:val="001356F8"/>
    <w:rsid w:val="00136D0F"/>
    <w:rsid w:val="00141772"/>
    <w:rsid w:val="001425AD"/>
    <w:rsid w:val="00143812"/>
    <w:rsid w:val="00143FC5"/>
    <w:rsid w:val="00145C75"/>
    <w:rsid w:val="00145D05"/>
    <w:rsid w:val="0014763D"/>
    <w:rsid w:val="001476D6"/>
    <w:rsid w:val="0015116B"/>
    <w:rsid w:val="00152255"/>
    <w:rsid w:val="001522DA"/>
    <w:rsid w:val="001527D1"/>
    <w:rsid w:val="001571DC"/>
    <w:rsid w:val="0015765F"/>
    <w:rsid w:val="00161AFC"/>
    <w:rsid w:val="001623B7"/>
    <w:rsid w:val="0016422E"/>
    <w:rsid w:val="001667CD"/>
    <w:rsid w:val="00170141"/>
    <w:rsid w:val="00171553"/>
    <w:rsid w:val="00174D0F"/>
    <w:rsid w:val="00175C62"/>
    <w:rsid w:val="00177DC5"/>
    <w:rsid w:val="001807FD"/>
    <w:rsid w:val="001812AA"/>
    <w:rsid w:val="00181926"/>
    <w:rsid w:val="00191968"/>
    <w:rsid w:val="00192903"/>
    <w:rsid w:val="00194FA4"/>
    <w:rsid w:val="001958F1"/>
    <w:rsid w:val="00195F5D"/>
    <w:rsid w:val="0019688C"/>
    <w:rsid w:val="00196F81"/>
    <w:rsid w:val="00196F9D"/>
    <w:rsid w:val="001976B7"/>
    <w:rsid w:val="00197BCF"/>
    <w:rsid w:val="001A020B"/>
    <w:rsid w:val="001A132A"/>
    <w:rsid w:val="001A3040"/>
    <w:rsid w:val="001A4EDE"/>
    <w:rsid w:val="001A6638"/>
    <w:rsid w:val="001A6DB9"/>
    <w:rsid w:val="001B78CF"/>
    <w:rsid w:val="001C041E"/>
    <w:rsid w:val="001C37DF"/>
    <w:rsid w:val="001C5BD7"/>
    <w:rsid w:val="001C64E4"/>
    <w:rsid w:val="001D1309"/>
    <w:rsid w:val="001D1A75"/>
    <w:rsid w:val="001D1D49"/>
    <w:rsid w:val="001D28FC"/>
    <w:rsid w:val="001D2C0F"/>
    <w:rsid w:val="001D3A91"/>
    <w:rsid w:val="001E3806"/>
    <w:rsid w:val="001F1D0D"/>
    <w:rsid w:val="001F47F7"/>
    <w:rsid w:val="0020061C"/>
    <w:rsid w:val="002007D3"/>
    <w:rsid w:val="00202521"/>
    <w:rsid w:val="0021118B"/>
    <w:rsid w:val="00211878"/>
    <w:rsid w:val="00213023"/>
    <w:rsid w:val="00214808"/>
    <w:rsid w:val="00221360"/>
    <w:rsid w:val="00221EFF"/>
    <w:rsid w:val="00225AF0"/>
    <w:rsid w:val="00227FED"/>
    <w:rsid w:val="00230BF4"/>
    <w:rsid w:val="0023117D"/>
    <w:rsid w:val="00232239"/>
    <w:rsid w:val="002336A5"/>
    <w:rsid w:val="00233A57"/>
    <w:rsid w:val="00233B09"/>
    <w:rsid w:val="0024748D"/>
    <w:rsid w:val="0025197C"/>
    <w:rsid w:val="00254341"/>
    <w:rsid w:val="002547A7"/>
    <w:rsid w:val="002570C0"/>
    <w:rsid w:val="002571A3"/>
    <w:rsid w:val="002603D5"/>
    <w:rsid w:val="00261461"/>
    <w:rsid w:val="00261C00"/>
    <w:rsid w:val="00266C0C"/>
    <w:rsid w:val="00272635"/>
    <w:rsid w:val="00272FD5"/>
    <w:rsid w:val="0027327B"/>
    <w:rsid w:val="00274FA7"/>
    <w:rsid w:val="00281DEB"/>
    <w:rsid w:val="00282268"/>
    <w:rsid w:val="0028243E"/>
    <w:rsid w:val="00291631"/>
    <w:rsid w:val="0029268B"/>
    <w:rsid w:val="002940AC"/>
    <w:rsid w:val="0029502D"/>
    <w:rsid w:val="00295A88"/>
    <w:rsid w:val="002A0905"/>
    <w:rsid w:val="002A13FE"/>
    <w:rsid w:val="002A32A3"/>
    <w:rsid w:val="002A5039"/>
    <w:rsid w:val="002A7EFF"/>
    <w:rsid w:val="002B1043"/>
    <w:rsid w:val="002B2744"/>
    <w:rsid w:val="002B365E"/>
    <w:rsid w:val="002B68CD"/>
    <w:rsid w:val="002C1C5C"/>
    <w:rsid w:val="002C411A"/>
    <w:rsid w:val="002C4941"/>
    <w:rsid w:val="002D2979"/>
    <w:rsid w:val="002D3131"/>
    <w:rsid w:val="002D3F9E"/>
    <w:rsid w:val="002D4984"/>
    <w:rsid w:val="002D4D34"/>
    <w:rsid w:val="002D5773"/>
    <w:rsid w:val="002D5CDE"/>
    <w:rsid w:val="002D646F"/>
    <w:rsid w:val="002D67AA"/>
    <w:rsid w:val="002E10F2"/>
    <w:rsid w:val="002E14C3"/>
    <w:rsid w:val="002E5D88"/>
    <w:rsid w:val="002E7775"/>
    <w:rsid w:val="002F0645"/>
    <w:rsid w:val="002F08BE"/>
    <w:rsid w:val="002F1875"/>
    <w:rsid w:val="002F1ED3"/>
    <w:rsid w:val="002F4FB7"/>
    <w:rsid w:val="002F66A0"/>
    <w:rsid w:val="002F76FA"/>
    <w:rsid w:val="00302CC4"/>
    <w:rsid w:val="00305DDE"/>
    <w:rsid w:val="00305F39"/>
    <w:rsid w:val="0031176F"/>
    <w:rsid w:val="003138C1"/>
    <w:rsid w:val="00313D8F"/>
    <w:rsid w:val="0031522A"/>
    <w:rsid w:val="00315B35"/>
    <w:rsid w:val="00315E7A"/>
    <w:rsid w:val="0032006C"/>
    <w:rsid w:val="00323E00"/>
    <w:rsid w:val="0032561F"/>
    <w:rsid w:val="00326E95"/>
    <w:rsid w:val="0032743E"/>
    <w:rsid w:val="00330AC0"/>
    <w:rsid w:val="00331CD2"/>
    <w:rsid w:val="00331D49"/>
    <w:rsid w:val="00332CCF"/>
    <w:rsid w:val="00335C08"/>
    <w:rsid w:val="003368CB"/>
    <w:rsid w:val="0033781D"/>
    <w:rsid w:val="00342812"/>
    <w:rsid w:val="003435D2"/>
    <w:rsid w:val="00344A1A"/>
    <w:rsid w:val="00347B3F"/>
    <w:rsid w:val="003556DA"/>
    <w:rsid w:val="00355D00"/>
    <w:rsid w:val="00356608"/>
    <w:rsid w:val="0036183F"/>
    <w:rsid w:val="00362BD6"/>
    <w:rsid w:val="00363B7F"/>
    <w:rsid w:val="00365007"/>
    <w:rsid w:val="003662FB"/>
    <w:rsid w:val="00366B21"/>
    <w:rsid w:val="00367F6A"/>
    <w:rsid w:val="00373907"/>
    <w:rsid w:val="00373AEC"/>
    <w:rsid w:val="003752AF"/>
    <w:rsid w:val="00376656"/>
    <w:rsid w:val="003768BC"/>
    <w:rsid w:val="00380EF1"/>
    <w:rsid w:val="00381BF9"/>
    <w:rsid w:val="003840A9"/>
    <w:rsid w:val="00386845"/>
    <w:rsid w:val="00386A2B"/>
    <w:rsid w:val="003908AB"/>
    <w:rsid w:val="00391EAC"/>
    <w:rsid w:val="00393B1E"/>
    <w:rsid w:val="00396C38"/>
    <w:rsid w:val="00397956"/>
    <w:rsid w:val="003A0186"/>
    <w:rsid w:val="003A12F1"/>
    <w:rsid w:val="003A50CE"/>
    <w:rsid w:val="003A59CF"/>
    <w:rsid w:val="003B0DC5"/>
    <w:rsid w:val="003B7840"/>
    <w:rsid w:val="003B7CFA"/>
    <w:rsid w:val="003C3DC9"/>
    <w:rsid w:val="003C3EE2"/>
    <w:rsid w:val="003C57AB"/>
    <w:rsid w:val="003C7A85"/>
    <w:rsid w:val="003D0409"/>
    <w:rsid w:val="003D0AF6"/>
    <w:rsid w:val="003D0F61"/>
    <w:rsid w:val="003D1354"/>
    <w:rsid w:val="003D57B6"/>
    <w:rsid w:val="003D7F98"/>
    <w:rsid w:val="003E2638"/>
    <w:rsid w:val="003E38C4"/>
    <w:rsid w:val="003E4D8E"/>
    <w:rsid w:val="003E6BCF"/>
    <w:rsid w:val="003F2C8A"/>
    <w:rsid w:val="003F33BA"/>
    <w:rsid w:val="003F38E8"/>
    <w:rsid w:val="003F7D2D"/>
    <w:rsid w:val="00400803"/>
    <w:rsid w:val="004074F7"/>
    <w:rsid w:val="00410603"/>
    <w:rsid w:val="00410FB0"/>
    <w:rsid w:val="00412281"/>
    <w:rsid w:val="00412594"/>
    <w:rsid w:val="00414986"/>
    <w:rsid w:val="004153A3"/>
    <w:rsid w:val="004166B5"/>
    <w:rsid w:val="004209E6"/>
    <w:rsid w:val="00421371"/>
    <w:rsid w:val="00425BE3"/>
    <w:rsid w:val="00436E26"/>
    <w:rsid w:val="0044313C"/>
    <w:rsid w:val="00445F8E"/>
    <w:rsid w:val="00447CDD"/>
    <w:rsid w:val="00450B64"/>
    <w:rsid w:val="0045138B"/>
    <w:rsid w:val="004527B7"/>
    <w:rsid w:val="00453E9B"/>
    <w:rsid w:val="00457316"/>
    <w:rsid w:val="00457DFF"/>
    <w:rsid w:val="00460910"/>
    <w:rsid w:val="00463E25"/>
    <w:rsid w:val="00464813"/>
    <w:rsid w:val="004660D9"/>
    <w:rsid w:val="00472B27"/>
    <w:rsid w:val="00472CB9"/>
    <w:rsid w:val="00477626"/>
    <w:rsid w:val="00480C18"/>
    <w:rsid w:val="00480C78"/>
    <w:rsid w:val="004842A7"/>
    <w:rsid w:val="004843E4"/>
    <w:rsid w:val="004903EB"/>
    <w:rsid w:val="004946BE"/>
    <w:rsid w:val="00496271"/>
    <w:rsid w:val="00496967"/>
    <w:rsid w:val="004A5D6F"/>
    <w:rsid w:val="004A7300"/>
    <w:rsid w:val="004A760F"/>
    <w:rsid w:val="004B1598"/>
    <w:rsid w:val="004B4B7A"/>
    <w:rsid w:val="004B763A"/>
    <w:rsid w:val="004C3929"/>
    <w:rsid w:val="004C5787"/>
    <w:rsid w:val="004C775C"/>
    <w:rsid w:val="004D0772"/>
    <w:rsid w:val="004D457B"/>
    <w:rsid w:val="004D49DE"/>
    <w:rsid w:val="004D5195"/>
    <w:rsid w:val="004D5D35"/>
    <w:rsid w:val="004D7C3D"/>
    <w:rsid w:val="004D7D76"/>
    <w:rsid w:val="004E08E5"/>
    <w:rsid w:val="004E27F3"/>
    <w:rsid w:val="004F2388"/>
    <w:rsid w:val="004F6F06"/>
    <w:rsid w:val="004F7584"/>
    <w:rsid w:val="004F7AA4"/>
    <w:rsid w:val="004F7E9C"/>
    <w:rsid w:val="005006AF"/>
    <w:rsid w:val="00500B0A"/>
    <w:rsid w:val="00502012"/>
    <w:rsid w:val="005022EC"/>
    <w:rsid w:val="005025CC"/>
    <w:rsid w:val="0050342F"/>
    <w:rsid w:val="00512697"/>
    <w:rsid w:val="0051696F"/>
    <w:rsid w:val="00517A2E"/>
    <w:rsid w:val="005224ED"/>
    <w:rsid w:val="005268D1"/>
    <w:rsid w:val="00527BB7"/>
    <w:rsid w:val="005301DC"/>
    <w:rsid w:val="00530F26"/>
    <w:rsid w:val="00532446"/>
    <w:rsid w:val="00532CFD"/>
    <w:rsid w:val="00534B14"/>
    <w:rsid w:val="005364D4"/>
    <w:rsid w:val="005436D5"/>
    <w:rsid w:val="00544D65"/>
    <w:rsid w:val="00544E60"/>
    <w:rsid w:val="005475D3"/>
    <w:rsid w:val="00550B33"/>
    <w:rsid w:val="00553081"/>
    <w:rsid w:val="00555ADF"/>
    <w:rsid w:val="00561D04"/>
    <w:rsid w:val="00562C35"/>
    <w:rsid w:val="005643DC"/>
    <w:rsid w:val="00564BA5"/>
    <w:rsid w:val="00565985"/>
    <w:rsid w:val="00567464"/>
    <w:rsid w:val="00571B18"/>
    <w:rsid w:val="00573143"/>
    <w:rsid w:val="00583102"/>
    <w:rsid w:val="00583A7E"/>
    <w:rsid w:val="00586052"/>
    <w:rsid w:val="005945C2"/>
    <w:rsid w:val="00594D92"/>
    <w:rsid w:val="005965E8"/>
    <w:rsid w:val="005974DE"/>
    <w:rsid w:val="005A48E3"/>
    <w:rsid w:val="005A4A25"/>
    <w:rsid w:val="005A5159"/>
    <w:rsid w:val="005A5518"/>
    <w:rsid w:val="005A5657"/>
    <w:rsid w:val="005A632E"/>
    <w:rsid w:val="005B134F"/>
    <w:rsid w:val="005B2F27"/>
    <w:rsid w:val="005B4F96"/>
    <w:rsid w:val="005B518D"/>
    <w:rsid w:val="005B5766"/>
    <w:rsid w:val="005B74E6"/>
    <w:rsid w:val="005C03CB"/>
    <w:rsid w:val="005C50F0"/>
    <w:rsid w:val="005C702D"/>
    <w:rsid w:val="005C7A7B"/>
    <w:rsid w:val="005D1CDE"/>
    <w:rsid w:val="005D5E16"/>
    <w:rsid w:val="005D62FD"/>
    <w:rsid w:val="005D7662"/>
    <w:rsid w:val="005D7913"/>
    <w:rsid w:val="005E2B66"/>
    <w:rsid w:val="005F061B"/>
    <w:rsid w:val="005F172A"/>
    <w:rsid w:val="005F191E"/>
    <w:rsid w:val="005F2A06"/>
    <w:rsid w:val="005F3BEF"/>
    <w:rsid w:val="005F3CAC"/>
    <w:rsid w:val="005F4273"/>
    <w:rsid w:val="005F4E65"/>
    <w:rsid w:val="005F6BAC"/>
    <w:rsid w:val="005F78C9"/>
    <w:rsid w:val="00600AB2"/>
    <w:rsid w:val="00601672"/>
    <w:rsid w:val="0060175F"/>
    <w:rsid w:val="00601859"/>
    <w:rsid w:val="00602289"/>
    <w:rsid w:val="006052C8"/>
    <w:rsid w:val="006065C5"/>
    <w:rsid w:val="00607106"/>
    <w:rsid w:val="00607653"/>
    <w:rsid w:val="00607ACE"/>
    <w:rsid w:val="00611C90"/>
    <w:rsid w:val="00614E8A"/>
    <w:rsid w:val="006175F9"/>
    <w:rsid w:val="00621EA8"/>
    <w:rsid w:val="006270E8"/>
    <w:rsid w:val="00631C63"/>
    <w:rsid w:val="006332EB"/>
    <w:rsid w:val="00637289"/>
    <w:rsid w:val="0064238A"/>
    <w:rsid w:val="006448FC"/>
    <w:rsid w:val="00646CC0"/>
    <w:rsid w:val="006477D2"/>
    <w:rsid w:val="00647D44"/>
    <w:rsid w:val="00650269"/>
    <w:rsid w:val="006503F3"/>
    <w:rsid w:val="006515DE"/>
    <w:rsid w:val="0065304A"/>
    <w:rsid w:val="00653C18"/>
    <w:rsid w:val="00653CE8"/>
    <w:rsid w:val="00654E2D"/>
    <w:rsid w:val="00655B5B"/>
    <w:rsid w:val="00660AC8"/>
    <w:rsid w:val="0066414F"/>
    <w:rsid w:val="0066737D"/>
    <w:rsid w:val="00667F3F"/>
    <w:rsid w:val="00670B2E"/>
    <w:rsid w:val="00671809"/>
    <w:rsid w:val="00672C37"/>
    <w:rsid w:val="006745C9"/>
    <w:rsid w:val="00675175"/>
    <w:rsid w:val="00682477"/>
    <w:rsid w:val="006824D9"/>
    <w:rsid w:val="006824DD"/>
    <w:rsid w:val="00687376"/>
    <w:rsid w:val="00690E96"/>
    <w:rsid w:val="006910D0"/>
    <w:rsid w:val="0069295F"/>
    <w:rsid w:val="0069361F"/>
    <w:rsid w:val="00693A57"/>
    <w:rsid w:val="00693E75"/>
    <w:rsid w:val="00694ED8"/>
    <w:rsid w:val="0069792A"/>
    <w:rsid w:val="006A144D"/>
    <w:rsid w:val="006A7852"/>
    <w:rsid w:val="006B3563"/>
    <w:rsid w:val="006B3A1A"/>
    <w:rsid w:val="006B3DA8"/>
    <w:rsid w:val="006B4338"/>
    <w:rsid w:val="006B738F"/>
    <w:rsid w:val="006C0A1A"/>
    <w:rsid w:val="006C0BC3"/>
    <w:rsid w:val="006C47A9"/>
    <w:rsid w:val="006D290F"/>
    <w:rsid w:val="006D2991"/>
    <w:rsid w:val="006D3BB8"/>
    <w:rsid w:val="006D3E92"/>
    <w:rsid w:val="006D6151"/>
    <w:rsid w:val="006D7D9A"/>
    <w:rsid w:val="006E035D"/>
    <w:rsid w:val="006E49BC"/>
    <w:rsid w:val="006E4CE1"/>
    <w:rsid w:val="006E5A71"/>
    <w:rsid w:val="006E6951"/>
    <w:rsid w:val="006E6DC3"/>
    <w:rsid w:val="006F2CFE"/>
    <w:rsid w:val="006F47B1"/>
    <w:rsid w:val="006F5B5C"/>
    <w:rsid w:val="0070075C"/>
    <w:rsid w:val="0070332C"/>
    <w:rsid w:val="00707F8C"/>
    <w:rsid w:val="007127C2"/>
    <w:rsid w:val="00713CAD"/>
    <w:rsid w:val="00715334"/>
    <w:rsid w:val="00715A8E"/>
    <w:rsid w:val="007170E4"/>
    <w:rsid w:val="00724947"/>
    <w:rsid w:val="007255AE"/>
    <w:rsid w:val="00725836"/>
    <w:rsid w:val="007271DA"/>
    <w:rsid w:val="0073088D"/>
    <w:rsid w:val="00730D8D"/>
    <w:rsid w:val="00732661"/>
    <w:rsid w:val="007327AF"/>
    <w:rsid w:val="00733742"/>
    <w:rsid w:val="00734B9A"/>
    <w:rsid w:val="00735920"/>
    <w:rsid w:val="007359BB"/>
    <w:rsid w:val="00737712"/>
    <w:rsid w:val="007379A7"/>
    <w:rsid w:val="00740462"/>
    <w:rsid w:val="00742EA3"/>
    <w:rsid w:val="00744195"/>
    <w:rsid w:val="00745604"/>
    <w:rsid w:val="00745CB0"/>
    <w:rsid w:val="00747381"/>
    <w:rsid w:val="0075073E"/>
    <w:rsid w:val="007550EC"/>
    <w:rsid w:val="00760B2A"/>
    <w:rsid w:val="00760C67"/>
    <w:rsid w:val="007642C5"/>
    <w:rsid w:val="00764FE8"/>
    <w:rsid w:val="00766171"/>
    <w:rsid w:val="00767C83"/>
    <w:rsid w:val="0077064B"/>
    <w:rsid w:val="0077373D"/>
    <w:rsid w:val="00777F75"/>
    <w:rsid w:val="00782628"/>
    <w:rsid w:val="00786244"/>
    <w:rsid w:val="007909A6"/>
    <w:rsid w:val="00790C71"/>
    <w:rsid w:val="007913A9"/>
    <w:rsid w:val="00792D89"/>
    <w:rsid w:val="00794E99"/>
    <w:rsid w:val="007A2551"/>
    <w:rsid w:val="007A2A31"/>
    <w:rsid w:val="007A5C21"/>
    <w:rsid w:val="007B1F03"/>
    <w:rsid w:val="007B3B24"/>
    <w:rsid w:val="007B41A6"/>
    <w:rsid w:val="007B4B5E"/>
    <w:rsid w:val="007B6228"/>
    <w:rsid w:val="007C3137"/>
    <w:rsid w:val="007C37B3"/>
    <w:rsid w:val="007C3F9F"/>
    <w:rsid w:val="007C5013"/>
    <w:rsid w:val="007C74C4"/>
    <w:rsid w:val="007D7E65"/>
    <w:rsid w:val="007E0BB3"/>
    <w:rsid w:val="007E132C"/>
    <w:rsid w:val="007E4529"/>
    <w:rsid w:val="007F3A02"/>
    <w:rsid w:val="007F468F"/>
    <w:rsid w:val="007F53D7"/>
    <w:rsid w:val="007F668E"/>
    <w:rsid w:val="007F76E1"/>
    <w:rsid w:val="007F7AAE"/>
    <w:rsid w:val="008000FD"/>
    <w:rsid w:val="0080042B"/>
    <w:rsid w:val="00800582"/>
    <w:rsid w:val="00801B3F"/>
    <w:rsid w:val="008032F7"/>
    <w:rsid w:val="00804CDC"/>
    <w:rsid w:val="00807252"/>
    <w:rsid w:val="00807A7A"/>
    <w:rsid w:val="008105E8"/>
    <w:rsid w:val="00811ADB"/>
    <w:rsid w:val="00812334"/>
    <w:rsid w:val="008128DD"/>
    <w:rsid w:val="00813330"/>
    <w:rsid w:val="008148AD"/>
    <w:rsid w:val="00815180"/>
    <w:rsid w:val="0081777B"/>
    <w:rsid w:val="00823A9A"/>
    <w:rsid w:val="00826EB2"/>
    <w:rsid w:val="00830529"/>
    <w:rsid w:val="00830B1A"/>
    <w:rsid w:val="008338E9"/>
    <w:rsid w:val="0083411F"/>
    <w:rsid w:val="00834D5F"/>
    <w:rsid w:val="00834D9C"/>
    <w:rsid w:val="00841B6F"/>
    <w:rsid w:val="00842758"/>
    <w:rsid w:val="00842B81"/>
    <w:rsid w:val="0084388F"/>
    <w:rsid w:val="00845637"/>
    <w:rsid w:val="00852147"/>
    <w:rsid w:val="008530CE"/>
    <w:rsid w:val="00855364"/>
    <w:rsid w:val="0086190E"/>
    <w:rsid w:val="008630B3"/>
    <w:rsid w:val="00877556"/>
    <w:rsid w:val="00882867"/>
    <w:rsid w:val="00890F41"/>
    <w:rsid w:val="008924D5"/>
    <w:rsid w:val="00893217"/>
    <w:rsid w:val="008937C1"/>
    <w:rsid w:val="008937CC"/>
    <w:rsid w:val="00896251"/>
    <w:rsid w:val="008A01E9"/>
    <w:rsid w:val="008A0B23"/>
    <w:rsid w:val="008A16CD"/>
    <w:rsid w:val="008A406E"/>
    <w:rsid w:val="008A4F3D"/>
    <w:rsid w:val="008A71FA"/>
    <w:rsid w:val="008A7345"/>
    <w:rsid w:val="008B065A"/>
    <w:rsid w:val="008B100D"/>
    <w:rsid w:val="008B1AB1"/>
    <w:rsid w:val="008B2BEE"/>
    <w:rsid w:val="008B48FE"/>
    <w:rsid w:val="008B5A43"/>
    <w:rsid w:val="008B691E"/>
    <w:rsid w:val="008B74E4"/>
    <w:rsid w:val="008B7FA2"/>
    <w:rsid w:val="008C0743"/>
    <w:rsid w:val="008C08AC"/>
    <w:rsid w:val="008C1276"/>
    <w:rsid w:val="008C12F3"/>
    <w:rsid w:val="008C2101"/>
    <w:rsid w:val="008C33A5"/>
    <w:rsid w:val="008C447D"/>
    <w:rsid w:val="008C44FF"/>
    <w:rsid w:val="008D10EE"/>
    <w:rsid w:val="008D14D1"/>
    <w:rsid w:val="008D4666"/>
    <w:rsid w:val="008D659C"/>
    <w:rsid w:val="008D7D02"/>
    <w:rsid w:val="008E236A"/>
    <w:rsid w:val="008E2602"/>
    <w:rsid w:val="008E290D"/>
    <w:rsid w:val="008E2EA8"/>
    <w:rsid w:val="008E5871"/>
    <w:rsid w:val="008E62CE"/>
    <w:rsid w:val="008E7795"/>
    <w:rsid w:val="008E7A6A"/>
    <w:rsid w:val="008F107D"/>
    <w:rsid w:val="008F5E23"/>
    <w:rsid w:val="00901DD3"/>
    <w:rsid w:val="00902132"/>
    <w:rsid w:val="00902EF2"/>
    <w:rsid w:val="0090552A"/>
    <w:rsid w:val="009056E8"/>
    <w:rsid w:val="009069F4"/>
    <w:rsid w:val="00906E37"/>
    <w:rsid w:val="00907F7D"/>
    <w:rsid w:val="00911515"/>
    <w:rsid w:val="00911CA1"/>
    <w:rsid w:val="00915461"/>
    <w:rsid w:val="00915EB6"/>
    <w:rsid w:val="009175BE"/>
    <w:rsid w:val="00922C0F"/>
    <w:rsid w:val="009247FB"/>
    <w:rsid w:val="00926BA1"/>
    <w:rsid w:val="00927EFD"/>
    <w:rsid w:val="00931F02"/>
    <w:rsid w:val="009322B9"/>
    <w:rsid w:val="00933531"/>
    <w:rsid w:val="00937435"/>
    <w:rsid w:val="009410F0"/>
    <w:rsid w:val="00946A53"/>
    <w:rsid w:val="009524DA"/>
    <w:rsid w:val="009526E6"/>
    <w:rsid w:val="0095296E"/>
    <w:rsid w:val="00956D1D"/>
    <w:rsid w:val="00956E44"/>
    <w:rsid w:val="00960DD0"/>
    <w:rsid w:val="00961144"/>
    <w:rsid w:val="00963CE6"/>
    <w:rsid w:val="00964098"/>
    <w:rsid w:val="009650A9"/>
    <w:rsid w:val="009660FF"/>
    <w:rsid w:val="0097250E"/>
    <w:rsid w:val="009739AC"/>
    <w:rsid w:val="00977E8C"/>
    <w:rsid w:val="00982863"/>
    <w:rsid w:val="00982DA2"/>
    <w:rsid w:val="009852B8"/>
    <w:rsid w:val="00985681"/>
    <w:rsid w:val="00990E8E"/>
    <w:rsid w:val="0099117E"/>
    <w:rsid w:val="00991487"/>
    <w:rsid w:val="00992326"/>
    <w:rsid w:val="00992AD8"/>
    <w:rsid w:val="009A2FC9"/>
    <w:rsid w:val="009A3B55"/>
    <w:rsid w:val="009A41C3"/>
    <w:rsid w:val="009A4FD5"/>
    <w:rsid w:val="009A6137"/>
    <w:rsid w:val="009A7DFD"/>
    <w:rsid w:val="009B3239"/>
    <w:rsid w:val="009B64FF"/>
    <w:rsid w:val="009C03EA"/>
    <w:rsid w:val="009C19A0"/>
    <w:rsid w:val="009C1E62"/>
    <w:rsid w:val="009C2C13"/>
    <w:rsid w:val="009C46E9"/>
    <w:rsid w:val="009C7088"/>
    <w:rsid w:val="009D05E2"/>
    <w:rsid w:val="009D1784"/>
    <w:rsid w:val="009D314C"/>
    <w:rsid w:val="009D64C9"/>
    <w:rsid w:val="009D6693"/>
    <w:rsid w:val="009E173A"/>
    <w:rsid w:val="009E3F5B"/>
    <w:rsid w:val="009E5A2F"/>
    <w:rsid w:val="009E639C"/>
    <w:rsid w:val="009F2621"/>
    <w:rsid w:val="009F40BB"/>
    <w:rsid w:val="009F6C1A"/>
    <w:rsid w:val="009F76D4"/>
    <w:rsid w:val="009F7ED3"/>
    <w:rsid w:val="00A0051F"/>
    <w:rsid w:val="00A02FE7"/>
    <w:rsid w:val="00A03850"/>
    <w:rsid w:val="00A0768D"/>
    <w:rsid w:val="00A13AA8"/>
    <w:rsid w:val="00A15202"/>
    <w:rsid w:val="00A1731A"/>
    <w:rsid w:val="00A20325"/>
    <w:rsid w:val="00A2292D"/>
    <w:rsid w:val="00A321F6"/>
    <w:rsid w:val="00A330B7"/>
    <w:rsid w:val="00A35989"/>
    <w:rsid w:val="00A40907"/>
    <w:rsid w:val="00A45073"/>
    <w:rsid w:val="00A464EE"/>
    <w:rsid w:val="00A53E3A"/>
    <w:rsid w:val="00A54044"/>
    <w:rsid w:val="00A541CC"/>
    <w:rsid w:val="00A54E14"/>
    <w:rsid w:val="00A55B11"/>
    <w:rsid w:val="00A577FF"/>
    <w:rsid w:val="00A6064D"/>
    <w:rsid w:val="00A641F1"/>
    <w:rsid w:val="00A7208C"/>
    <w:rsid w:val="00A7221E"/>
    <w:rsid w:val="00A77933"/>
    <w:rsid w:val="00A80CD2"/>
    <w:rsid w:val="00A81325"/>
    <w:rsid w:val="00A831A4"/>
    <w:rsid w:val="00A854CB"/>
    <w:rsid w:val="00A85B0E"/>
    <w:rsid w:val="00A86A26"/>
    <w:rsid w:val="00A92071"/>
    <w:rsid w:val="00A93E91"/>
    <w:rsid w:val="00A9445C"/>
    <w:rsid w:val="00A9491D"/>
    <w:rsid w:val="00A95CC7"/>
    <w:rsid w:val="00A97C84"/>
    <w:rsid w:val="00A97E39"/>
    <w:rsid w:val="00AA139D"/>
    <w:rsid w:val="00AA1482"/>
    <w:rsid w:val="00AA2703"/>
    <w:rsid w:val="00AA3833"/>
    <w:rsid w:val="00AA4530"/>
    <w:rsid w:val="00AA456C"/>
    <w:rsid w:val="00AB1EBA"/>
    <w:rsid w:val="00AB5E5B"/>
    <w:rsid w:val="00AC2A43"/>
    <w:rsid w:val="00AD36EC"/>
    <w:rsid w:val="00AD7A28"/>
    <w:rsid w:val="00AE06E5"/>
    <w:rsid w:val="00AE228D"/>
    <w:rsid w:val="00AE259F"/>
    <w:rsid w:val="00AE3212"/>
    <w:rsid w:val="00AE3502"/>
    <w:rsid w:val="00AE37C4"/>
    <w:rsid w:val="00AE3A81"/>
    <w:rsid w:val="00AE666B"/>
    <w:rsid w:val="00AE7686"/>
    <w:rsid w:val="00AE7C4E"/>
    <w:rsid w:val="00AF02CE"/>
    <w:rsid w:val="00B00384"/>
    <w:rsid w:val="00B021E5"/>
    <w:rsid w:val="00B05A0B"/>
    <w:rsid w:val="00B1059C"/>
    <w:rsid w:val="00B10856"/>
    <w:rsid w:val="00B11002"/>
    <w:rsid w:val="00B14EB4"/>
    <w:rsid w:val="00B16EE7"/>
    <w:rsid w:val="00B2043B"/>
    <w:rsid w:val="00B2053E"/>
    <w:rsid w:val="00B21B74"/>
    <w:rsid w:val="00B2266A"/>
    <w:rsid w:val="00B22A7B"/>
    <w:rsid w:val="00B2513A"/>
    <w:rsid w:val="00B30BFC"/>
    <w:rsid w:val="00B318E7"/>
    <w:rsid w:val="00B32106"/>
    <w:rsid w:val="00B3290F"/>
    <w:rsid w:val="00B32FA3"/>
    <w:rsid w:val="00B334A4"/>
    <w:rsid w:val="00B34F14"/>
    <w:rsid w:val="00B35DB8"/>
    <w:rsid w:val="00B360E1"/>
    <w:rsid w:val="00B3744A"/>
    <w:rsid w:val="00B374B7"/>
    <w:rsid w:val="00B40CD2"/>
    <w:rsid w:val="00B40D0A"/>
    <w:rsid w:val="00B44691"/>
    <w:rsid w:val="00B478D3"/>
    <w:rsid w:val="00B50C26"/>
    <w:rsid w:val="00B5161B"/>
    <w:rsid w:val="00B52C47"/>
    <w:rsid w:val="00B53424"/>
    <w:rsid w:val="00B546C1"/>
    <w:rsid w:val="00B564C7"/>
    <w:rsid w:val="00B575E6"/>
    <w:rsid w:val="00B60D87"/>
    <w:rsid w:val="00B62E40"/>
    <w:rsid w:val="00B638D6"/>
    <w:rsid w:val="00B64EFB"/>
    <w:rsid w:val="00B66499"/>
    <w:rsid w:val="00B70804"/>
    <w:rsid w:val="00B70ECE"/>
    <w:rsid w:val="00B72583"/>
    <w:rsid w:val="00B72D28"/>
    <w:rsid w:val="00B73248"/>
    <w:rsid w:val="00B759DA"/>
    <w:rsid w:val="00B765FE"/>
    <w:rsid w:val="00B80F88"/>
    <w:rsid w:val="00B82049"/>
    <w:rsid w:val="00B82618"/>
    <w:rsid w:val="00B83AA2"/>
    <w:rsid w:val="00B83CBB"/>
    <w:rsid w:val="00B83DAC"/>
    <w:rsid w:val="00B84AA2"/>
    <w:rsid w:val="00B8650F"/>
    <w:rsid w:val="00B935BE"/>
    <w:rsid w:val="00B965C6"/>
    <w:rsid w:val="00BA031E"/>
    <w:rsid w:val="00BA07C3"/>
    <w:rsid w:val="00BA2325"/>
    <w:rsid w:val="00BB4F66"/>
    <w:rsid w:val="00BB7356"/>
    <w:rsid w:val="00BB774A"/>
    <w:rsid w:val="00BC221A"/>
    <w:rsid w:val="00BC647B"/>
    <w:rsid w:val="00BC6549"/>
    <w:rsid w:val="00BD0E0E"/>
    <w:rsid w:val="00BD32B8"/>
    <w:rsid w:val="00BD7490"/>
    <w:rsid w:val="00BD7677"/>
    <w:rsid w:val="00BE118F"/>
    <w:rsid w:val="00BE1D4E"/>
    <w:rsid w:val="00BE31FC"/>
    <w:rsid w:val="00BE376E"/>
    <w:rsid w:val="00BE3DB1"/>
    <w:rsid w:val="00BE4A55"/>
    <w:rsid w:val="00BE51D1"/>
    <w:rsid w:val="00BE63BE"/>
    <w:rsid w:val="00BE6439"/>
    <w:rsid w:val="00BE74C5"/>
    <w:rsid w:val="00BF1686"/>
    <w:rsid w:val="00BF3720"/>
    <w:rsid w:val="00BF4118"/>
    <w:rsid w:val="00C004D0"/>
    <w:rsid w:val="00C01143"/>
    <w:rsid w:val="00C033AB"/>
    <w:rsid w:val="00C03D77"/>
    <w:rsid w:val="00C04235"/>
    <w:rsid w:val="00C06DAE"/>
    <w:rsid w:val="00C0738F"/>
    <w:rsid w:val="00C07AC7"/>
    <w:rsid w:val="00C1018A"/>
    <w:rsid w:val="00C1069D"/>
    <w:rsid w:val="00C10DDB"/>
    <w:rsid w:val="00C12951"/>
    <w:rsid w:val="00C12BE0"/>
    <w:rsid w:val="00C15624"/>
    <w:rsid w:val="00C17FDF"/>
    <w:rsid w:val="00C20250"/>
    <w:rsid w:val="00C20933"/>
    <w:rsid w:val="00C212C8"/>
    <w:rsid w:val="00C23CC2"/>
    <w:rsid w:val="00C25699"/>
    <w:rsid w:val="00C26B56"/>
    <w:rsid w:val="00C27156"/>
    <w:rsid w:val="00C326AF"/>
    <w:rsid w:val="00C338B9"/>
    <w:rsid w:val="00C35F30"/>
    <w:rsid w:val="00C40909"/>
    <w:rsid w:val="00C445CC"/>
    <w:rsid w:val="00C465D8"/>
    <w:rsid w:val="00C47A30"/>
    <w:rsid w:val="00C50549"/>
    <w:rsid w:val="00C51221"/>
    <w:rsid w:val="00C51FC0"/>
    <w:rsid w:val="00C555B4"/>
    <w:rsid w:val="00C55B4C"/>
    <w:rsid w:val="00C6082C"/>
    <w:rsid w:val="00C62382"/>
    <w:rsid w:val="00C6274F"/>
    <w:rsid w:val="00C65BC5"/>
    <w:rsid w:val="00C67566"/>
    <w:rsid w:val="00C71E10"/>
    <w:rsid w:val="00C7312B"/>
    <w:rsid w:val="00C75620"/>
    <w:rsid w:val="00C765DE"/>
    <w:rsid w:val="00C8388B"/>
    <w:rsid w:val="00C84093"/>
    <w:rsid w:val="00C8437C"/>
    <w:rsid w:val="00C87B24"/>
    <w:rsid w:val="00C912AA"/>
    <w:rsid w:val="00C93A85"/>
    <w:rsid w:val="00C940A5"/>
    <w:rsid w:val="00C95964"/>
    <w:rsid w:val="00CA06FE"/>
    <w:rsid w:val="00CA1293"/>
    <w:rsid w:val="00CA5F57"/>
    <w:rsid w:val="00CA7F2F"/>
    <w:rsid w:val="00CB0AC8"/>
    <w:rsid w:val="00CB31A7"/>
    <w:rsid w:val="00CB4399"/>
    <w:rsid w:val="00CB4FF8"/>
    <w:rsid w:val="00CB64C3"/>
    <w:rsid w:val="00CB7097"/>
    <w:rsid w:val="00CC31DE"/>
    <w:rsid w:val="00CC45CF"/>
    <w:rsid w:val="00CD079F"/>
    <w:rsid w:val="00CD1ABE"/>
    <w:rsid w:val="00CD2F7D"/>
    <w:rsid w:val="00CD55AA"/>
    <w:rsid w:val="00CE085F"/>
    <w:rsid w:val="00CE3412"/>
    <w:rsid w:val="00CE44E5"/>
    <w:rsid w:val="00CE4DFA"/>
    <w:rsid w:val="00CE7265"/>
    <w:rsid w:val="00CF0342"/>
    <w:rsid w:val="00CF1387"/>
    <w:rsid w:val="00CF1908"/>
    <w:rsid w:val="00CF3587"/>
    <w:rsid w:val="00CF3727"/>
    <w:rsid w:val="00CF3ECA"/>
    <w:rsid w:val="00CF5E12"/>
    <w:rsid w:val="00D02DD9"/>
    <w:rsid w:val="00D069AC"/>
    <w:rsid w:val="00D075F2"/>
    <w:rsid w:val="00D07BE8"/>
    <w:rsid w:val="00D1012C"/>
    <w:rsid w:val="00D122BF"/>
    <w:rsid w:val="00D13E6D"/>
    <w:rsid w:val="00D175D1"/>
    <w:rsid w:val="00D2026D"/>
    <w:rsid w:val="00D21402"/>
    <w:rsid w:val="00D25C46"/>
    <w:rsid w:val="00D261E4"/>
    <w:rsid w:val="00D30BB9"/>
    <w:rsid w:val="00D31804"/>
    <w:rsid w:val="00D31C7A"/>
    <w:rsid w:val="00D326D5"/>
    <w:rsid w:val="00D32AE3"/>
    <w:rsid w:val="00D367B2"/>
    <w:rsid w:val="00D4051C"/>
    <w:rsid w:val="00D41102"/>
    <w:rsid w:val="00D446B0"/>
    <w:rsid w:val="00D44E1E"/>
    <w:rsid w:val="00D46330"/>
    <w:rsid w:val="00D46BCC"/>
    <w:rsid w:val="00D474DF"/>
    <w:rsid w:val="00D47F52"/>
    <w:rsid w:val="00D50B0E"/>
    <w:rsid w:val="00D60072"/>
    <w:rsid w:val="00D60607"/>
    <w:rsid w:val="00D6094D"/>
    <w:rsid w:val="00D613C9"/>
    <w:rsid w:val="00D61C31"/>
    <w:rsid w:val="00D62FA2"/>
    <w:rsid w:val="00D63975"/>
    <w:rsid w:val="00D64DDE"/>
    <w:rsid w:val="00D7106E"/>
    <w:rsid w:val="00D73840"/>
    <w:rsid w:val="00D76DB3"/>
    <w:rsid w:val="00D84053"/>
    <w:rsid w:val="00D851B5"/>
    <w:rsid w:val="00D8558C"/>
    <w:rsid w:val="00D90BB7"/>
    <w:rsid w:val="00D920E1"/>
    <w:rsid w:val="00D94663"/>
    <w:rsid w:val="00D94FAC"/>
    <w:rsid w:val="00D9661D"/>
    <w:rsid w:val="00D9735E"/>
    <w:rsid w:val="00DA1C72"/>
    <w:rsid w:val="00DA47BA"/>
    <w:rsid w:val="00DA4824"/>
    <w:rsid w:val="00DA64AE"/>
    <w:rsid w:val="00DB0451"/>
    <w:rsid w:val="00DB3B41"/>
    <w:rsid w:val="00DB53FF"/>
    <w:rsid w:val="00DB602A"/>
    <w:rsid w:val="00DC2E9E"/>
    <w:rsid w:val="00DC6121"/>
    <w:rsid w:val="00DD17A8"/>
    <w:rsid w:val="00DD17D4"/>
    <w:rsid w:val="00DD1FF0"/>
    <w:rsid w:val="00DD222E"/>
    <w:rsid w:val="00DD4B3E"/>
    <w:rsid w:val="00DD7815"/>
    <w:rsid w:val="00DE456C"/>
    <w:rsid w:val="00DE7B7D"/>
    <w:rsid w:val="00DE7D8D"/>
    <w:rsid w:val="00DE7EE1"/>
    <w:rsid w:val="00DF0E50"/>
    <w:rsid w:val="00DF4058"/>
    <w:rsid w:val="00E013BA"/>
    <w:rsid w:val="00E036CD"/>
    <w:rsid w:val="00E049B2"/>
    <w:rsid w:val="00E066BC"/>
    <w:rsid w:val="00E11641"/>
    <w:rsid w:val="00E1640C"/>
    <w:rsid w:val="00E17383"/>
    <w:rsid w:val="00E20042"/>
    <w:rsid w:val="00E232A4"/>
    <w:rsid w:val="00E2605B"/>
    <w:rsid w:val="00E26F48"/>
    <w:rsid w:val="00E27788"/>
    <w:rsid w:val="00E27C22"/>
    <w:rsid w:val="00E3105E"/>
    <w:rsid w:val="00E31121"/>
    <w:rsid w:val="00E31460"/>
    <w:rsid w:val="00E31D56"/>
    <w:rsid w:val="00E350F7"/>
    <w:rsid w:val="00E35FB6"/>
    <w:rsid w:val="00E36077"/>
    <w:rsid w:val="00E40347"/>
    <w:rsid w:val="00E40F63"/>
    <w:rsid w:val="00E43367"/>
    <w:rsid w:val="00E442FE"/>
    <w:rsid w:val="00E44520"/>
    <w:rsid w:val="00E46036"/>
    <w:rsid w:val="00E5076E"/>
    <w:rsid w:val="00E5103A"/>
    <w:rsid w:val="00E513ED"/>
    <w:rsid w:val="00E516FE"/>
    <w:rsid w:val="00E51CED"/>
    <w:rsid w:val="00E579AB"/>
    <w:rsid w:val="00E63B2C"/>
    <w:rsid w:val="00E660FB"/>
    <w:rsid w:val="00E66F51"/>
    <w:rsid w:val="00E7061C"/>
    <w:rsid w:val="00E71635"/>
    <w:rsid w:val="00E71B58"/>
    <w:rsid w:val="00E72C5D"/>
    <w:rsid w:val="00E73466"/>
    <w:rsid w:val="00E74873"/>
    <w:rsid w:val="00E75934"/>
    <w:rsid w:val="00E810BF"/>
    <w:rsid w:val="00E81E9E"/>
    <w:rsid w:val="00E84139"/>
    <w:rsid w:val="00E84AF2"/>
    <w:rsid w:val="00E85D6C"/>
    <w:rsid w:val="00E85F8C"/>
    <w:rsid w:val="00E90A9B"/>
    <w:rsid w:val="00E920A9"/>
    <w:rsid w:val="00EA07BF"/>
    <w:rsid w:val="00EA1FEF"/>
    <w:rsid w:val="00EA33DA"/>
    <w:rsid w:val="00EB1486"/>
    <w:rsid w:val="00EB38F4"/>
    <w:rsid w:val="00EB500A"/>
    <w:rsid w:val="00EB5DFA"/>
    <w:rsid w:val="00EC011A"/>
    <w:rsid w:val="00EC014B"/>
    <w:rsid w:val="00EC7BA0"/>
    <w:rsid w:val="00EC7E04"/>
    <w:rsid w:val="00ED09D0"/>
    <w:rsid w:val="00ED1193"/>
    <w:rsid w:val="00ED1435"/>
    <w:rsid w:val="00ED30F6"/>
    <w:rsid w:val="00ED42B3"/>
    <w:rsid w:val="00ED5AE3"/>
    <w:rsid w:val="00EE2B4E"/>
    <w:rsid w:val="00EE2CED"/>
    <w:rsid w:val="00EE461C"/>
    <w:rsid w:val="00EE4F52"/>
    <w:rsid w:val="00EE5B0D"/>
    <w:rsid w:val="00EF06D4"/>
    <w:rsid w:val="00EF2155"/>
    <w:rsid w:val="00EF24E7"/>
    <w:rsid w:val="00EF3B19"/>
    <w:rsid w:val="00EF4693"/>
    <w:rsid w:val="00EF614D"/>
    <w:rsid w:val="00F0150C"/>
    <w:rsid w:val="00F02C72"/>
    <w:rsid w:val="00F051B7"/>
    <w:rsid w:val="00F05A2E"/>
    <w:rsid w:val="00F05CAD"/>
    <w:rsid w:val="00F06390"/>
    <w:rsid w:val="00F06B5F"/>
    <w:rsid w:val="00F123C8"/>
    <w:rsid w:val="00F12A07"/>
    <w:rsid w:val="00F141C0"/>
    <w:rsid w:val="00F15B26"/>
    <w:rsid w:val="00F21D36"/>
    <w:rsid w:val="00F22EAB"/>
    <w:rsid w:val="00F24D18"/>
    <w:rsid w:val="00F26769"/>
    <w:rsid w:val="00F33AE5"/>
    <w:rsid w:val="00F34C5F"/>
    <w:rsid w:val="00F36274"/>
    <w:rsid w:val="00F36489"/>
    <w:rsid w:val="00F4075C"/>
    <w:rsid w:val="00F4396F"/>
    <w:rsid w:val="00F47132"/>
    <w:rsid w:val="00F55DF7"/>
    <w:rsid w:val="00F608E8"/>
    <w:rsid w:val="00F62BD7"/>
    <w:rsid w:val="00F62CEB"/>
    <w:rsid w:val="00F64391"/>
    <w:rsid w:val="00F646E9"/>
    <w:rsid w:val="00F72158"/>
    <w:rsid w:val="00F7254D"/>
    <w:rsid w:val="00F73600"/>
    <w:rsid w:val="00F75BA0"/>
    <w:rsid w:val="00F772DD"/>
    <w:rsid w:val="00F77E8D"/>
    <w:rsid w:val="00F82B0F"/>
    <w:rsid w:val="00F839AF"/>
    <w:rsid w:val="00F83CF8"/>
    <w:rsid w:val="00F90F6C"/>
    <w:rsid w:val="00F9196E"/>
    <w:rsid w:val="00F91BD1"/>
    <w:rsid w:val="00F9481A"/>
    <w:rsid w:val="00F960DF"/>
    <w:rsid w:val="00FA072B"/>
    <w:rsid w:val="00FA1E34"/>
    <w:rsid w:val="00FA22AB"/>
    <w:rsid w:val="00FA3494"/>
    <w:rsid w:val="00FA5856"/>
    <w:rsid w:val="00FA5B84"/>
    <w:rsid w:val="00FA7FA9"/>
    <w:rsid w:val="00FB194D"/>
    <w:rsid w:val="00FB3B02"/>
    <w:rsid w:val="00FB41FC"/>
    <w:rsid w:val="00FB4A01"/>
    <w:rsid w:val="00FB5596"/>
    <w:rsid w:val="00FB6A6F"/>
    <w:rsid w:val="00FC176E"/>
    <w:rsid w:val="00FC3338"/>
    <w:rsid w:val="00FC6B09"/>
    <w:rsid w:val="00FC6F66"/>
    <w:rsid w:val="00FD1F31"/>
    <w:rsid w:val="00FD5413"/>
    <w:rsid w:val="00FD6BDD"/>
    <w:rsid w:val="00FE0E6A"/>
    <w:rsid w:val="00FE196B"/>
    <w:rsid w:val="00FE3413"/>
    <w:rsid w:val="00FE5C0C"/>
    <w:rsid w:val="00FE7A13"/>
    <w:rsid w:val="00FF0298"/>
    <w:rsid w:val="00FF317C"/>
    <w:rsid w:val="00FF5CB4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A555D"/>
  <w15:docId w15:val="{A61466E3-C963-40B7-9060-DFE0762C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BFC"/>
  </w:style>
  <w:style w:type="paragraph" w:styleId="Heading1">
    <w:name w:val="heading 1"/>
    <w:basedOn w:val="Normal"/>
    <w:next w:val="Normal"/>
    <w:link w:val="Heading1Char"/>
    <w:uiPriority w:val="9"/>
    <w:qFormat/>
    <w:rsid w:val="00B30B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B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B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BF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BF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BF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BF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BF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BF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BFC"/>
  </w:style>
  <w:style w:type="character" w:customStyle="1" w:styleId="Heading1Char">
    <w:name w:val="Heading 1 Char"/>
    <w:basedOn w:val="DefaultParagraphFont"/>
    <w:link w:val="Heading1"/>
    <w:uiPriority w:val="9"/>
    <w:rsid w:val="00B30B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B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B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B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BF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BF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B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BF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B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30BFC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30BF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0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30B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30BFC"/>
    <w:rPr>
      <w:b/>
      <w:bCs/>
    </w:rPr>
  </w:style>
  <w:style w:type="character" w:styleId="Emphasis">
    <w:name w:val="Emphasis"/>
    <w:basedOn w:val="DefaultParagraphFont"/>
    <w:uiPriority w:val="20"/>
    <w:qFormat/>
    <w:rsid w:val="00B30BFC"/>
    <w:rPr>
      <w:i/>
      <w:iCs/>
    </w:rPr>
  </w:style>
  <w:style w:type="paragraph" w:styleId="ListParagraph">
    <w:name w:val="List Paragraph"/>
    <w:basedOn w:val="Normal"/>
    <w:uiPriority w:val="34"/>
    <w:qFormat/>
    <w:rsid w:val="00B30B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30BF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30BF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BF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BFC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30BFC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30BFC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30BF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30BF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30BF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30BF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A4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48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A5D72-7992-4320-8147-ABFDF8C8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2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</dc:creator>
  <cp:lastModifiedBy>Justin Jump</cp:lastModifiedBy>
  <cp:revision>70</cp:revision>
  <cp:lastPrinted>2026-08-06T15:24:00Z</cp:lastPrinted>
  <dcterms:created xsi:type="dcterms:W3CDTF">2026-10-14T18:08:00Z</dcterms:created>
  <dcterms:modified xsi:type="dcterms:W3CDTF">2026-10-15T12:44:00Z</dcterms:modified>
</cp:coreProperties>
</file>