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67BF76" w:rsidP="62B4BAB6" w:rsidRDefault="7F67BF76" w14:paraId="5BB0F49A" w14:textId="65784D59">
      <w:pPr>
        <w:rPr>
          <w:b w:val="1"/>
          <w:bCs w:val="1"/>
          <w:sz w:val="24"/>
          <w:szCs w:val="24"/>
        </w:rPr>
      </w:pPr>
      <w:r w:rsidRPr="62B4BAB6" w:rsidR="25B4A306">
        <w:rPr>
          <w:b w:val="1"/>
          <w:bCs w:val="1"/>
          <w:sz w:val="24"/>
          <w:szCs w:val="24"/>
        </w:rPr>
        <w:t>April 2026</w:t>
      </w:r>
      <w:r w:rsidRPr="62B4BAB6" w:rsidR="0B7E905D">
        <w:rPr>
          <w:b w:val="1"/>
          <w:bCs w:val="1"/>
          <w:sz w:val="24"/>
          <w:szCs w:val="24"/>
        </w:rPr>
        <w:t xml:space="preserve"> </w:t>
      </w:r>
      <w:r w:rsidRPr="62B4BAB6" w:rsidR="25B4A306">
        <w:rPr>
          <w:b w:val="1"/>
          <w:bCs w:val="1"/>
          <w:sz w:val="24"/>
          <w:szCs w:val="24"/>
        </w:rPr>
        <w:t>Calendar &amp; Music List</w:t>
      </w:r>
    </w:p>
    <w:p w:rsidR="234D0760" w:rsidP="62B4BAB6" w:rsidRDefault="234D0760" w14:paraId="5FA4E962" w14:textId="23DA4EA5">
      <w:pPr>
        <w:pStyle w:val="Normal"/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2B4BAB6" w:rsidP="7E2E15D9" w:rsidRDefault="62B4BAB6" w14:paraId="260875F3" w14:textId="14FA10D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April 2026   </w:t>
      </w:r>
      <w:r w:rsidRPr="7E2E15D9" w:rsidR="7DC9132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Week</w:t>
      </w:r>
    </w:p>
    <w:p w:rsidR="7F67BF76" w:rsidP="7E2E15D9" w:rsidRDefault="7F67BF76" w14:paraId="49CA0734" w14:textId="0AC5FD8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2, Maundy Thursday</w:t>
      </w:r>
      <w:r w:rsidRPr="7E2E15D9" w:rsidR="43D06D4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F67BF76" w:rsidP="7E2E15D9" w:rsidRDefault="7F67BF76" w14:paraId="3C12973D" w14:textId="725B7C6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8e9e381e19fb49ad">
        <w:r w:rsidRPr="7E2E15D9" w:rsidR="43D06D48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Maundy Thursday | Ministry of Music | Pohick Episcopal Church</w:t>
        </w:r>
      </w:hyperlink>
    </w:p>
    <w:p w:rsidR="7F67BF76" w:rsidP="62B4BAB6" w:rsidRDefault="7F67BF76" w14:paraId="7D5303E6" w14:textId="65F3C2E0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 p.m. </w:t>
      </w:r>
      <w:r w:rsidRPr="62B4BAB6" w:rsidR="2CFC8F6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Music Room</w:t>
      </w:r>
    </w:p>
    <w:p w:rsidR="7F67BF76" w:rsidP="62B4BAB6" w:rsidRDefault="7F67BF76" w14:paraId="487476AF" w14:textId="59B8E223">
      <w:pPr>
        <w:pStyle w:val="ListParagraph"/>
        <w:numPr>
          <w:ilvl w:val="0"/>
          <w:numId w:val="2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Holy Eucharist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62B4BAB6" w:rsidR="635B0B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Don Brownlee, bass; Megan Guch, viola</w:t>
      </w:r>
    </w:p>
    <w:p w:rsidR="635B0B1D" w:rsidP="1054BE27" w:rsidRDefault="635B0B1D" w14:paraId="07120961" w14:textId="18F6A7D8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54BE27" w:rsidR="7E23684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Ubi caritas</w:t>
      </w:r>
      <w:r w:rsidRPr="1054BE27" w:rsidR="25BC6F5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Tantum </w:t>
      </w:r>
      <w:r w:rsidRPr="1054BE27" w:rsidR="25BC6F5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ergo</w:t>
      </w:r>
      <w:r w:rsidRPr="1054BE27" w:rsidR="7E23684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54BE27" w:rsidR="47C49B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1054BE27" w:rsidR="47C49B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Maurice </w:t>
      </w:r>
      <w:r w:rsidRPr="1054BE27" w:rsidR="1A351E4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Duruflé</w:t>
      </w:r>
      <w:r w:rsidRPr="1054BE27" w:rsidR="47C49B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’ </w:t>
      </w:r>
      <w:r w:rsidRPr="1054BE27" w:rsidR="47C49B8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7E2E15D9" w:rsidP="7E2E15D9" w:rsidRDefault="7E2E15D9" w14:paraId="45173D26" w14:textId="11CE1A8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67BF76" w:rsidP="234D0760" w:rsidRDefault="7F67BF76" w14:paraId="78A65672" w14:textId="2BF85C8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1E5752B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April 3, Good Friday</w:t>
      </w:r>
    </w:p>
    <w:p w:rsidR="74114EAD" w:rsidP="7E2E15D9" w:rsidRDefault="74114EAD" w14:paraId="1A59B5EF" w14:textId="31F8B1E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a5c275a728aa44be">
        <w:r w:rsidRPr="7E2E15D9" w:rsidR="74114EAD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Good Friday Liturgy | Ministry of Music | Pohick Episcopal Church</w:t>
        </w:r>
      </w:hyperlink>
    </w:p>
    <w:p w:rsidR="7F67BF76" w:rsidP="62B4BAB6" w:rsidRDefault="7F67BF76" w14:paraId="35A7E07C" w14:textId="15679FF1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11:15 a.m.</w:t>
      </w:r>
      <w:r w:rsidRPr="62B4BAB6" w:rsidR="6F1A0D7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hoir, Music Room</w:t>
      </w:r>
    </w:p>
    <w:p w:rsidR="4FEE8508" w:rsidP="62B4BAB6" w:rsidRDefault="4FEE8508" w14:paraId="64CDD223" w14:textId="3CC2A468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489D86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noon, Good Friday Liturgy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29DA2507" w:rsidP="234D0760" w:rsidRDefault="29DA2507" w14:paraId="0917C624" w14:textId="51E46718">
      <w:pPr>
        <w:pStyle w:val="ListParagraph"/>
        <w:numPr>
          <w:ilvl w:val="0"/>
          <w:numId w:val="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4D0760" w:rsidR="29DA25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Saviour of the world – John Goss</w:t>
      </w:r>
      <w:r w:rsidRPr="234D0760" w:rsidR="29DA25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(folder)</w:t>
      </w:r>
    </w:p>
    <w:p w:rsidR="234D0760" w:rsidP="62B4BAB6" w:rsidRDefault="234D0760" w14:paraId="6B9A0874" w14:textId="2B0F5EC2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34D0760" w:rsidP="62B4BAB6" w:rsidRDefault="234D0760" w14:paraId="46A52672" w14:textId="0191BA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Easter Season</w:t>
      </w:r>
    </w:p>
    <w:p w:rsidR="7F67BF76" w:rsidP="234D0760" w:rsidRDefault="7F67BF76" w14:paraId="430C0A02" w14:textId="798E364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4D0760" w:rsidR="7F67BF7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April 5, The Sunday of the Resurrection, or Easter Day </w:t>
      </w:r>
    </w:p>
    <w:p w:rsidR="7F67BF76" w:rsidP="62B4BAB6" w:rsidRDefault="7F67BF76" w14:paraId="03A03958" w14:textId="49BB4582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8:30 a.m. Pohick Choir, Music Room &amp; Church</w:t>
      </w:r>
    </w:p>
    <w:p w:rsidR="37784CE7" w:rsidP="7E2E15D9" w:rsidRDefault="37784CE7" w14:paraId="79D3ACC2" w14:textId="2590A90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e7cea48455b34afc">
        <w:r w:rsidRPr="7E2E15D9" w:rsidR="37784CE7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Easter Day Choral Holy Eucharist: Rite II | Ministry of Music | Pohick Episcopal Church</w:t>
        </w:r>
      </w:hyperlink>
    </w:p>
    <w:p w:rsidR="25B4A306" w:rsidP="62B4BAB6" w:rsidRDefault="25B4A306" w14:paraId="4C181EF8" w14:textId="5C168CE0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Choral Holy Eucharist: Rite II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</w:t>
      </w:r>
      <w:r w:rsidRPr="62B4BAB6" w:rsidR="79D43F9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4282CCB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Choir Chimes</w:t>
      </w:r>
    </w:p>
    <w:p w:rsidR="4AC3C3FA" w:rsidP="62B4BAB6" w:rsidRDefault="4AC3C3FA" w14:paraId="148B90B3" w14:textId="00D69751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4AC3C3F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Pohick Youth Choir, Pohick Choir, Music Room</w:t>
      </w:r>
    </w:p>
    <w:p w:rsidR="3C50B8F0" w:rsidP="62B4BAB6" w:rsidRDefault="3C50B8F0" w14:paraId="68CA6A7F" w14:textId="76410663">
      <w:pPr>
        <w:pStyle w:val="ListParagraph"/>
        <w:numPr>
          <w:ilvl w:val="1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C50B8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Hallelujah</w:t>
      </w:r>
      <w:r w:rsidRPr="62B4BAB6" w:rsidR="3C50B8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62B4BAB6" w:rsidR="3C50B8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</w:t>
      </w:r>
    </w:p>
    <w:p w:rsidR="3C50B8F0" w:rsidP="62B4BAB6" w:rsidRDefault="3C50B8F0" w14:paraId="000C804E" w14:textId="3C436B1E">
      <w:pPr>
        <w:pStyle w:val="ListParagraph"/>
        <w:numPr>
          <w:ilvl w:val="1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C50B8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Blessed be the God and Father – Samuel Sebastian Wesley</w:t>
      </w:r>
    </w:p>
    <w:p w:rsidR="62B4BAB6" w:rsidP="7E2E15D9" w:rsidRDefault="62B4BAB6" w14:paraId="4E80E20A" w14:textId="6A6603FC">
      <w:pPr>
        <w:pStyle w:val="ListParagraph"/>
        <w:spacing w:before="0" w:after="0" w:line="279" w:lineRule="auto"/>
        <w:ind w:left="144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1BCE3A" w:rsidP="7E2E15D9" w:rsidRDefault="151BCE3A" w14:paraId="71A0340C" w14:textId="6228CF5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7365838ca1674c50">
        <w:r w:rsidRPr="7E2E15D9" w:rsidR="151BCE3A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Easter Day Organ Recital | Ministry of Music | Pohick Episcopal Church</w:t>
        </w:r>
      </w:hyperlink>
    </w:p>
    <w:p w:rsidR="7F67BF76" w:rsidP="62B4BAB6" w:rsidRDefault="7F67BF76" w14:paraId="1798DD5E" w14:textId="64A0C37F">
      <w:pPr>
        <w:spacing w:before="0" w:after="0" w:line="279" w:lineRule="auto"/>
        <w:ind w:left="72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Easter Day Organ Recital</w:t>
      </w:r>
    </w:p>
    <w:p w:rsidR="5D2CEE88" w:rsidP="7E2E15D9" w:rsidRDefault="5D2CEE88" w14:paraId="60CD9538" w14:textId="60B107E9">
      <w:pPr>
        <w:pStyle w:val="ListParagraph"/>
        <w:numPr>
          <w:ilvl w:val="0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5D2CEE8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Pohick Youth Choir, Pohick Choir, Music Room</w:t>
      </w:r>
    </w:p>
    <w:p w:rsidR="5D2CEE88" w:rsidP="7E2E15D9" w:rsidRDefault="5D2CEE88" w14:paraId="15B5A957" w14:textId="55292E6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33298b6e89594e41">
        <w:r w:rsidRPr="7E2E15D9" w:rsidR="5D2CEE88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Easter Day Choral Holy Eucharist: Rite One | Ministry of Music | Pohick Episcopal Church</w:t>
        </w:r>
      </w:hyperlink>
    </w:p>
    <w:p w:rsidR="7F67BF76" w:rsidP="62B4BAB6" w:rsidRDefault="7F67BF76" w14:paraId="4AC638E2" w14:textId="050C7B37">
      <w:pPr>
        <w:pStyle w:val="ListParagraph"/>
        <w:numPr>
          <w:ilvl w:val="0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11:15 a.m. Choral Holy Eucharist: Rite One,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</w:p>
    <w:p w:rsidR="37F8CE32" w:rsidP="62B4BAB6" w:rsidRDefault="37F8CE32" w14:paraId="59489907" w14:textId="2DBD3BF2">
      <w:pPr>
        <w:pStyle w:val="ListParagraph"/>
        <w:numPr>
          <w:ilvl w:val="1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7F8CE3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Hallelujah </w:t>
      </w:r>
      <w:r w:rsidRPr="62B4BAB6" w:rsidR="37F8CE3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62B4BAB6" w:rsidR="37F8CE3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</w:t>
      </w:r>
    </w:p>
    <w:p w:rsidR="37F8CE32" w:rsidP="1054BE27" w:rsidRDefault="37F8CE32" w14:paraId="75082C71" w14:textId="113B3553">
      <w:pPr>
        <w:pStyle w:val="ListParagraph"/>
        <w:numPr>
          <w:ilvl w:val="1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54BE27" w:rsidR="415182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1054BE27" w:rsidR="415182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192</w:t>
      </w:r>
      <w:r w:rsidRPr="1054BE27" w:rsidR="74EA3C1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54BE27" w:rsidR="74EA3C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(Youth)</w:t>
      </w:r>
    </w:p>
    <w:p w:rsidR="37F8CE32" w:rsidP="62B4BAB6" w:rsidRDefault="37F8CE32" w14:paraId="7EB444B0" w14:textId="248A5EFD">
      <w:pPr>
        <w:pStyle w:val="ListParagraph"/>
        <w:numPr>
          <w:ilvl w:val="1"/>
          <w:numId w:val="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7F8CE3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Blessed be the God and Father – Samuel Sebastian Wesley</w:t>
      </w:r>
    </w:p>
    <w:p w:rsidR="234D0760" w:rsidP="62B4BAB6" w:rsidRDefault="234D0760" w14:paraId="2927065D" w14:textId="7508C2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34D0760" w:rsidP="7E2E15D9" w:rsidRDefault="234D0760" w14:paraId="0AF79299" w14:textId="36A8BB6D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223ADF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return all </w:t>
      </w:r>
      <w:r w:rsidRPr="7E2E15D9" w:rsidR="60C67BC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7E2E15D9" w:rsidR="223ADF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leave all </w:t>
      </w:r>
      <w:r w:rsidRPr="7E2E15D9" w:rsidR="255E90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 and handbell </w:t>
      </w:r>
      <w:r w:rsidRPr="7E2E15D9" w:rsidR="223ADF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and folders to the </w:t>
      </w:r>
      <w:r w:rsidRPr="7E2E15D9" w:rsidR="5105F93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Room </w:t>
      </w:r>
      <w:r w:rsidRPr="7E2E15D9" w:rsidR="223ADF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 Easter Day</w:t>
      </w:r>
      <w:r w:rsidRPr="7E2E15D9" w:rsidR="1A67D20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Sunday, April 5</w:t>
      </w:r>
      <w:r w:rsidRPr="7E2E15D9" w:rsidR="1A67D20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7E2E15D9" w:rsidP="7E2E15D9" w:rsidRDefault="7E2E15D9" w14:paraId="4C7FF894" w14:textId="52A1A57E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AA81568" w:rsidP="7E2E15D9" w:rsidRDefault="7AA81568" w14:paraId="4506D459" w14:textId="037BD781">
      <w:pPr>
        <w:pStyle w:val="ListParagraph"/>
        <w:spacing w:before="0" w:after="0" w:line="240" w:lineRule="auto"/>
        <w:ind w:left="360" w:right="0" w:hanging="360"/>
        <w:jc w:val="left"/>
        <w:rPr>
          <w:noProof w:val="0"/>
          <w:lang w:val="en-US"/>
        </w:rPr>
      </w:pPr>
      <w:hyperlink r:id="R367b26ed444e41fb">
        <w:r w:rsidRPr="7E2E15D9" w:rsidR="7AA81568">
          <w:rPr>
            <w:rStyle w:val="Hyperlink"/>
            <w:noProof w:val="0"/>
            <w:lang w:val="en-US"/>
          </w:rPr>
          <w:t>Ministry of Music Spring Vacation | Ministry of Music | Pohick Episcopal Church</w:t>
        </w:r>
      </w:hyperlink>
    </w:p>
    <w:p w:rsidR="7F67BF76" w:rsidP="234D0760" w:rsidRDefault="7F67BF76" w14:paraId="34F8C55E" w14:textId="521C4DFD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4D0760" w:rsidR="7F67BF7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6-11 Ministry of Music Spring/Easter Week Vacation – no rehearsals</w:t>
      </w:r>
    </w:p>
    <w:p w:rsidR="234D0760" w:rsidP="7E2E15D9" w:rsidRDefault="234D0760" w14:paraId="24EC231B" w14:textId="43C1F5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2E15D9" w:rsidP="7E2E15D9" w:rsidRDefault="7E2E15D9" w14:paraId="731129ED" w14:textId="220901FB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2E15D9" w:rsidP="7E2E15D9" w:rsidRDefault="7E2E15D9" w14:paraId="300FB904" w14:textId="72C45A4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67BF76" w:rsidP="62B4BAB6" w:rsidRDefault="7F67BF76" w14:paraId="27A8E3B3" w14:textId="4C0A582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12, The Second Sunday of Easter</w:t>
      </w:r>
      <w:r w:rsidRPr="7E2E15D9" w:rsidR="3C4AF49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E2E15D9" w:rsidR="3C4AF49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(No Pohick Choir)</w:t>
      </w:r>
    </w:p>
    <w:p w:rsidR="15ED3413" w:rsidP="7E2E15D9" w:rsidRDefault="15ED3413" w14:paraId="3A753912" w14:textId="667822A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2f07e1d849c54b24">
        <w:r w:rsidRPr="7E2E15D9" w:rsidR="15ED3413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10:30AM – Holy Eucharist Rite II, with music | Pohick Episcopal Church</w:t>
        </w:r>
      </w:hyperlink>
    </w:p>
    <w:p w:rsidR="7F67BF76" w:rsidP="62B4BAB6" w:rsidRDefault="7F67BF76" w14:paraId="76269132" w14:textId="22196282">
      <w:pPr>
        <w:pStyle w:val="ListParagraph"/>
        <w:numPr>
          <w:ilvl w:val="0"/>
          <w:numId w:val="1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Pohick Pickers, Church</w:t>
      </w:r>
    </w:p>
    <w:p w:rsidR="7F67BF76" w:rsidP="62B4BAB6" w:rsidRDefault="7F67BF76" w14:paraId="510253A4" w14:textId="1716D850">
      <w:pPr>
        <w:pStyle w:val="ListParagraph"/>
        <w:numPr>
          <w:ilvl w:val="0"/>
          <w:numId w:val="1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St. Francis Choir</w:t>
      </w:r>
      <w:r w:rsidRPr="62B4BAB6" w:rsidR="2E6077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34D0760" w:rsidP="62B4BAB6" w:rsidRDefault="234D0760" w14:paraId="38DD7CBF" w14:textId="4759366B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2B4BAB6" w:rsidP="7E2E15D9" w:rsidRDefault="62B4BAB6" w14:paraId="0708B95F" w14:textId="25578258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April 14, 6-6:30 p.m. St. Francis Choir</w:t>
      </w:r>
    </w:p>
    <w:p w:rsidR="6F10983B" w:rsidP="7E2E15D9" w:rsidRDefault="6F10983B" w14:paraId="673F2BD2" w14:textId="43876672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16</w:t>
      </w:r>
      <w:r w:rsidRPr="7E2E15D9" w:rsidR="1E1FCF1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E2E15D9" w:rsidR="1F5CB3A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3-5 p.m. Music Librarians, Music Room</w:t>
      </w:r>
    </w:p>
    <w:p w:rsidR="55A59BFE" w:rsidP="7E2E15D9" w:rsidRDefault="55A59BFE" w14:paraId="364A589D" w14:textId="6B089E92">
      <w:pPr>
        <w:pStyle w:val="ListParagraph"/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hyperlink r:id="Rb0efc4290eab4d58">
        <w:r w:rsidRPr="7E2E15D9" w:rsidR="55A59BFE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234D0760" w:rsidP="62B4BAB6" w:rsidRDefault="234D0760" w14:paraId="05A0A9A0" w14:textId="5008EA12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</w:t>
      </w:r>
      <w:r w:rsidRPr="62B4BAB6" w:rsidR="7697C84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  <w:r w:rsidRPr="62B4BAB6" w:rsidR="7029B6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RSCM, Music Room</w:t>
      </w:r>
    </w:p>
    <w:p w:rsidR="234D0760" w:rsidP="62B4BAB6" w:rsidRDefault="234D0760" w14:paraId="650C1A0C" w14:textId="18F3AAD2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62B4BAB6" w:rsidR="46CFF5C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  <w:r w:rsidRPr="62B4BAB6" w:rsidR="73E6A9A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w:rsidR="234D0760" w:rsidP="62B4BAB6" w:rsidRDefault="234D0760" w14:paraId="57F32A00" w14:textId="253E3E03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</w:t>
      </w:r>
      <w:r w:rsidRPr="62B4BAB6" w:rsidR="01A3EB0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62B4BAB6" w:rsidR="2825D2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w:rsidR="234D0760" w:rsidP="62B4BAB6" w:rsidRDefault="234D0760" w14:paraId="5BD38B5A" w14:textId="4741A6B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67BF76" w:rsidP="7E2E15D9" w:rsidRDefault="7F67BF76" w14:paraId="1C8B7143" w14:textId="064099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19, The Third Sunday of Easter</w:t>
      </w:r>
    </w:p>
    <w:p w:rsidR="40DF3458" w:rsidP="7E2E15D9" w:rsidRDefault="40DF3458" w14:paraId="215B31B5" w14:textId="50EFDB3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ff4c530dc3674f19">
        <w:r w:rsidRPr="7E2E15D9" w:rsidR="40DF3458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Pohick Choir | Ministry of Music | Pohick Episcopal Church</w:t>
        </w:r>
      </w:hyperlink>
    </w:p>
    <w:p w:rsidR="47CC418B" w:rsidP="62B4BAB6" w:rsidRDefault="47CC418B" w14:paraId="04FB7EF0" w14:textId="7BFE0CB4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22CA72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 Pohick Choir, Music Room &amp; Church</w:t>
      </w:r>
    </w:p>
    <w:p w:rsidR="7A768E83" w:rsidP="7E2E15D9" w:rsidRDefault="7A768E83" w14:paraId="2543D1D0" w14:textId="3124AC5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e1b37f7c31904662">
        <w:r w:rsidRPr="7E2E15D9" w:rsidR="7A768E83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10:30AM – Holy Eucharist Rite II, with music | Pohick Episcopal Church</w:t>
        </w:r>
      </w:hyperlink>
    </w:p>
    <w:p w:rsidR="25B4A306" w:rsidP="62B4BAB6" w:rsidRDefault="25B4A306" w14:paraId="4704CFB3" w14:textId="121A3FF4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62B4BAB6" w:rsidR="381E6FD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7EA4BC0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 Choir Chimes</w:t>
      </w:r>
    </w:p>
    <w:p w:rsidR="234D0760" w:rsidP="62B4BAB6" w:rsidRDefault="234D0760" w14:paraId="56DED637" w14:textId="0E277C91">
      <w:pPr>
        <w:pStyle w:val="ListParagraph"/>
        <w:numPr>
          <w:ilvl w:val="0"/>
          <w:numId w:val="2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087FE3E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62B4BAB6" w:rsidR="087FE3E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(Blessed be the God and Father)</w:t>
      </w:r>
      <w:r w:rsidRPr="62B4BAB6" w:rsidR="087FE3E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 (</w:t>
      </w:r>
      <w:r w:rsidRPr="62B4BAB6" w:rsidR="087FE3E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folder</w:t>
      </w:r>
      <w:r w:rsidRPr="62B4BAB6" w:rsidR="794F2AC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234D0760" w:rsidP="1054BE27" w:rsidRDefault="234D0760" w14:paraId="06539EA3" w14:textId="3120E53E">
      <w:pPr>
        <w:pStyle w:val="ListParagraph"/>
        <w:numPr>
          <w:ilvl w:val="0"/>
          <w:numId w:val="2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54BE27" w:rsidR="33A6FC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1054BE27" w:rsidR="33A6FC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192</w:t>
      </w:r>
    </w:p>
    <w:p w:rsidR="62B4BAB6" w:rsidP="62B4BAB6" w:rsidRDefault="62B4BAB6" w14:paraId="36B89646" w14:textId="15AFD79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F10983B" w:rsidP="7E2E15D9" w:rsidRDefault="6F10983B" w14:paraId="20E9D60B" w14:textId="66078C89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April 21, 6-6:30 p.m. St. Francis Choir</w:t>
      </w:r>
    </w:p>
    <w:p w:rsidR="7F67BF76" w:rsidP="234D0760" w:rsidRDefault="7F67BF76" w14:paraId="527746B5" w14:textId="71206092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23</w:t>
      </w:r>
    </w:p>
    <w:p w:rsidR="7A5C660A" w:rsidP="7E2E15D9" w:rsidRDefault="7A5C660A" w14:paraId="23C0CAC6" w14:textId="2F0EF8BB">
      <w:pPr>
        <w:pStyle w:val="ListParagraph"/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hyperlink r:id="R0fd2aa7388e34352">
        <w:r w:rsidRPr="7E2E15D9" w:rsidR="7A5C660A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234D0760" w:rsidP="7E2E15D9" w:rsidRDefault="234D0760" w14:paraId="05D02852" w14:textId="5DF505E9">
      <w:pPr>
        <w:pStyle w:val="ListParagraph"/>
        <w:numPr>
          <w:ilvl w:val="0"/>
          <w:numId w:val="2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362824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5:30-6:15 p.m. Pohick Youth Choir, RSCM, Music Room</w:t>
      </w:r>
    </w:p>
    <w:p w:rsidR="234D0760" w:rsidP="7E2E15D9" w:rsidRDefault="234D0760" w14:paraId="1F43ECED" w14:textId="5353F3FA">
      <w:pPr>
        <w:pStyle w:val="ListParagraph"/>
        <w:numPr>
          <w:ilvl w:val="0"/>
          <w:numId w:val="2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362824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6:15-7:15 p.m. Pohick Handbells, Music Room</w:t>
      </w:r>
    </w:p>
    <w:p w:rsidR="234D0760" w:rsidP="7E2E15D9" w:rsidRDefault="234D0760" w14:paraId="73317632" w14:textId="511BE90A">
      <w:pPr>
        <w:pStyle w:val="ListParagraph"/>
        <w:numPr>
          <w:ilvl w:val="0"/>
          <w:numId w:val="2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362824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7:30-9 p.m. Pohick Choir, Music Room</w:t>
      </w:r>
    </w:p>
    <w:p w:rsidR="234D0760" w:rsidP="62B4BAB6" w:rsidRDefault="234D0760" w14:paraId="3EE99D0C" w14:textId="34B8DB2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67BF76" w:rsidP="62B4BAB6" w:rsidRDefault="7F67BF76" w14:paraId="7F62DEAB" w14:textId="0B5D63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26, The Fourth Sunday of Easter</w:t>
      </w:r>
    </w:p>
    <w:p w:rsidR="46144E3F" w:rsidP="7E2E15D9" w:rsidRDefault="46144E3F" w14:paraId="1ED0952F" w14:textId="193D76E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9e427b3cdf4c4bf2">
        <w:r w:rsidRPr="7E2E15D9" w:rsidR="46144E3F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Pohick Choir | Ministry of Music | Pohick Episcopal Church</w:t>
        </w:r>
      </w:hyperlink>
    </w:p>
    <w:p w:rsidR="7F67BF76" w:rsidP="62B4BAB6" w:rsidRDefault="7F67BF76" w14:paraId="246F0DF3" w14:textId="78E4EA3E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7E2E15D9" w:rsidR="6A5B15D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7E2E15D9" w:rsidR="7561F0B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 &amp; Church</w:t>
      </w:r>
    </w:p>
    <w:p w:rsidR="01A0226E" w:rsidP="7E2E15D9" w:rsidRDefault="01A0226E" w14:paraId="40200BBF" w14:textId="3D45A91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hyperlink r:id="Ra5eee9d9d26542fe">
        <w:r w:rsidRPr="7E2E15D9" w:rsidR="01A0226E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10:30AM – Holy Eucharist Rite II, with music | Pohick Episcopal Church</w:t>
        </w:r>
      </w:hyperlink>
    </w:p>
    <w:p w:rsidR="7F67BF76" w:rsidP="62B4BAB6" w:rsidRDefault="7F67BF76" w14:paraId="5DDC0863" w14:textId="1B02063D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2B4BAB6" w:rsidR="25B4A3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62B4BAB6" w:rsidR="65CAACA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5 Choir Chimes</w:t>
      </w:r>
    </w:p>
    <w:p w:rsidR="62EFE33F" w:rsidP="62B4BAB6" w:rsidRDefault="62EFE33F" w14:paraId="38004E94" w14:textId="0CB7E8E4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62EFE33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Lord is my Shepherd – Samuel Sebastian Wesley </w:t>
      </w:r>
      <w:r w:rsidRPr="62B4BAB6" w:rsidR="62EFE33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62B4BAB6" w:rsidP="62B4BAB6" w:rsidRDefault="62B4BAB6" w14:paraId="7338574F" w14:textId="66B0827B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5B4A306" w:rsidP="62B4BAB6" w:rsidRDefault="25B4A306" w14:paraId="34838724" w14:textId="396D547E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25B4A30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April 28, 6-6:30 p.m. St. Francis Choir</w:t>
      </w:r>
    </w:p>
    <w:p w:rsidR="7F67BF76" w:rsidP="234D0760" w:rsidRDefault="7F67BF76" w14:paraId="376694A6" w14:textId="3E86E88E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6F1098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30</w:t>
      </w:r>
    </w:p>
    <w:p w:rsidR="6F39F83B" w:rsidP="7E2E15D9" w:rsidRDefault="6F39F83B" w14:paraId="187CCD49" w14:textId="70D7D572">
      <w:pPr>
        <w:pStyle w:val="ListParagraph"/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hyperlink r:id="R52cf6fa8c16d492a">
        <w:r w:rsidRPr="7E2E15D9" w:rsidR="6F39F83B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3AC24F2F" w:rsidP="62B4BAB6" w:rsidRDefault="3AC24F2F" w14:paraId="0D2AFB4A" w14:textId="47EA1787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AC24F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5:30-6:15 p.m. Pohick Youth Choir, RSCM, Music Room</w:t>
      </w:r>
    </w:p>
    <w:p w:rsidR="3AC24F2F" w:rsidP="62B4BAB6" w:rsidRDefault="3AC24F2F" w14:paraId="25C34293" w14:textId="427A5AB6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2B4BAB6" w:rsidR="3AC24F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6:15-7:15 p.m. Pohick Handbells, Music Room</w:t>
      </w:r>
    </w:p>
    <w:p w:rsidR="3AC24F2F" w:rsidP="62B4BAB6" w:rsidRDefault="3AC24F2F" w14:paraId="5D7A49C2" w14:textId="53883A83">
      <w:pPr>
        <w:pStyle w:val="ListParagraph"/>
        <w:numPr>
          <w:ilvl w:val="0"/>
          <w:numId w:val="1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E15D9" w:rsidR="70439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7:30-9 p.m. Pohick Choir, Music Room</w:t>
      </w:r>
    </w:p>
    <w:p w:rsidR="234D0760" w:rsidRDefault="234D0760" w14:paraId="6EB2653D" w14:textId="5BE5EA0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160bbf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400f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692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d41d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0f1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36b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cadd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35a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c9648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b533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48a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c892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7af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afa2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646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00a3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f1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df3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c73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5f1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c10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▫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2b2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b26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7CA1C"/>
    <w:rsid w:val="00291569"/>
    <w:rsid w:val="01A0226E"/>
    <w:rsid w:val="01A10491"/>
    <w:rsid w:val="01A3EB0D"/>
    <w:rsid w:val="03ABDA93"/>
    <w:rsid w:val="0423F775"/>
    <w:rsid w:val="04626DF2"/>
    <w:rsid w:val="050D3128"/>
    <w:rsid w:val="087FE3EC"/>
    <w:rsid w:val="08DE0B52"/>
    <w:rsid w:val="0943ACD4"/>
    <w:rsid w:val="0A32E7E5"/>
    <w:rsid w:val="0B7E905D"/>
    <w:rsid w:val="0CAE32A7"/>
    <w:rsid w:val="0CB4DB02"/>
    <w:rsid w:val="0F5CC826"/>
    <w:rsid w:val="0FA78DBD"/>
    <w:rsid w:val="0FF53A05"/>
    <w:rsid w:val="1054BE27"/>
    <w:rsid w:val="1069D704"/>
    <w:rsid w:val="1263B9C9"/>
    <w:rsid w:val="128D876D"/>
    <w:rsid w:val="12B19053"/>
    <w:rsid w:val="13FC70D6"/>
    <w:rsid w:val="151BCE3A"/>
    <w:rsid w:val="1535584D"/>
    <w:rsid w:val="157D680F"/>
    <w:rsid w:val="15D1E793"/>
    <w:rsid w:val="15ED3413"/>
    <w:rsid w:val="15F0A8E7"/>
    <w:rsid w:val="1646D06E"/>
    <w:rsid w:val="16C55EDD"/>
    <w:rsid w:val="17137EE1"/>
    <w:rsid w:val="1819CA3A"/>
    <w:rsid w:val="181F4731"/>
    <w:rsid w:val="18FA5DEB"/>
    <w:rsid w:val="19D0FB2B"/>
    <w:rsid w:val="1A351E4D"/>
    <w:rsid w:val="1A67D200"/>
    <w:rsid w:val="1A69EA92"/>
    <w:rsid w:val="1BEE8815"/>
    <w:rsid w:val="1D734E6C"/>
    <w:rsid w:val="1E1FCF19"/>
    <w:rsid w:val="1E5752B8"/>
    <w:rsid w:val="1E7ED005"/>
    <w:rsid w:val="1F57CA1C"/>
    <w:rsid w:val="1F5CB3A1"/>
    <w:rsid w:val="207CB37E"/>
    <w:rsid w:val="20DCE203"/>
    <w:rsid w:val="223ADF6C"/>
    <w:rsid w:val="224E0083"/>
    <w:rsid w:val="234D0760"/>
    <w:rsid w:val="24855DA6"/>
    <w:rsid w:val="2495CF63"/>
    <w:rsid w:val="24E5740D"/>
    <w:rsid w:val="255E90C7"/>
    <w:rsid w:val="25B4A306"/>
    <w:rsid w:val="25BC6F58"/>
    <w:rsid w:val="26BDD3AE"/>
    <w:rsid w:val="2817CA86"/>
    <w:rsid w:val="2825D241"/>
    <w:rsid w:val="298E4103"/>
    <w:rsid w:val="29DA2507"/>
    <w:rsid w:val="2B84BA7D"/>
    <w:rsid w:val="2B8724D3"/>
    <w:rsid w:val="2C52A79C"/>
    <w:rsid w:val="2CFC8F6E"/>
    <w:rsid w:val="2E6077F6"/>
    <w:rsid w:val="2FFCB2AB"/>
    <w:rsid w:val="3309CEF0"/>
    <w:rsid w:val="33136DFD"/>
    <w:rsid w:val="33A6FCD0"/>
    <w:rsid w:val="33F87DDC"/>
    <w:rsid w:val="362824AF"/>
    <w:rsid w:val="37784CE7"/>
    <w:rsid w:val="37F8CE32"/>
    <w:rsid w:val="38145332"/>
    <w:rsid w:val="381E6FD4"/>
    <w:rsid w:val="38A57323"/>
    <w:rsid w:val="393A9519"/>
    <w:rsid w:val="39AD4919"/>
    <w:rsid w:val="3AC24F2F"/>
    <w:rsid w:val="3B6A93B1"/>
    <w:rsid w:val="3C4AF49C"/>
    <w:rsid w:val="3C50B8F0"/>
    <w:rsid w:val="3E303049"/>
    <w:rsid w:val="3EB148B1"/>
    <w:rsid w:val="40DF3458"/>
    <w:rsid w:val="41518215"/>
    <w:rsid w:val="41A45D2A"/>
    <w:rsid w:val="4282CCB8"/>
    <w:rsid w:val="4370E693"/>
    <w:rsid w:val="43D06D48"/>
    <w:rsid w:val="45C7F12B"/>
    <w:rsid w:val="45F897C2"/>
    <w:rsid w:val="46144E3F"/>
    <w:rsid w:val="46CFF5CC"/>
    <w:rsid w:val="47292887"/>
    <w:rsid w:val="47C49B8B"/>
    <w:rsid w:val="47C733BC"/>
    <w:rsid w:val="47CC418B"/>
    <w:rsid w:val="483A1E1D"/>
    <w:rsid w:val="489D8601"/>
    <w:rsid w:val="4AAE1B7A"/>
    <w:rsid w:val="4AC3C3FA"/>
    <w:rsid w:val="4B6174EB"/>
    <w:rsid w:val="4B89CE50"/>
    <w:rsid w:val="4DF76C5D"/>
    <w:rsid w:val="4FB241B1"/>
    <w:rsid w:val="4FEE8508"/>
    <w:rsid w:val="50D773EA"/>
    <w:rsid w:val="5105F934"/>
    <w:rsid w:val="51174073"/>
    <w:rsid w:val="52FC5F57"/>
    <w:rsid w:val="5318ADBF"/>
    <w:rsid w:val="534C211B"/>
    <w:rsid w:val="53AE6A27"/>
    <w:rsid w:val="53C90EA1"/>
    <w:rsid w:val="55A59BFE"/>
    <w:rsid w:val="56BB16A5"/>
    <w:rsid w:val="56BC5CB9"/>
    <w:rsid w:val="58D79623"/>
    <w:rsid w:val="59765C36"/>
    <w:rsid w:val="59F04326"/>
    <w:rsid w:val="5A521B45"/>
    <w:rsid w:val="5AAE1BF1"/>
    <w:rsid w:val="5BB8AD5F"/>
    <w:rsid w:val="5CAE265F"/>
    <w:rsid w:val="5CCCF2E0"/>
    <w:rsid w:val="5D2CEE88"/>
    <w:rsid w:val="5F8DFD4C"/>
    <w:rsid w:val="5FFBA8FC"/>
    <w:rsid w:val="604F1679"/>
    <w:rsid w:val="605C4C4E"/>
    <w:rsid w:val="60C67BC2"/>
    <w:rsid w:val="61BF4F71"/>
    <w:rsid w:val="622CA726"/>
    <w:rsid w:val="62B4BAB6"/>
    <w:rsid w:val="62EFE33F"/>
    <w:rsid w:val="635B0B1D"/>
    <w:rsid w:val="64547676"/>
    <w:rsid w:val="64577DEB"/>
    <w:rsid w:val="658DCC1F"/>
    <w:rsid w:val="65CAACA7"/>
    <w:rsid w:val="65D8DF97"/>
    <w:rsid w:val="67352DAC"/>
    <w:rsid w:val="675F0A30"/>
    <w:rsid w:val="67B68713"/>
    <w:rsid w:val="6A5B15DA"/>
    <w:rsid w:val="6A75E352"/>
    <w:rsid w:val="6B7FCA4D"/>
    <w:rsid w:val="6C065859"/>
    <w:rsid w:val="6C57B2BF"/>
    <w:rsid w:val="6C6BFE70"/>
    <w:rsid w:val="6D5FF41D"/>
    <w:rsid w:val="6DA23A30"/>
    <w:rsid w:val="6F10983B"/>
    <w:rsid w:val="6F1A0D70"/>
    <w:rsid w:val="6F39F83B"/>
    <w:rsid w:val="6FB31C34"/>
    <w:rsid w:val="7029B63B"/>
    <w:rsid w:val="702FA023"/>
    <w:rsid w:val="70439109"/>
    <w:rsid w:val="70A469D4"/>
    <w:rsid w:val="713DCFD9"/>
    <w:rsid w:val="72ABAC56"/>
    <w:rsid w:val="7380454A"/>
    <w:rsid w:val="73E6A9A4"/>
    <w:rsid w:val="74114EAD"/>
    <w:rsid w:val="74EA3C1D"/>
    <w:rsid w:val="752D93F1"/>
    <w:rsid w:val="7561F0BD"/>
    <w:rsid w:val="75681452"/>
    <w:rsid w:val="757220FC"/>
    <w:rsid w:val="7697C84A"/>
    <w:rsid w:val="77176129"/>
    <w:rsid w:val="7784A8F6"/>
    <w:rsid w:val="7785FD12"/>
    <w:rsid w:val="77D80139"/>
    <w:rsid w:val="79293724"/>
    <w:rsid w:val="79398A54"/>
    <w:rsid w:val="794F2ACC"/>
    <w:rsid w:val="79D43F96"/>
    <w:rsid w:val="7A18F72F"/>
    <w:rsid w:val="7A5C660A"/>
    <w:rsid w:val="7A768E83"/>
    <w:rsid w:val="7AA81568"/>
    <w:rsid w:val="7B4A1D90"/>
    <w:rsid w:val="7B6CE170"/>
    <w:rsid w:val="7BF2DAF6"/>
    <w:rsid w:val="7DC91326"/>
    <w:rsid w:val="7E23684B"/>
    <w:rsid w:val="7E2E15D9"/>
    <w:rsid w:val="7EA4BC08"/>
    <w:rsid w:val="7F67B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CA1C"/>
  <w15:chartTrackingRefBased/>
  <w15:docId w15:val="{24262D02-F2AE-46AD-990E-AEBC3B6ACC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4D076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34D07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c82d8c346764a4d" /><Relationship Type="http://schemas.openxmlformats.org/officeDocument/2006/relationships/hyperlink" Target="https://pohick.org/events/maundy-thursday/2026-04-02" TargetMode="External" Id="R8e9e381e19fb49ad" /><Relationship Type="http://schemas.openxmlformats.org/officeDocument/2006/relationships/hyperlink" Target="https://pohick.org/events/good-friday-liturgy/2026-04-03" TargetMode="External" Id="Ra5c275a728aa44be" /><Relationship Type="http://schemas.openxmlformats.org/officeDocument/2006/relationships/hyperlink" Target="https://pohick.org/events/easter-day-choral-holy-eucharist-rite-ii/2026-04-05" TargetMode="External" Id="Re7cea48455b34afc" /><Relationship Type="http://schemas.openxmlformats.org/officeDocument/2006/relationships/hyperlink" Target="https://pohick.org/events/easter-day-organ-recital/2026-04-05" TargetMode="External" Id="R7365838ca1674c50" /><Relationship Type="http://schemas.openxmlformats.org/officeDocument/2006/relationships/hyperlink" Target="https://pohick.org/events/easter-day-choral-holy-eucharist-rite-one/2026-04-05" TargetMode="External" Id="R33298b6e89594e41" /><Relationship Type="http://schemas.openxmlformats.org/officeDocument/2006/relationships/hyperlink" Target="https://pohick.org/events/ministry-of-music-spring-vacation/2026-04-06" TargetMode="External" Id="R367b26ed444e41fb" /><Relationship Type="http://schemas.openxmlformats.org/officeDocument/2006/relationships/hyperlink" Target="https://pohick.org/events/10-30am-holy-eucharist-rite-ii-with-music--9/2026-04-12" TargetMode="External" Id="R2f07e1d849c54b24" /><Relationship Type="http://schemas.openxmlformats.org/officeDocument/2006/relationships/hyperlink" Target="https://pohick.org/events/ministry-of-music-rehearsals/2026-04-16" TargetMode="External" Id="Rb0efc4290eab4d58" /><Relationship Type="http://schemas.openxmlformats.org/officeDocument/2006/relationships/hyperlink" Target="https://pohick.org/events/pohick-choir/2026-04-19" TargetMode="External" Id="Rff4c530dc3674f19" /><Relationship Type="http://schemas.openxmlformats.org/officeDocument/2006/relationships/hyperlink" Target="https://pohick.org/events/10-30am-holy-eucharist-rite-ii-with-music--9/2026-04-19" TargetMode="External" Id="Re1b37f7c31904662" /><Relationship Type="http://schemas.openxmlformats.org/officeDocument/2006/relationships/hyperlink" Target="https://pohick.org/events/ministry-of-music-rehearsals/2026-04-23" TargetMode="External" Id="R0fd2aa7388e34352" /><Relationship Type="http://schemas.openxmlformats.org/officeDocument/2006/relationships/hyperlink" Target="https://pohick.org/events/pohick-choir/2026-04-26" TargetMode="External" Id="R9e427b3cdf4c4bf2" /><Relationship Type="http://schemas.openxmlformats.org/officeDocument/2006/relationships/hyperlink" Target="https://pohick.org/events/10-30am-holy-eucharist-rite-ii-with-music--9/2026-04-26" TargetMode="External" Id="Ra5eee9d9d26542fe" /><Relationship Type="http://schemas.openxmlformats.org/officeDocument/2006/relationships/hyperlink" Target="https://pohick.org/events/ministry-of-music-rehearsals/2026-04-30" TargetMode="External" Id="R52cf6fa8c16d49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2026-03-23T19:39:49.1084764Z</dcterms:created>
  <dcterms:modified xsi:type="dcterms:W3CDTF">2026-03-24T21:03:41.6972508Z</dcterms:modified>
  <dc:creator>Ronald Butts Boehmer</dc:creator>
  <lastModifiedBy>Ronald Butts Boehmer</lastModifiedBy>
</coreProperties>
</file>