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8F09" w14:textId="78A10170" w:rsidR="002455CA" w:rsidRPr="00521EDF" w:rsidRDefault="00AB4127" w:rsidP="00DF44E6">
      <w:pPr>
        <w:jc w:val="center"/>
        <w:rPr>
          <w:rFonts w:ascii="Calibri Light" w:hAnsi="Calibri Light" w:cs="Calibri Light"/>
          <w:b/>
          <w:sz w:val="28"/>
          <w:szCs w:val="28"/>
        </w:rPr>
      </w:pPr>
      <w:bookmarkStart w:id="0" w:name="_Hlk166313216"/>
      <w:r w:rsidRPr="00521EDF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53C11BEC" wp14:editId="68353D1F">
            <wp:extent cx="3752850" cy="1295400"/>
            <wp:effectExtent l="0" t="0" r="0" b="0"/>
            <wp:docPr id="3" name="Picture 2" descr="313+ Thousand Spring Clip 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13+ Thousand Spring Clip 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65" cy="12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E8913" w14:textId="77777777" w:rsidR="00AB4127" w:rsidRPr="00521EDF" w:rsidRDefault="00AB4127" w:rsidP="00DF44E6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29F26D3A" w14:textId="46100A34" w:rsidR="009D1F0A" w:rsidRPr="00AA59A6" w:rsidRDefault="00DF44E6" w:rsidP="008503F9">
      <w:pPr>
        <w:jc w:val="center"/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</w:pPr>
      <w:r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>COMMUNITY DINNER</w:t>
      </w:r>
      <w:r w:rsidR="00F072AF"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>S</w:t>
      </w:r>
      <w:r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 xml:space="preserve"> </w:t>
      </w:r>
      <w:r w:rsidR="00476C8F" w:rsidRPr="00AA59A6"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  <w:t>SPRING 2026</w:t>
      </w:r>
    </w:p>
    <w:p w14:paraId="7B163C82" w14:textId="59FB8D26" w:rsidR="00A92410" w:rsidRPr="00521EDF" w:rsidRDefault="00A92410" w:rsidP="003D2055">
      <w:pPr>
        <w:rPr>
          <w:rFonts w:ascii="Calibri Light" w:hAnsi="Calibri Light" w:cs="Calibri Light"/>
          <w:sz w:val="28"/>
          <w:szCs w:val="28"/>
        </w:rPr>
      </w:pPr>
    </w:p>
    <w:p w14:paraId="5AF678F0" w14:textId="2319B1D8" w:rsidR="00327E99" w:rsidRPr="002F0D84" w:rsidRDefault="00423D2D" w:rsidP="00605236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bookmarkStart w:id="1" w:name="_Hlk161326469"/>
      <w:r w:rsidRPr="00327E99">
        <w:rPr>
          <w:rFonts w:ascii="Calibri Light" w:eastAsia="Times New Roman" w:hAnsi="Calibri Light" w:cs="Calibri Light"/>
          <w:b/>
          <w:bCs/>
          <w:color w:val="9BBB59" w:themeColor="accent3"/>
          <w:sz w:val="28"/>
          <w:szCs w:val="28"/>
        </w:rPr>
        <w:t>March 21</w:t>
      </w:r>
      <w:r w:rsidR="00F072AF" w:rsidRPr="00327E99">
        <w:rPr>
          <w:rFonts w:ascii="Calibri Light" w:eastAsia="Times New Roman" w:hAnsi="Calibri Light" w:cs="Calibri Light"/>
          <w:b/>
          <w:bCs/>
          <w:color w:val="9BBB59" w:themeColor="accent3"/>
          <w:sz w:val="28"/>
          <w:szCs w:val="28"/>
        </w:rPr>
        <w:t xml:space="preserve"> </w:t>
      </w:r>
      <w:r w:rsidR="00327E99" w:rsidRPr="00327E99">
        <w:rPr>
          <w:rFonts w:ascii="Calibri Light" w:eastAsia="Times New Roman" w:hAnsi="Calibri Light" w:cs="Calibri Light"/>
          <w:b/>
          <w:bCs/>
          <w:color w:val="9BBB59" w:themeColor="accent3"/>
          <w:sz w:val="28"/>
          <w:szCs w:val="28"/>
        </w:rPr>
        <w:t xml:space="preserve">- </w:t>
      </w:r>
      <w:r w:rsidR="00327E99" w:rsidRPr="00327E99">
        <w:rPr>
          <w:rFonts w:ascii="Calibri Light" w:hAnsi="Calibri Light" w:cs="Calibri Light"/>
          <w:b/>
          <w:bCs/>
          <w:color w:val="9BBB59" w:themeColor="accent3"/>
          <w:sz w:val="28"/>
          <w:szCs w:val="28"/>
        </w:rPr>
        <w:t xml:space="preserve">4:30-6:00 P.M. </w:t>
      </w:r>
      <w:r w:rsidR="00327E99" w:rsidRPr="00327E99">
        <w:rPr>
          <w:rFonts w:ascii="Calibri Light" w:hAnsi="Calibri Light" w:cs="Calibri Light"/>
          <w:b/>
          <w:bCs/>
          <w:color w:val="C0504D" w:themeColor="accent2"/>
          <w:sz w:val="28"/>
          <w:szCs w:val="28"/>
        </w:rPr>
        <w:t>-</w:t>
      </w:r>
      <w:r w:rsidR="00BA103D" w:rsidRPr="00327E99">
        <w:rPr>
          <w:rFonts w:ascii="Calibri Light" w:eastAsia="Times New Roman" w:hAnsi="Calibri Light" w:cs="Calibri Light"/>
          <w:b/>
          <w:bCs/>
          <w:color w:val="C0504D" w:themeColor="accent2"/>
          <w:sz w:val="28"/>
          <w:szCs w:val="28"/>
        </w:rPr>
        <w:t xml:space="preserve"> </w:t>
      </w:r>
      <w:r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>Meatloaf, baked potato, green beans, applesauce</w:t>
      </w:r>
      <w:r w:rsidR="00E55C6F"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, </w:t>
      </w:r>
      <w:r w:rsidR="009D1F0A"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>and dessert.</w:t>
      </w:r>
      <w:r w:rsidR="00F072AF"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 </w:t>
      </w:r>
    </w:p>
    <w:p w14:paraId="601B5B93" w14:textId="27C2228E" w:rsidR="00B914F8" w:rsidRPr="002F0D84" w:rsidRDefault="00B914F8" w:rsidP="00B914F8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Cost – Adults $13.00; Children under 12 </w:t>
      </w:r>
      <w:r w:rsidR="0070483D"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>- $5.00</w:t>
      </w:r>
    </w:p>
    <w:p w14:paraId="7C1581A4" w14:textId="77777777" w:rsidR="00B914F8" w:rsidRPr="00521EDF" w:rsidRDefault="00B914F8" w:rsidP="00605236">
      <w:pPr>
        <w:shd w:val="clear" w:color="auto" w:fill="FFFFFF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</w:rPr>
      </w:pPr>
    </w:p>
    <w:p w14:paraId="2FA4CFBA" w14:textId="183FE2F9" w:rsidR="00101D34" w:rsidRPr="00521EDF" w:rsidRDefault="00E55C6F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AA59A6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 xml:space="preserve">April </w:t>
      </w:r>
      <w:r w:rsidR="005C61F1"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18</w:t>
      </w:r>
      <w:r w:rsidR="005C61F1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  <w:r w:rsidR="00327E99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- </w:t>
      </w:r>
      <w:r w:rsidR="00327E99"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11AM – 1:30PM</w:t>
      </w:r>
      <w:r w:rsidR="00327E99" w:rsidRPr="00327E99">
        <w:rPr>
          <w:rFonts w:ascii="Calibri Light" w:hAnsi="Calibri Light" w:cs="Calibri Light"/>
          <w:b/>
          <w:bCs/>
          <w:color w:val="F79646" w:themeColor="accent6"/>
          <w:sz w:val="28"/>
          <w:szCs w:val="28"/>
        </w:rPr>
        <w:t xml:space="preserve"> -</w:t>
      </w:r>
      <w:r w:rsidR="00F072AF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  <w:r w:rsidR="005C61F1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Barbeque </w:t>
      </w:r>
      <w:r w:rsidR="006E1C5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</w:t>
      </w:r>
      <w:r w:rsidR="005C61F1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hicken</w:t>
      </w:r>
      <w:r w:rsidR="00195FAD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(half chicken, baked potato, applesauce</w:t>
      </w:r>
      <w:r w:rsidR="00770F2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, &amp; roll (Desserts are available for a donation.)</w:t>
      </w:r>
      <w:r w:rsidR="00E84CD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 </w:t>
      </w:r>
      <w:r w:rsidR="00C675FE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TAKE OUT ONLY.</w:t>
      </w:r>
      <w:r w:rsidR="00A06BE6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</w:p>
    <w:p w14:paraId="5AF6378B" w14:textId="109B30F5" w:rsidR="00B914F8" w:rsidRPr="00521EDF" w:rsidRDefault="00B914F8" w:rsidP="0017274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>Cost</w:t>
      </w:r>
      <w:r w:rsid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&amp;</w:t>
      </w:r>
      <w:r w:rsidR="002723BB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Pickup</w:t>
      </w: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– </w:t>
      </w:r>
      <w:r w:rsidR="00713961">
        <w:rPr>
          <w:rFonts w:ascii="Calibri Light" w:eastAsia="Times New Roman" w:hAnsi="Calibri Light" w:cs="Calibri Light"/>
          <w:color w:val="000000"/>
          <w:sz w:val="28"/>
          <w:szCs w:val="28"/>
        </w:rPr>
        <w:t>$14.00</w:t>
      </w:r>
    </w:p>
    <w:p w14:paraId="09AF916F" w14:textId="77777777" w:rsidR="00690FE5" w:rsidRPr="00521EDF" w:rsidRDefault="00690FE5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2F5270F2" w14:textId="6962D328" w:rsidR="00812814" w:rsidRPr="00521EDF" w:rsidRDefault="00B9183C" w:rsidP="00FB680C">
      <w:pPr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</w:pPr>
      <w:r w:rsidRPr="00ED09B9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May 16</w:t>
      </w:r>
      <w:r w:rsidR="00F072AF" w:rsidRPr="00ED09B9"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  <w:t xml:space="preserve"> </w:t>
      </w:r>
      <w:r w:rsidR="00327E99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- </w:t>
      </w:r>
      <w:r w:rsidR="00327E99" w:rsidRPr="00327E99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4:30-6:00 P.M. - 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Crab Cake </w:t>
      </w:r>
      <w:r w:rsidR="00BC0B5A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with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 shrimp</w:t>
      </w:r>
      <w:r w:rsidR="00FB680C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 </w:t>
      </w:r>
      <w:r w:rsidR="00BC0B5A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f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ettuccini </w:t>
      </w:r>
    </w:p>
    <w:p w14:paraId="716A04C4" w14:textId="29F46C9C" w:rsidR="00924708" w:rsidRPr="00521EDF" w:rsidRDefault="004711E9" w:rsidP="00FB680C">
      <w:pPr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A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lfredo w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ith </w:t>
      </w:r>
      <w:r w:rsidR="00E2250D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salad</w:t>
      </w:r>
      <w:r w:rsidR="00E2250D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793524C2" w14:textId="00AB6B16" w:rsidR="00EF61AE" w:rsidRPr="00521EDF" w:rsidRDefault="00CD7DE4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Cost –</w:t>
      </w:r>
      <w:r w:rsidR="00EF61AE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Adults </w:t>
      </w:r>
      <w:r w:rsidR="009D1F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$1</w:t>
      </w:r>
      <w:r w:rsidR="00822EF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5</w:t>
      </w:r>
      <w:r w:rsidR="009D1F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.00</w:t>
      </w:r>
      <w:r w:rsidR="00F072AF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; </w:t>
      </w:r>
      <w:r w:rsidR="000E5232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$5.00 </w:t>
      </w:r>
      <w:r w:rsidR="00AF3DE8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</w:t>
      </w:r>
      <w:r w:rsidR="009D1F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hildren under 12</w:t>
      </w:r>
      <w:r w:rsidR="00AF3DE8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12E8AF85" w14:textId="611B108B" w:rsidR="009D1F0A" w:rsidRPr="00521EDF" w:rsidRDefault="000D33BC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6D6ABD38" w14:textId="751F1ADB" w:rsidR="00A2500A" w:rsidRPr="00521EDF" w:rsidRDefault="007E1264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We offer dine in or take out and </w:t>
      </w:r>
      <w:r w:rsidR="00A2500A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are handicapped accessible.  Everyone is invited</w:t>
      </w:r>
      <w:r w:rsidR="00ED09B9">
        <w:rPr>
          <w:rFonts w:ascii="Calibri Light" w:eastAsia="Times New Roman" w:hAnsi="Calibri Light" w:cs="Calibri Light"/>
          <w:color w:val="000000"/>
          <w:sz w:val="28"/>
          <w:szCs w:val="28"/>
        </w:rPr>
        <w:t>!</w:t>
      </w:r>
    </w:p>
    <w:p w14:paraId="6724E2E4" w14:textId="77777777" w:rsidR="008E187A" w:rsidRPr="00521EDF" w:rsidRDefault="008E187A" w:rsidP="009D1F0A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6A3308C7" w14:textId="77777777" w:rsidR="008E187A" w:rsidRPr="00ED09B9" w:rsidRDefault="008E187A" w:rsidP="008E187A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 xml:space="preserve">EVAN. UNITED METHODIST CHURCH </w:t>
      </w:r>
    </w:p>
    <w:p w14:paraId="3927009B" w14:textId="77777777" w:rsidR="008E187A" w:rsidRPr="00ED09B9" w:rsidRDefault="008E187A" w:rsidP="008E187A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bookmarkEnd w:id="0"/>
    <w:bookmarkEnd w:id="1"/>
    <w:p w14:paraId="79726333" w14:textId="51B5A691" w:rsidR="00CA3F00" w:rsidRPr="00ED09B9" w:rsidRDefault="00CA3F00" w:rsidP="007910A2">
      <w:pPr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</w:t>
      </w:r>
      <w:r w:rsidR="00935F2D"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4-6181</w:t>
      </w:r>
    </w:p>
    <w:p w14:paraId="527A5A18" w14:textId="40C3E776" w:rsidR="00CC4AB0" w:rsidRPr="00521EDF" w:rsidRDefault="00CC4AB0" w:rsidP="00CC4AB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521EDF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6C9AF79C" wp14:editId="1A52C6C7">
            <wp:extent cx="3752850" cy="1295400"/>
            <wp:effectExtent l="0" t="0" r="0" b="0"/>
            <wp:docPr id="2063471156" name="Picture 2" descr="313+ Thousand Spring Clip 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13+ Thousand Spring Clip 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66" cy="12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F290E" w14:textId="77777777" w:rsidR="00CC4AB0" w:rsidRPr="00521EDF" w:rsidRDefault="00CC4AB0" w:rsidP="00CC4AB0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E36CBDD" w14:textId="77777777" w:rsidR="00CC4AB0" w:rsidRPr="00AA59A6" w:rsidRDefault="00CC4AB0" w:rsidP="00CC4AB0">
      <w:pPr>
        <w:jc w:val="center"/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</w:pPr>
      <w:r w:rsidRPr="00AA59A6">
        <w:rPr>
          <w:rFonts w:ascii="Calibri Light" w:hAnsi="Calibri Light" w:cs="Calibri Light"/>
          <w:b/>
          <w:color w:val="8064A2" w:themeColor="accent4"/>
          <w:sz w:val="28"/>
          <w:szCs w:val="28"/>
        </w:rPr>
        <w:t xml:space="preserve">COMMUNITY DINNERS </w:t>
      </w:r>
      <w:r w:rsidRPr="00AA59A6">
        <w:rPr>
          <w:rFonts w:ascii="Calibri Light" w:hAnsi="Calibri Light" w:cs="Calibri Light"/>
          <w:b/>
          <w:bCs/>
          <w:color w:val="8064A2" w:themeColor="accent4"/>
          <w:sz w:val="28"/>
          <w:szCs w:val="28"/>
        </w:rPr>
        <w:t>SPRING 2026</w:t>
      </w:r>
    </w:p>
    <w:p w14:paraId="6CD8768F" w14:textId="77777777" w:rsidR="00CC4AB0" w:rsidRPr="00521EDF" w:rsidRDefault="00CC4AB0" w:rsidP="00CC4AB0">
      <w:pPr>
        <w:rPr>
          <w:rFonts w:ascii="Calibri Light" w:hAnsi="Calibri Light" w:cs="Calibri Light"/>
          <w:sz w:val="28"/>
          <w:szCs w:val="28"/>
        </w:rPr>
      </w:pPr>
    </w:p>
    <w:p w14:paraId="47492A95" w14:textId="36C57CA8" w:rsidR="00CC4AB0" w:rsidRPr="002F0D84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327E99">
        <w:rPr>
          <w:rFonts w:ascii="Calibri Light" w:eastAsia="Times New Roman" w:hAnsi="Calibri Light" w:cs="Calibri Light"/>
          <w:b/>
          <w:bCs/>
          <w:color w:val="9BBB59" w:themeColor="accent3"/>
          <w:sz w:val="28"/>
          <w:szCs w:val="28"/>
        </w:rPr>
        <w:t xml:space="preserve">March 21 </w:t>
      </w:r>
      <w:r w:rsidR="00327E99" w:rsidRPr="00327E99">
        <w:rPr>
          <w:rFonts w:ascii="Calibri Light" w:eastAsia="Times New Roman" w:hAnsi="Calibri Light" w:cs="Calibri Light"/>
          <w:b/>
          <w:bCs/>
          <w:color w:val="9BBB59" w:themeColor="accent3"/>
          <w:sz w:val="28"/>
          <w:szCs w:val="28"/>
        </w:rPr>
        <w:t xml:space="preserve">- </w:t>
      </w:r>
      <w:r w:rsidR="00327E99" w:rsidRPr="00327E99">
        <w:rPr>
          <w:rFonts w:ascii="Calibri Light" w:hAnsi="Calibri Light" w:cs="Calibri Light"/>
          <w:b/>
          <w:bCs/>
          <w:color w:val="9BBB59" w:themeColor="accent3"/>
          <w:sz w:val="28"/>
          <w:szCs w:val="28"/>
        </w:rPr>
        <w:t>4:30-6:00 P.M. -</w:t>
      </w:r>
      <w:r w:rsidR="00327E99" w:rsidRPr="002F0D84">
        <w:rPr>
          <w:rFonts w:ascii="Calibri Light" w:hAnsi="Calibri Light" w:cs="Calibri Light"/>
          <w:color w:val="9BBB59" w:themeColor="accent3"/>
          <w:sz w:val="28"/>
          <w:szCs w:val="28"/>
        </w:rPr>
        <w:t xml:space="preserve"> </w:t>
      </w:r>
      <w:r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Meatloaf, baked potato, green beans, applesauce, and dessert.  </w:t>
      </w:r>
    </w:p>
    <w:p w14:paraId="5CF37FDA" w14:textId="2CB2B176" w:rsidR="00CC4AB0" w:rsidRPr="002F0D84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>Cost– Adults $13.00; Children under 12</w:t>
      </w:r>
      <w:r w:rsidR="0070483D" w:rsidRPr="002F0D8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- $5.00  </w:t>
      </w:r>
    </w:p>
    <w:p w14:paraId="047CB35A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3EF93F6A" w14:textId="65F33529" w:rsidR="00CC4AB0" w:rsidRPr="00521EDF" w:rsidRDefault="00327E99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AA59A6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 xml:space="preserve">April </w:t>
      </w:r>
      <w:r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18</w:t>
      </w:r>
      <w:r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- </w:t>
      </w:r>
      <w:r w:rsidRPr="00327E99">
        <w:rPr>
          <w:rFonts w:ascii="Calibri Light" w:eastAsia="Times New Roman" w:hAnsi="Calibri Light" w:cs="Calibri Light"/>
          <w:b/>
          <w:bCs/>
          <w:color w:val="F79646" w:themeColor="accent6"/>
          <w:sz w:val="28"/>
          <w:szCs w:val="28"/>
        </w:rPr>
        <w:t>11AM – 1:30PM</w:t>
      </w:r>
      <w:r w:rsidRPr="00327E99">
        <w:rPr>
          <w:rFonts w:ascii="Calibri Light" w:hAnsi="Calibri Light" w:cs="Calibri Light"/>
          <w:b/>
          <w:bCs/>
          <w:color w:val="F79646" w:themeColor="accent6"/>
          <w:sz w:val="28"/>
          <w:szCs w:val="28"/>
        </w:rPr>
        <w:t xml:space="preserve"> -</w:t>
      </w:r>
      <w:r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  <w:r w:rsidR="00CC4AB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Barbeque </w:t>
      </w:r>
      <w:r w:rsidR="006E1C5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C</w:t>
      </w:r>
      <w:r w:rsidR="00CC4AB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hicken (half chicken, baked potato, applesauce, &amp; roll (Desserts are available for a donation.) </w:t>
      </w:r>
      <w:r w:rsidR="006B5656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TAKE OUT ONLY.</w:t>
      </w:r>
      <w:r w:rsidR="00700596" w:rsidRPr="00327E99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 xml:space="preserve"> </w:t>
      </w:r>
    </w:p>
    <w:p w14:paraId="7B02966D" w14:textId="4A7AD3EB" w:rsidR="00CC4AB0" w:rsidRPr="00521EDF" w:rsidRDefault="00CC4AB0" w:rsidP="0017274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>Cost</w:t>
      </w:r>
      <w:r w:rsid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&amp; Pickup</w:t>
      </w:r>
      <w:r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–</w:t>
      </w:r>
      <w:r w:rsidR="00F41818" w:rsidRPr="008E3CF4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  <w:r w:rsidR="00713961">
        <w:rPr>
          <w:rFonts w:ascii="Calibri Light" w:eastAsia="Times New Roman" w:hAnsi="Calibri Light" w:cs="Calibri Light"/>
          <w:color w:val="000000"/>
          <w:sz w:val="28"/>
          <w:szCs w:val="28"/>
        </w:rPr>
        <w:t>$14.00</w:t>
      </w:r>
    </w:p>
    <w:p w14:paraId="2D51DA65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064F09DA" w14:textId="493825AA" w:rsidR="004F23AA" w:rsidRPr="00521EDF" w:rsidRDefault="00CC4AB0" w:rsidP="00CC4AB0">
      <w:pPr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</w:pPr>
      <w:r w:rsidRPr="00ED09B9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May 16</w:t>
      </w:r>
      <w:r w:rsidRPr="00ED09B9"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  <w:t xml:space="preserve"> </w:t>
      </w:r>
      <w:r w:rsidR="00327E99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- </w:t>
      </w:r>
      <w:r w:rsidR="00327E99" w:rsidRPr="00327E99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4:30-6:00 P.M. </w:t>
      </w:r>
      <w:r w:rsidR="00327E99">
        <w:rPr>
          <w:rFonts w:ascii="Calibri Light" w:hAnsi="Calibri Light" w:cs="Calibri Light"/>
          <w:b/>
          <w:bCs/>
          <w:color w:val="9BBB59" w:themeColor="accent3"/>
          <w:sz w:val="28"/>
          <w:szCs w:val="28"/>
        </w:rPr>
        <w:t xml:space="preserve">- 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Crab Cake </w:t>
      </w:r>
      <w:r w:rsidR="009A3059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with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 shrimp </w:t>
      </w:r>
      <w:r w:rsidR="00B44C94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f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ettuccini </w:t>
      </w:r>
    </w:p>
    <w:p w14:paraId="383425D7" w14:textId="491FED8F" w:rsidR="00CC4AB0" w:rsidRPr="00521EDF" w:rsidRDefault="00B44C94" w:rsidP="00CC4AB0">
      <w:pPr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A</w:t>
      </w:r>
      <w:r w:rsidR="00CC4AB0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lfredo w</w:t>
      </w:r>
      <w:r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 xml:space="preserve">ith </w:t>
      </w:r>
      <w:r w:rsidR="00CC4AB0" w:rsidRPr="00521EDF">
        <w:rPr>
          <w:rFonts w:ascii="Calibri Light" w:eastAsia="Aptos" w:hAnsi="Calibri Light" w:cs="Calibri Light"/>
          <w:kern w:val="2"/>
          <w:sz w:val="28"/>
          <w:szCs w:val="28"/>
          <w:lang w:bidi="ar-SA"/>
          <w14:ligatures w14:val="standardContextual"/>
        </w:rPr>
        <w:t>salad</w:t>
      </w:r>
      <w:r w:rsidR="00CC4AB0"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439C7814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Cost – Adults $15.00; $5.00 Children under 12 </w:t>
      </w:r>
    </w:p>
    <w:p w14:paraId="64B78256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 xml:space="preserve"> </w:t>
      </w:r>
    </w:p>
    <w:p w14:paraId="6F100CBC" w14:textId="15A10D8F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  <w:r w:rsidRPr="00521EDF">
        <w:rPr>
          <w:rFonts w:ascii="Calibri Light" w:eastAsia="Times New Roman" w:hAnsi="Calibri Light" w:cs="Calibri Light"/>
          <w:color w:val="000000"/>
          <w:sz w:val="28"/>
          <w:szCs w:val="28"/>
        </w:rPr>
        <w:t>We offer dine in or take out and are handicapped accessible.  Everyone is invited</w:t>
      </w:r>
      <w:r w:rsidR="00ED09B9">
        <w:rPr>
          <w:rFonts w:ascii="Calibri Light" w:eastAsia="Times New Roman" w:hAnsi="Calibri Light" w:cs="Calibri Light"/>
          <w:color w:val="000000"/>
          <w:sz w:val="28"/>
          <w:szCs w:val="28"/>
        </w:rPr>
        <w:t>!</w:t>
      </w:r>
    </w:p>
    <w:p w14:paraId="55C56CED" w14:textId="77777777" w:rsidR="00CC4AB0" w:rsidRPr="00521EDF" w:rsidRDefault="00CC4AB0" w:rsidP="00CC4AB0">
      <w:pPr>
        <w:shd w:val="clear" w:color="auto" w:fill="FFFFFF"/>
        <w:rPr>
          <w:rFonts w:ascii="Calibri Light" w:eastAsia="Times New Roman" w:hAnsi="Calibri Light" w:cs="Calibri Light"/>
          <w:color w:val="000000"/>
          <w:sz w:val="28"/>
          <w:szCs w:val="28"/>
        </w:rPr>
      </w:pPr>
    </w:p>
    <w:p w14:paraId="11F097D8" w14:textId="77777777" w:rsidR="00CC4AB0" w:rsidRPr="00ED09B9" w:rsidRDefault="00CC4AB0" w:rsidP="00CC4AB0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 xml:space="preserve">EVAN. UNITED METHODIST CHURCH </w:t>
      </w:r>
    </w:p>
    <w:p w14:paraId="55FDE17B" w14:textId="77777777" w:rsidR="00CC4AB0" w:rsidRPr="00ED09B9" w:rsidRDefault="00CC4AB0" w:rsidP="00CC4AB0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p w14:paraId="05138621" w14:textId="54A72716" w:rsidR="003D2055" w:rsidRDefault="00CC4AB0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ab/>
      </w:r>
      <w:r w:rsidRPr="00ED09B9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717-944-6181</w:t>
      </w:r>
    </w:p>
    <w:p w14:paraId="78A8F84C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11D39679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28E46E74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</w:p>
    <w:p w14:paraId="5AAB1F16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lastRenderedPageBreak/>
        <w:t>COMMUNITY DINNERS SPRING 2026</w:t>
      </w:r>
    </w:p>
    <w:p w14:paraId="71D48095" w14:textId="77777777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FROM 4:30-6:00 P.M.</w:t>
      </w:r>
    </w:p>
    <w:p w14:paraId="5CA841C0" w14:textId="77777777" w:rsidR="00A55E77" w:rsidRPr="00B9778E" w:rsidRDefault="00A55E77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0055BC0F" w14:textId="6B32936B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41C3C86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April 18 – Barbeque chicken (half chicken, baked potato, applesauce, &amp; roll (Desserts are available for a donation.)  TAKE OUT ONLY.</w:t>
      </w:r>
    </w:p>
    <w:p w14:paraId="7A4ADFE8" w14:textId="0E4E5BD9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Cost – $14.00 each</w:t>
      </w:r>
    </w:p>
    <w:p w14:paraId="60F7F139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257CBFD8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Tickets will be sold after church on 3/15, 22,29 &amp; 4/12, at the dinner on March 21 or call 717-944-6181 to purchase a ticket.  Deadline is April 12.</w:t>
      </w:r>
    </w:p>
    <w:p w14:paraId="3DD87EFC" w14:textId="6F263D91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58C6842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May 16 – Crab Cake with shrimp fettuccini</w:t>
      </w:r>
    </w:p>
    <w:p w14:paraId="6688763A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Alfredo with salad</w:t>
      </w:r>
    </w:p>
    <w:p w14:paraId="1C2C8F80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Cost – Adults $15.00; $5.00 Children under 12</w:t>
      </w:r>
    </w:p>
    <w:p w14:paraId="7489E1B6" w14:textId="2914C42F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</w:p>
    <w:p w14:paraId="68A4F681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We offer dine in or take out and are handicapped accessible.  Everyone is invited.</w:t>
      </w:r>
    </w:p>
    <w:p w14:paraId="1B91A894" w14:textId="1CB7171E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1688D862" w14:textId="77777777" w:rsidR="00A55E77" w:rsidRPr="00B9778E" w:rsidRDefault="00A55E77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DFCF6F4" w14:textId="77777777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EVAN. UNITED METHODIST CHURCH</w:t>
      </w:r>
    </w:p>
    <w:p w14:paraId="6FBAC55E" w14:textId="77777777" w:rsid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p w14:paraId="4932268B" w14:textId="38960E99" w:rsidR="00B9778E" w:rsidRPr="00B9778E" w:rsidRDefault="00B9778E" w:rsidP="00B9778E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717-944-6181</w:t>
      </w:r>
    </w:p>
    <w:p w14:paraId="65AC60E4" w14:textId="77777777" w:rsidR="00B9778E" w:rsidRDefault="00B9778E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C29DE19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2E75B671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0B9A5497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FB36E3C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2A4C374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19773400" w14:textId="77777777" w:rsidR="00A55E77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3ADABA8D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COMMUNITY DINNERS SPRING 2026</w:t>
      </w:r>
    </w:p>
    <w:p w14:paraId="743394ED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FROM 4:30-6:00 P.M.</w:t>
      </w:r>
    </w:p>
    <w:p w14:paraId="22CE06A9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9E542E7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B448D07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April 18 – Barbeque chicken (half chicken, baked potato, applesauce, &amp; roll (Desserts are available for a donation.)  TAKE OUT ONLY.</w:t>
      </w:r>
    </w:p>
    <w:p w14:paraId="3FE34226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  <w:t>Cost – $14.00 each</w:t>
      </w:r>
    </w:p>
    <w:p w14:paraId="0C6D8858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11457F5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4F81BD" w:themeColor="accent1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4F81BD" w:themeColor="accent1"/>
          <w:sz w:val="28"/>
          <w:szCs w:val="28"/>
        </w:rPr>
        <w:t>Tickets will be sold after church on 3/15, 22,29 &amp; 4/12, at the dinner on March 21 or call 717-944-6181 to purchase a ticket.  Deadline is April 12.</w:t>
      </w:r>
    </w:p>
    <w:p w14:paraId="647F307D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7E74071E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May 16 – Crab Cake with shrimp fettuccini</w:t>
      </w:r>
    </w:p>
    <w:p w14:paraId="444216B0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Alfredo with salad</w:t>
      </w:r>
    </w:p>
    <w:p w14:paraId="366D4377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9BBB59" w:themeColor="accent3"/>
          <w:sz w:val="28"/>
          <w:szCs w:val="28"/>
        </w:rPr>
        <w:t>Cost – Adults $15.00; $5.00 Children under 12</w:t>
      </w:r>
    </w:p>
    <w:p w14:paraId="18C20ACB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</w:p>
    <w:p w14:paraId="6724CA10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</w:pPr>
      <w:r w:rsidRPr="00B9778E">
        <w:rPr>
          <w:rFonts w:ascii="Calibri Light" w:eastAsia="Times New Roman" w:hAnsi="Calibri Light" w:cs="Calibri Light"/>
          <w:color w:val="F79646" w:themeColor="accent6"/>
          <w:sz w:val="28"/>
          <w:szCs w:val="28"/>
        </w:rPr>
        <w:t>We offer dine in or take out and are handicapped accessible.  Everyone is invited.</w:t>
      </w:r>
    </w:p>
    <w:p w14:paraId="0968AA1F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67368D92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p w14:paraId="0F5326BB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EVAN. UNITED METHODIST CHURCH</w:t>
      </w:r>
    </w:p>
    <w:p w14:paraId="040181A5" w14:textId="77777777" w:rsidR="00A55E77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157 E. Water St., Middletown</w:t>
      </w:r>
    </w:p>
    <w:p w14:paraId="48D742C6" w14:textId="77777777" w:rsidR="00A55E77" w:rsidRPr="00B9778E" w:rsidRDefault="00A55E77" w:rsidP="00A55E77">
      <w:pPr>
        <w:shd w:val="clear" w:color="auto" w:fill="FFFFFF"/>
        <w:jc w:val="center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  <w:r w:rsidRPr="00B9778E">
        <w:rPr>
          <w:rFonts w:ascii="Calibri Light" w:eastAsia="Times New Roman" w:hAnsi="Calibri Light" w:cs="Calibri Light"/>
          <w:b/>
          <w:bCs/>
          <w:color w:val="8064A2" w:themeColor="accent4"/>
          <w:sz w:val="28"/>
          <w:szCs w:val="28"/>
        </w:rPr>
        <w:t>717-944-6181</w:t>
      </w:r>
    </w:p>
    <w:p w14:paraId="120A93F4" w14:textId="77777777" w:rsidR="00A55E77" w:rsidRPr="00ED09B9" w:rsidRDefault="00A55E77" w:rsidP="00F072AF">
      <w:pPr>
        <w:shd w:val="clear" w:color="auto" w:fill="FFFFFF"/>
        <w:rPr>
          <w:rFonts w:ascii="Calibri Light" w:eastAsia="Times New Roman" w:hAnsi="Calibri Light" w:cs="Calibri Light"/>
          <w:color w:val="8064A2" w:themeColor="accent4"/>
          <w:sz w:val="28"/>
          <w:szCs w:val="28"/>
        </w:rPr>
      </w:pPr>
    </w:p>
    <w:sectPr w:rsidR="00A55E77" w:rsidRPr="00ED09B9" w:rsidSect="00F072AF">
      <w:pgSz w:w="15840" w:h="12240" w:orient="landscape"/>
      <w:pgMar w:top="720" w:right="720" w:bottom="720" w:left="720" w:header="720" w:footer="720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6E"/>
    <w:rsid w:val="0000310B"/>
    <w:rsid w:val="00005B72"/>
    <w:rsid w:val="0000725A"/>
    <w:rsid w:val="000142E0"/>
    <w:rsid w:val="00020F53"/>
    <w:rsid w:val="0002421E"/>
    <w:rsid w:val="000273B9"/>
    <w:rsid w:val="0003010B"/>
    <w:rsid w:val="00032CCD"/>
    <w:rsid w:val="000413BA"/>
    <w:rsid w:val="00055957"/>
    <w:rsid w:val="000571E8"/>
    <w:rsid w:val="0007133A"/>
    <w:rsid w:val="0007429D"/>
    <w:rsid w:val="0009571B"/>
    <w:rsid w:val="000A40AB"/>
    <w:rsid w:val="000A6BEF"/>
    <w:rsid w:val="000D33BC"/>
    <w:rsid w:val="000D7ECE"/>
    <w:rsid w:val="000E4D76"/>
    <w:rsid w:val="000E5232"/>
    <w:rsid w:val="000E767F"/>
    <w:rsid w:val="00101D34"/>
    <w:rsid w:val="001226FD"/>
    <w:rsid w:val="00130358"/>
    <w:rsid w:val="00151DC5"/>
    <w:rsid w:val="001628F3"/>
    <w:rsid w:val="00165BC8"/>
    <w:rsid w:val="00172740"/>
    <w:rsid w:val="00176D86"/>
    <w:rsid w:val="00181A85"/>
    <w:rsid w:val="00195FAD"/>
    <w:rsid w:val="001970B3"/>
    <w:rsid w:val="001B2FA9"/>
    <w:rsid w:val="0020598C"/>
    <w:rsid w:val="0022095F"/>
    <w:rsid w:val="00226C7F"/>
    <w:rsid w:val="002455CA"/>
    <w:rsid w:val="002723BB"/>
    <w:rsid w:val="002749C6"/>
    <w:rsid w:val="002C3DC3"/>
    <w:rsid w:val="002F0D84"/>
    <w:rsid w:val="00325A29"/>
    <w:rsid w:val="00327E99"/>
    <w:rsid w:val="00343D67"/>
    <w:rsid w:val="0034649F"/>
    <w:rsid w:val="0035206A"/>
    <w:rsid w:val="003763D2"/>
    <w:rsid w:val="003937A8"/>
    <w:rsid w:val="003A0F0E"/>
    <w:rsid w:val="003A43E6"/>
    <w:rsid w:val="003D2055"/>
    <w:rsid w:val="003E26CD"/>
    <w:rsid w:val="003E5258"/>
    <w:rsid w:val="00400652"/>
    <w:rsid w:val="00421433"/>
    <w:rsid w:val="00423D2D"/>
    <w:rsid w:val="0046394D"/>
    <w:rsid w:val="00470BA9"/>
    <w:rsid w:val="004711E9"/>
    <w:rsid w:val="00476C8F"/>
    <w:rsid w:val="004864E7"/>
    <w:rsid w:val="004A024B"/>
    <w:rsid w:val="004D55BC"/>
    <w:rsid w:val="004F23AA"/>
    <w:rsid w:val="00510651"/>
    <w:rsid w:val="00521EDF"/>
    <w:rsid w:val="00525F94"/>
    <w:rsid w:val="00544C31"/>
    <w:rsid w:val="005C1538"/>
    <w:rsid w:val="005C61F1"/>
    <w:rsid w:val="005D2C7F"/>
    <w:rsid w:val="00601AC5"/>
    <w:rsid w:val="00605236"/>
    <w:rsid w:val="00607C9A"/>
    <w:rsid w:val="00643770"/>
    <w:rsid w:val="00646D16"/>
    <w:rsid w:val="00661767"/>
    <w:rsid w:val="00664E90"/>
    <w:rsid w:val="00690FE5"/>
    <w:rsid w:val="006A1CED"/>
    <w:rsid w:val="006A5D37"/>
    <w:rsid w:val="006B5656"/>
    <w:rsid w:val="006D2168"/>
    <w:rsid w:val="006E1C50"/>
    <w:rsid w:val="00700596"/>
    <w:rsid w:val="0070483D"/>
    <w:rsid w:val="00713961"/>
    <w:rsid w:val="00770F2F"/>
    <w:rsid w:val="00774E07"/>
    <w:rsid w:val="00786751"/>
    <w:rsid w:val="0078769B"/>
    <w:rsid w:val="007910A2"/>
    <w:rsid w:val="00794810"/>
    <w:rsid w:val="007C4DF0"/>
    <w:rsid w:val="007D6A93"/>
    <w:rsid w:val="007E1264"/>
    <w:rsid w:val="007F3816"/>
    <w:rsid w:val="007F41B9"/>
    <w:rsid w:val="00802434"/>
    <w:rsid w:val="00812814"/>
    <w:rsid w:val="00812ACC"/>
    <w:rsid w:val="00822EFF"/>
    <w:rsid w:val="008378C7"/>
    <w:rsid w:val="00837A6E"/>
    <w:rsid w:val="008416F1"/>
    <w:rsid w:val="008503F9"/>
    <w:rsid w:val="00853CB6"/>
    <w:rsid w:val="008A08D8"/>
    <w:rsid w:val="008C3D1B"/>
    <w:rsid w:val="008C68D1"/>
    <w:rsid w:val="008C69C8"/>
    <w:rsid w:val="008E187A"/>
    <w:rsid w:val="008E3CF4"/>
    <w:rsid w:val="008F0E6F"/>
    <w:rsid w:val="008F1C21"/>
    <w:rsid w:val="008F6ACF"/>
    <w:rsid w:val="00917D7B"/>
    <w:rsid w:val="00924708"/>
    <w:rsid w:val="009256B4"/>
    <w:rsid w:val="00935F2D"/>
    <w:rsid w:val="00944E97"/>
    <w:rsid w:val="00951A8E"/>
    <w:rsid w:val="009565AC"/>
    <w:rsid w:val="00970E3B"/>
    <w:rsid w:val="009869A5"/>
    <w:rsid w:val="009A3059"/>
    <w:rsid w:val="009B5312"/>
    <w:rsid w:val="009C1675"/>
    <w:rsid w:val="009C4D00"/>
    <w:rsid w:val="009D1F0A"/>
    <w:rsid w:val="009D20C3"/>
    <w:rsid w:val="009D6845"/>
    <w:rsid w:val="009E679D"/>
    <w:rsid w:val="00A06BE6"/>
    <w:rsid w:val="00A136B6"/>
    <w:rsid w:val="00A137B9"/>
    <w:rsid w:val="00A2500A"/>
    <w:rsid w:val="00A26DDD"/>
    <w:rsid w:val="00A45AAB"/>
    <w:rsid w:val="00A473F2"/>
    <w:rsid w:val="00A5361E"/>
    <w:rsid w:val="00A55E77"/>
    <w:rsid w:val="00A577F5"/>
    <w:rsid w:val="00A92410"/>
    <w:rsid w:val="00AA59A6"/>
    <w:rsid w:val="00AB4127"/>
    <w:rsid w:val="00AC4BFB"/>
    <w:rsid w:val="00AD2850"/>
    <w:rsid w:val="00AD51A6"/>
    <w:rsid w:val="00AE6FAC"/>
    <w:rsid w:val="00AF3DE8"/>
    <w:rsid w:val="00AF6FF2"/>
    <w:rsid w:val="00B209F1"/>
    <w:rsid w:val="00B32CB2"/>
    <w:rsid w:val="00B41169"/>
    <w:rsid w:val="00B44C94"/>
    <w:rsid w:val="00B76408"/>
    <w:rsid w:val="00B914F8"/>
    <w:rsid w:val="00B9183C"/>
    <w:rsid w:val="00B95874"/>
    <w:rsid w:val="00B9778E"/>
    <w:rsid w:val="00BA103D"/>
    <w:rsid w:val="00BA6393"/>
    <w:rsid w:val="00BA70D5"/>
    <w:rsid w:val="00BB7131"/>
    <w:rsid w:val="00BC0B5A"/>
    <w:rsid w:val="00BC7883"/>
    <w:rsid w:val="00BD480C"/>
    <w:rsid w:val="00C05004"/>
    <w:rsid w:val="00C0666D"/>
    <w:rsid w:val="00C11D49"/>
    <w:rsid w:val="00C204BF"/>
    <w:rsid w:val="00C675FE"/>
    <w:rsid w:val="00C72066"/>
    <w:rsid w:val="00CA254C"/>
    <w:rsid w:val="00CA3F00"/>
    <w:rsid w:val="00CB073A"/>
    <w:rsid w:val="00CB1F7A"/>
    <w:rsid w:val="00CB4E3F"/>
    <w:rsid w:val="00CC1315"/>
    <w:rsid w:val="00CC4AB0"/>
    <w:rsid w:val="00CC617A"/>
    <w:rsid w:val="00CD085F"/>
    <w:rsid w:val="00CD7DE4"/>
    <w:rsid w:val="00D1778F"/>
    <w:rsid w:val="00D82CF8"/>
    <w:rsid w:val="00D83CDD"/>
    <w:rsid w:val="00DC12A7"/>
    <w:rsid w:val="00DF44E6"/>
    <w:rsid w:val="00E171B8"/>
    <w:rsid w:val="00E2250D"/>
    <w:rsid w:val="00E54752"/>
    <w:rsid w:val="00E55C6F"/>
    <w:rsid w:val="00E57CA1"/>
    <w:rsid w:val="00E65893"/>
    <w:rsid w:val="00E757A0"/>
    <w:rsid w:val="00E845C3"/>
    <w:rsid w:val="00E84CDF"/>
    <w:rsid w:val="00E85E2F"/>
    <w:rsid w:val="00EA4A05"/>
    <w:rsid w:val="00EB3DDE"/>
    <w:rsid w:val="00ED09B9"/>
    <w:rsid w:val="00ED16B2"/>
    <w:rsid w:val="00EE35A7"/>
    <w:rsid w:val="00EF61AE"/>
    <w:rsid w:val="00F011CF"/>
    <w:rsid w:val="00F072AF"/>
    <w:rsid w:val="00F40A94"/>
    <w:rsid w:val="00F41818"/>
    <w:rsid w:val="00F44438"/>
    <w:rsid w:val="00F653A2"/>
    <w:rsid w:val="00F91AFE"/>
    <w:rsid w:val="00F93C47"/>
    <w:rsid w:val="00F97AB6"/>
    <w:rsid w:val="00FA6067"/>
    <w:rsid w:val="00FB1973"/>
    <w:rsid w:val="00FB680C"/>
    <w:rsid w:val="00FD1323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F793"/>
  <w15:docId w15:val="{A4779A88-9FA6-4874-9F20-261EFFFE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E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E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E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E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E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E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E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E8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571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71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571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571E8"/>
    <w:rPr>
      <w:b/>
      <w:bCs/>
    </w:rPr>
  </w:style>
  <w:style w:type="character" w:styleId="Emphasis">
    <w:name w:val="Emphasis"/>
    <w:basedOn w:val="DefaultParagraphFont"/>
    <w:uiPriority w:val="20"/>
    <w:qFormat/>
    <w:rsid w:val="000571E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571E8"/>
    <w:rPr>
      <w:szCs w:val="32"/>
    </w:rPr>
  </w:style>
  <w:style w:type="paragraph" w:styleId="ListParagraph">
    <w:name w:val="List Paragraph"/>
    <w:basedOn w:val="Normal"/>
    <w:uiPriority w:val="34"/>
    <w:qFormat/>
    <w:rsid w:val="000571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71E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571E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E8"/>
    <w:rPr>
      <w:b/>
      <w:i/>
      <w:sz w:val="24"/>
    </w:rPr>
  </w:style>
  <w:style w:type="character" w:styleId="SubtleEmphasis">
    <w:name w:val="Subtle Emphasis"/>
    <w:uiPriority w:val="19"/>
    <w:qFormat/>
    <w:rsid w:val="000571E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71E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71E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71E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71E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1E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0D012-FB55-4661-86F2-5443B7FD9FE5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customXml/itemProps2.xml><?xml version="1.0" encoding="utf-8"?>
<ds:datastoreItem xmlns:ds="http://schemas.openxmlformats.org/officeDocument/2006/customXml" ds:itemID="{5C5603D5-2CFF-4000-AB34-2F58BDCC0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25b5-c3d7-4afe-92e7-9d2f3c6b7082"/>
    <ds:schemaRef ds:uri="3b436974-83c6-416b-b06c-69dc2916d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77E42-4A5F-4BC3-80D0-A80273ACC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396</Words>
  <Characters>2042</Characters>
  <Application>Microsoft Office Word</Application>
  <DocSecurity>0</DocSecurity>
  <Lines>104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Andrew Burd-Harris</cp:lastModifiedBy>
  <cp:revision>27</cp:revision>
  <cp:lastPrinted>2026-03-13T01:13:00Z</cp:lastPrinted>
  <dcterms:created xsi:type="dcterms:W3CDTF">2026-03-03T13:59:00Z</dcterms:created>
  <dcterms:modified xsi:type="dcterms:W3CDTF">2026-03-13T01:13:00Z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  <property fmtid="{D5CDD505-2E9C-101B-9397-08002B2CF9AE}" pid="3" name="MediaServiceImageTags">
    <vt:lpwstr/>
  </property>
</Properties>
</file>