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6978" w14:textId="55A145DE" w:rsidR="00D4571A" w:rsidRDefault="00D4571A" w:rsidP="00D4571A">
      <w:pPr>
        <w:spacing w:before="100" w:beforeAutospacing="1" w:after="100" w:afterAutospacing="1"/>
      </w:pPr>
      <w:r>
        <w:rPr>
          <w:rStyle w:val="IntenseEmphasis"/>
        </w:rPr>
        <w:t>                                                            </w:t>
      </w:r>
      <w:r>
        <w:rPr>
          <w:rStyle w:val="IntenseEmphasis"/>
          <w:rFonts w:ascii="Times New Roman" w:hAnsi="Times New Roman" w:cs="Times New Roman"/>
          <w:sz w:val="36"/>
          <w:szCs w:val="36"/>
        </w:rPr>
        <w:t xml:space="preserve">Youth </w:t>
      </w:r>
      <w:r w:rsidR="00A41CB9">
        <w:rPr>
          <w:rStyle w:val="IntenseEmphasis"/>
          <w:rFonts w:ascii="Times New Roman" w:hAnsi="Times New Roman" w:cs="Times New Roman"/>
          <w:sz w:val="36"/>
          <w:szCs w:val="36"/>
        </w:rPr>
        <w:t>Winter</w:t>
      </w:r>
      <w:r>
        <w:rPr>
          <w:rStyle w:val="IntenseEmphasis"/>
          <w:rFonts w:ascii="Times New Roman" w:hAnsi="Times New Roman" w:cs="Times New Roman"/>
          <w:sz w:val="36"/>
          <w:szCs w:val="36"/>
        </w:rPr>
        <w:t xml:space="preserve"> Schedule 202</w:t>
      </w:r>
      <w:r w:rsidR="00A41CB9">
        <w:rPr>
          <w:rStyle w:val="IntenseEmphasis"/>
          <w:rFonts w:ascii="Times New Roman" w:hAnsi="Times New Roman" w:cs="Times New Roman"/>
          <w:sz w:val="36"/>
          <w:szCs w:val="36"/>
        </w:rPr>
        <w:t>6</w:t>
      </w:r>
    </w:p>
    <w:p w14:paraId="6660C9BF" w14:textId="0EF4C39B" w:rsidR="00D4571A" w:rsidRPr="002063F6" w:rsidRDefault="00D4571A" w:rsidP="00F27C4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Youth </w:t>
      </w:r>
      <w:proofErr w:type="gramStart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happens</w:t>
      </w:r>
      <w:proofErr w:type="gramEnd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on Friday nights from 7-9pm, below is the schedule until </w:t>
      </w:r>
      <w:r w:rsidR="002063F6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June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2063F6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(it is subject to change). In the </w:t>
      </w:r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all we will be looking at the Old Testament, and winter semester will focus on the New Testament. </w:t>
      </w:r>
      <w:r w:rsidRPr="002063F6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We will be having parent Sundays this year as well</w:t>
      </w:r>
      <w:proofErr w:type="gramStart"/>
      <w:r w:rsidRPr="002063F6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We will focus on small group </w:t>
      </w:r>
      <w:proofErr w:type="gramStart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nights,</w:t>
      </w:r>
      <w:proofErr w:type="gramEnd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this is where small groups will gather out of the church.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Student Ministry events are where we come together with Quizzing alternating Wednesday or Fridays throughout the year.  If you have </w:t>
      </w:r>
      <w:proofErr w:type="gramStart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questions</w:t>
      </w:r>
      <w:proofErr w:type="gramEnd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please email me at </w:t>
      </w:r>
      <w:hyperlink r:id="rId4" w:history="1">
        <w:r w:rsidRPr="002063F6">
          <w:rPr>
            <w:rStyle w:val="Hyperlink"/>
            <w:rFonts w:ascii="Times New Roman" w:hAnsi="Times New Roman" w:cs="Times New Roman"/>
            <w:color w:val="auto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cody.preiss@erindalealliance.ca</w:t>
        </w:r>
      </w:hyperlink>
      <w:r w:rsidRPr="002063F6">
        <w:rPr>
          <w:rFonts w:ascii="Times New Roman" w:hAnsi="Times New Roman" w:cs="Times New Roman"/>
          <w:sz w:val="24"/>
          <w:szCs w:val="24"/>
        </w:rPr>
        <w:t xml:space="preserve">. If you would like to be added to our email </w:t>
      </w:r>
      <w:proofErr w:type="gramStart"/>
      <w:r w:rsidRPr="002063F6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2063F6">
        <w:rPr>
          <w:rFonts w:ascii="Times New Roman" w:hAnsi="Times New Roman" w:cs="Times New Roman"/>
          <w:sz w:val="24"/>
          <w:szCs w:val="24"/>
        </w:rPr>
        <w:t xml:space="preserve"> please emai</w:t>
      </w:r>
      <w:r w:rsidR="00237876">
        <w:rPr>
          <w:rFonts w:ascii="Times New Roman" w:hAnsi="Times New Roman" w:cs="Times New Roman"/>
          <w:sz w:val="24"/>
          <w:szCs w:val="24"/>
        </w:rPr>
        <w:t>l</w:t>
      </w:r>
      <w:r w:rsidRPr="002063F6">
        <w:rPr>
          <w:rFonts w:ascii="Times New Roman" w:hAnsi="Times New Roman" w:cs="Times New Roman"/>
          <w:sz w:val="24"/>
          <w:szCs w:val="24"/>
        </w:rPr>
        <w:t xml:space="preserve"> me or contact the church office. </w:t>
      </w:r>
    </w:p>
    <w:p w14:paraId="2A289980" w14:textId="00CDE06A" w:rsidR="00D4571A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January 2026</w:t>
      </w:r>
    </w:p>
    <w:p w14:paraId="1721CC50" w14:textId="16D5911B" w:rsidR="00D4571A" w:rsidRPr="00AF22EE" w:rsidRDefault="002063F6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January 9-Kick off! </w:t>
      </w:r>
    </w:p>
    <w:p w14:paraId="06A7D469" w14:textId="2B8AEC20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Jan 16-18</w:t>
      </w:r>
      <w:r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063F6"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Holy Spirit Encounter </w:t>
      </w:r>
      <w:r w:rsidR="00EF48D8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at EAC</w:t>
      </w:r>
    </w:p>
    <w:p w14:paraId="6F8C6E39" w14:textId="3FAC5546" w:rsidR="00D4571A" w:rsidRPr="00AF22EE" w:rsidRDefault="00D4571A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Jan 23- Regular night</w:t>
      </w:r>
    </w:p>
    <w:p w14:paraId="00BDFF58" w14:textId="0C550EB5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Jan 30-31- no youth due to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eader training at YWC.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6D75BE" w14:textId="77777777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74AEF95" w14:textId="3C581011" w:rsidR="00D4571A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February</w:t>
      </w:r>
    </w:p>
    <w:p w14:paraId="0C285690" w14:textId="15B86C6C" w:rsidR="00D4571A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Feb 6- Regular night </w:t>
      </w:r>
    </w:p>
    <w:p w14:paraId="04552093" w14:textId="7C2FCBA7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Feb 13- regular night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Pastor Cody in Senegal with </w:t>
      </w:r>
      <w:proofErr w:type="gramStart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missions</w:t>
      </w:r>
      <w:proofErr w:type="gramEnd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team!</w:t>
      </w:r>
    </w:p>
    <w:p w14:paraId="0E3342DA" w14:textId="4EA6343E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Friday Feb 20- </w:t>
      </w:r>
      <w:r w:rsidR="00EF48D8"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No youth due to break &amp; Pastor Cody in Senegal</w:t>
      </w:r>
    </w:p>
    <w:p w14:paraId="04EF7C04" w14:textId="1CF062E3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Feb 27- Small group night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at the church </w:t>
      </w:r>
    </w:p>
    <w:p w14:paraId="5BB3CF2E" w14:textId="77777777" w:rsidR="002063F6" w:rsidRPr="00AF22EE" w:rsidRDefault="002063F6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6E2906E" w14:textId="4C819DEF" w:rsidR="0095370A" w:rsidRPr="00AF22EE" w:rsidRDefault="002063F6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</w:p>
    <w:p w14:paraId="6FA34362" w14:textId="4021104A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6- Redberry on the Road! </w:t>
      </w:r>
    </w:p>
    <w:p w14:paraId="3431C004" w14:textId="2E0A722E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13-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Regular night</w:t>
      </w:r>
    </w:p>
    <w:p w14:paraId="563D2F77" w14:textId="44C500BD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20- Ranger 2 Go! </w:t>
      </w:r>
    </w:p>
    <w:p w14:paraId="03F3EB91" w14:textId="71012653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27-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proofErr w:type="spellStart"/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nighter</w:t>
      </w:r>
      <w:proofErr w:type="spellEnd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40353EB" w14:textId="77777777" w:rsidR="00D4571A" w:rsidRPr="00AF22EE" w:rsidRDefault="00D4571A" w:rsidP="00D4571A">
      <w:pPr>
        <w:rPr>
          <w:rFonts w:ascii="Times New Roman" w:hAnsi="Times New Roman" w:cs="Times New Roman"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3FD12BD" w14:textId="77777777" w:rsidR="00AF22EE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April</w:t>
      </w:r>
    </w:p>
    <w:p w14:paraId="5B64089E" w14:textId="15E70C61" w:rsidR="00D4571A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Friday April 3- no youth due to Good Friday</w:t>
      </w:r>
    </w:p>
    <w:p w14:paraId="3A63AC24" w14:textId="7481DA00" w:rsidR="00AF22EE" w:rsidRPr="001B6876" w:rsidRDefault="00AF22EE" w:rsidP="00D4571A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6876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Friday April 10- Regular night</w:t>
      </w:r>
      <w:r w:rsidR="001B6876" w:rsidRPr="001B6876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- Parent night- supper provided</w:t>
      </w:r>
    </w:p>
    <w:p w14:paraId="534F62EC" w14:textId="389A8DF5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April 17-Small group night</w:t>
      </w:r>
    </w:p>
    <w:p w14:paraId="34E84856" w14:textId="3F263752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April 24- Regular night</w:t>
      </w:r>
    </w:p>
    <w:p w14:paraId="7BA6D31B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644BAC4" w14:textId="3395060F" w:rsidR="00AF22EE" w:rsidRPr="00AF22EE" w:rsidRDefault="00AF22EE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May</w:t>
      </w:r>
    </w:p>
    <w:p w14:paraId="13C42EE1" w14:textId="719B6FB6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1- Regular night</w:t>
      </w:r>
    </w:p>
    <w:p w14:paraId="38946B1B" w14:textId="45F056DD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8- Regular night</w:t>
      </w:r>
    </w:p>
    <w:p w14:paraId="521C4BE8" w14:textId="680C1EDD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15- Regular night</w:t>
      </w:r>
    </w:p>
    <w:p w14:paraId="2AB44AD6" w14:textId="257F9B7E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22</w:t>
      </w:r>
      <w:r w:rsidR="007A0D1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- regular night</w:t>
      </w:r>
    </w:p>
    <w:p w14:paraId="04B9AF47" w14:textId="34B65062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29- Regular night</w:t>
      </w:r>
    </w:p>
    <w:p w14:paraId="34D7AAAD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98689CD" w14:textId="761DBE60" w:rsidR="00AF22EE" w:rsidRPr="00AF22EE" w:rsidRDefault="00AF22EE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June</w:t>
      </w:r>
    </w:p>
    <w:p w14:paraId="7929D7E0" w14:textId="29468CF0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June 5- Year end! </w:t>
      </w:r>
    </w:p>
    <w:p w14:paraId="56D619E9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0016FC5" w14:textId="1FEBE7C8" w:rsidR="004745ED" w:rsidRPr="00AF22EE" w:rsidRDefault="004745ED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745ED" w:rsidRPr="00AF2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D"/>
    <w:rsid w:val="000C44DE"/>
    <w:rsid w:val="000D2DD1"/>
    <w:rsid w:val="00122EB7"/>
    <w:rsid w:val="001B6876"/>
    <w:rsid w:val="002063F6"/>
    <w:rsid w:val="00237876"/>
    <w:rsid w:val="00380B4E"/>
    <w:rsid w:val="004745ED"/>
    <w:rsid w:val="005C36DB"/>
    <w:rsid w:val="006918C2"/>
    <w:rsid w:val="007951BA"/>
    <w:rsid w:val="007A0D19"/>
    <w:rsid w:val="0095370A"/>
    <w:rsid w:val="009C42D9"/>
    <w:rsid w:val="00A41CB9"/>
    <w:rsid w:val="00AF22EE"/>
    <w:rsid w:val="00AF3F12"/>
    <w:rsid w:val="00D4571A"/>
    <w:rsid w:val="00DA2559"/>
    <w:rsid w:val="00EF48D8"/>
    <w:rsid w:val="00F17785"/>
    <w:rsid w:val="00F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94558"/>
  <w15:chartTrackingRefBased/>
  <w15:docId w15:val="{C7F55C32-E2E6-3547-AD03-F2645C8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1A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5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E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E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7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dy.preiss@erindaleallian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Preiss</dc:creator>
  <cp:keywords/>
  <dc:description/>
  <cp:lastModifiedBy>Cody Preiss</cp:lastModifiedBy>
  <cp:revision>8</cp:revision>
  <dcterms:created xsi:type="dcterms:W3CDTF">2025-12-24T15:57:00Z</dcterms:created>
  <dcterms:modified xsi:type="dcterms:W3CDTF">2026-02-18T13:16:00Z</dcterms:modified>
</cp:coreProperties>
</file>