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A050" w14:textId="77777777" w:rsidR="007B2EC2" w:rsidRPr="007B2EC2" w:rsidRDefault="007B2EC2" w:rsidP="007B2E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B2EC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Spiritual Habits</w:t>
      </w:r>
    </w:p>
    <w:p w14:paraId="0CE1D0FE" w14:textId="5D5242C9" w:rsidR="007B2EC2" w:rsidRPr="007B2EC2" w:rsidRDefault="00ED4454" w:rsidP="007B2E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Scripture</w:t>
      </w:r>
    </w:p>
    <w:p w14:paraId="4E1B4F07" w14:textId="0BD8C21E" w:rsidR="007B2EC2" w:rsidRPr="007B2EC2" w:rsidRDefault="007B2EC2" w:rsidP="007B2E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2EC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November </w:t>
      </w:r>
      <w:r w:rsidR="009A7677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Pr="007B2EC2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2025</w:t>
      </w:r>
    </w:p>
    <w:p w14:paraId="08B3A693" w14:textId="77777777" w:rsidR="007B2EC2" w:rsidRPr="007B2EC2" w:rsidRDefault="007B2EC2" w:rsidP="007B2E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A2AAC35" w14:textId="5BF4C214" w:rsidR="00F33E8D" w:rsidRPr="00ED4454" w:rsidRDefault="00ED4454" w:rsidP="006648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D445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Psalm 119:105, Hebrews 4:12, Matthew 4:4, 2 Timothy 3:16-17, Psalm 119:9, Romans 12:2, James 1:22. </w:t>
      </w:r>
    </w:p>
    <w:p w14:paraId="6936BA90" w14:textId="77777777" w:rsidR="00F33E8D" w:rsidRDefault="00F33E8D" w:rsidP="006648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  <w:lang w:val="en-US"/>
        </w:rPr>
      </w:pPr>
    </w:p>
    <w:p w14:paraId="1EABBEB3" w14:textId="0869AAEB" w:rsidR="00F33E8D" w:rsidRDefault="00F33E8D" w:rsidP="00F33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  <w:t xml:space="preserve">We can’t grow a deep spiritual life </w:t>
      </w:r>
      <w:r w:rsidR="003F4BBA">
        <w:rPr>
          <w:rFonts w:ascii="Times New Roman" w:hAnsi="Times New Roman" w:cs="Times New Roman"/>
          <w:color w:val="000000"/>
          <w:sz w:val="24"/>
          <w:szCs w:val="24"/>
          <w:u w:val="single" w:color="000000"/>
          <w:lang w:val="en-CA"/>
        </w:rPr>
        <w:t>_____________________________</w:t>
      </w:r>
      <w:r w:rsidRPr="00F33E8D"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  <w:t xml:space="preserve"> the voice of God through His Word.</w:t>
      </w:r>
    </w:p>
    <w:p w14:paraId="2DBBC02B" w14:textId="77777777" w:rsidR="00F33E8D" w:rsidRDefault="00F33E8D" w:rsidP="00F33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</w:pPr>
    </w:p>
    <w:p w14:paraId="7EC32E3C" w14:textId="6A9EF2A7" w:rsidR="00F33E8D" w:rsidRDefault="00F33E8D" w:rsidP="00F33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  <w:t xml:space="preserve">In a world that’s constantly shouting—through news feeds, social media, opinions, entertainment—the Bible becomes our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>.</w:t>
      </w:r>
    </w:p>
    <w:p w14:paraId="2031897A" w14:textId="77777777" w:rsidR="00F33E8D" w:rsidRDefault="00F33E8D" w:rsidP="00F33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</w:pPr>
    </w:p>
    <w:p w14:paraId="4E2DD0FA" w14:textId="02FF5DB6" w:rsidR="00F33E8D" w:rsidRPr="00ED4454" w:rsidRDefault="00F33E8D" w:rsidP="006648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  <w:t xml:space="preserve">The goal isn’t just to read the Bible—it’s to be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="003F4BBA" w:rsidRPr="00F33E8D"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  <w:t xml:space="preserve"> </w:t>
      </w:r>
      <w:r w:rsidRPr="00F33E8D"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  <w:t>by it.</w:t>
      </w:r>
    </w:p>
    <w:p w14:paraId="19167422" w14:textId="77777777" w:rsidR="00664832" w:rsidRPr="00664832" w:rsidRDefault="00664832" w:rsidP="006648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FB0207"/>
          <w:sz w:val="16"/>
          <w:szCs w:val="16"/>
          <w:lang w:val="en-US"/>
        </w:rPr>
      </w:pPr>
    </w:p>
    <w:p w14:paraId="757B2083" w14:textId="7C7BA140" w:rsidR="00F33E8D" w:rsidRPr="00F33E8D" w:rsidRDefault="00F33E8D" w:rsidP="00F33E8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God’s Word Is Alive </w:t>
      </w:r>
      <w:r w:rsidR="00ED4454" w:rsidRPr="00F33E8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and</w:t>
      </w:r>
      <w:r w:rsidRPr="00F33E8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Speaks Today</w:t>
      </w:r>
    </w:p>
    <w:p w14:paraId="131777A6" w14:textId="77777777" w:rsidR="00664832" w:rsidRPr="00664832" w:rsidRDefault="00664832" w:rsidP="00664832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11"/>
          <w:szCs w:val="11"/>
          <w:lang w:val="en-US"/>
        </w:rPr>
      </w:pPr>
    </w:p>
    <w:p w14:paraId="173AE0E2" w14:textId="4B8CDCC1" w:rsidR="00F33E8D" w:rsidRPr="00F33E8D" w:rsidRDefault="00F33E8D" w:rsidP="00F33E8D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This is the breath of God reaching across time to speak directly into your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</w:t>
      </w: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, your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>, and your questions today.</w:t>
      </w:r>
    </w:p>
    <w:p w14:paraId="6F19DAE6" w14:textId="77777777" w:rsidR="00664832" w:rsidRDefault="00664832" w:rsidP="0066483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E0A7D5" w14:textId="4D0F10F6" w:rsidR="00F33E8D" w:rsidRPr="00F33E8D" w:rsidRDefault="00F33E8D" w:rsidP="00F33E8D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When you open your Bible, expect to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="003F4BBA" w:rsidRPr="00F33E8D"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  <w:t xml:space="preserve"> </w:t>
      </w: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>the living God. Expect to hear His voice. </w:t>
      </w:r>
    </w:p>
    <w:p w14:paraId="6AE9918D" w14:textId="77777777" w:rsidR="00F33E8D" w:rsidRDefault="00F33E8D" w:rsidP="0066483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F8C0DBF" w14:textId="77777777" w:rsidR="00664832" w:rsidRPr="007B2EC2" w:rsidRDefault="00664832" w:rsidP="0066483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981E699" w14:textId="1B3BBFAA" w:rsidR="007B2EC2" w:rsidRPr="00F33E8D" w:rsidRDefault="00F33E8D" w:rsidP="00F33E8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God’s Word Anchors Us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Truth</w:t>
      </w:r>
    </w:p>
    <w:p w14:paraId="7BBB26F7" w14:textId="77777777" w:rsidR="00664832" w:rsidRPr="00664832" w:rsidRDefault="00664832" w:rsidP="00664832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11"/>
          <w:szCs w:val="11"/>
          <w:lang w:val="en-US"/>
        </w:rPr>
      </w:pPr>
    </w:p>
    <w:p w14:paraId="73554590" w14:textId="77777777" w:rsidR="00F33E8D" w:rsidRPr="00F33E8D" w:rsidRDefault="00F33E8D" w:rsidP="00F33E8D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>Scripture is not just inspirational—it’s transformational.</w:t>
      </w:r>
    </w:p>
    <w:p w14:paraId="6F03575C" w14:textId="77777777" w:rsidR="00664832" w:rsidRPr="00F33E8D" w:rsidRDefault="00664832" w:rsidP="00664832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FB0207"/>
          <w:sz w:val="13"/>
          <w:szCs w:val="13"/>
          <w:lang w:val="en-US"/>
        </w:rPr>
      </w:pPr>
    </w:p>
    <w:p w14:paraId="15995C88" w14:textId="293B6EF1" w:rsidR="00F33E8D" w:rsidRPr="003F4BBA" w:rsidRDefault="00F33E8D" w:rsidP="00F33E8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900" w:hanging="27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It teaches us </w:t>
      </w:r>
      <w:r w:rsidRPr="003F4BBA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what is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Pr="003F4BBA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.</w:t>
      </w:r>
    </w:p>
    <w:p w14:paraId="2CA06654" w14:textId="6BDAA197" w:rsidR="00F33E8D" w:rsidRPr="003F4BBA" w:rsidRDefault="00F33E8D" w:rsidP="00F33E8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900" w:hanging="27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3F4BBA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It rebukes us when we’re headed in the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Pr="003F4BBA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.</w:t>
      </w:r>
    </w:p>
    <w:p w14:paraId="7CBF4BD5" w14:textId="5C37808F" w:rsidR="00F33E8D" w:rsidRPr="003F4BBA" w:rsidRDefault="00F33E8D" w:rsidP="00F33E8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900" w:hanging="27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3F4BBA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It corrects us, showing us the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Pr="003F4BBA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.</w:t>
      </w:r>
    </w:p>
    <w:p w14:paraId="491F3BC4" w14:textId="1D8A8C7A" w:rsidR="00F33E8D" w:rsidRPr="003F4BBA" w:rsidRDefault="00F33E8D" w:rsidP="00F33E8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900" w:hanging="27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3F4BBA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I</w:t>
      </w:r>
      <w:r w:rsidRPr="003F4BBA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t trains us to live in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="003F4BBA"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 </w:t>
      </w:r>
      <w:r w:rsidRPr="003F4BBA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—to walk like Jesus.</w:t>
      </w:r>
    </w:p>
    <w:p w14:paraId="535D7475" w14:textId="77777777" w:rsidR="00664832" w:rsidRPr="003F4BBA" w:rsidRDefault="00664832" w:rsidP="00ED44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FB0207"/>
          <w:sz w:val="24"/>
          <w:szCs w:val="24"/>
          <w:lang w:val="en-US"/>
        </w:rPr>
      </w:pPr>
    </w:p>
    <w:p w14:paraId="49BD7818" w14:textId="1321E245" w:rsidR="007B2EC2" w:rsidRDefault="00F33E8D" w:rsidP="00F33E8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God’s Word Transforms Us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From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Inside Out</w:t>
      </w:r>
    </w:p>
    <w:p w14:paraId="4071615A" w14:textId="77777777" w:rsidR="00664832" w:rsidRPr="00664832" w:rsidRDefault="00664832" w:rsidP="006648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11"/>
          <w:szCs w:val="11"/>
          <w:lang w:val="en-US"/>
        </w:rPr>
      </w:pPr>
    </w:p>
    <w:p w14:paraId="061E9665" w14:textId="77B0FA71" w:rsidR="00664832" w:rsidRDefault="00F33E8D" w:rsidP="00F33E8D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When we spend time in Scripture, something begins to shift. Our thoughts become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</w:t>
      </w: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. Our attitudes begin to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</w:t>
      </w: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. Our desires begin to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</w:t>
      </w:r>
      <w:r w:rsidR="003F4BBA" w:rsidRPr="00F33E8D"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  <w:t xml:space="preserve"> </w:t>
      </w: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>with His.</w:t>
      </w:r>
    </w:p>
    <w:p w14:paraId="4AD7C45B" w14:textId="77777777" w:rsidR="00F33E8D" w:rsidRDefault="00F33E8D" w:rsidP="00F33E8D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</w:p>
    <w:p w14:paraId="57BF09EF" w14:textId="77777777" w:rsidR="00F33E8D" w:rsidRPr="00F33E8D" w:rsidRDefault="00F33E8D" w:rsidP="00F33E8D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  <w:t>When we read it with humility and respond with obedience—transformation takes place.</w:t>
      </w:r>
    </w:p>
    <w:p w14:paraId="2BACAC3D" w14:textId="77777777" w:rsidR="00F33E8D" w:rsidRPr="00F33E8D" w:rsidRDefault="00F33E8D" w:rsidP="00F33E8D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13"/>
          <w:szCs w:val="13"/>
          <w:lang w:val="en-CA"/>
        </w:rPr>
      </w:pPr>
    </w:p>
    <w:p w14:paraId="406035BA" w14:textId="69D76ADE" w:rsidR="00F33E8D" w:rsidRPr="00F33E8D" w:rsidRDefault="00F33E8D" w:rsidP="00F33E8D">
      <w:pPr>
        <w:pStyle w:val="ListParagraph"/>
        <w:numPr>
          <w:ilvl w:val="0"/>
          <w:numId w:val="4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We begin to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="003F4BBA" w:rsidRPr="00F33E8D"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  <w:t xml:space="preserve"> </w:t>
      </w: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>differently.</w:t>
      </w:r>
    </w:p>
    <w:p w14:paraId="45F9FF34" w14:textId="5289F356" w:rsidR="00F33E8D" w:rsidRPr="00F33E8D" w:rsidRDefault="00F33E8D" w:rsidP="00F33E8D">
      <w:pPr>
        <w:pStyle w:val="ListParagraph"/>
        <w:numPr>
          <w:ilvl w:val="0"/>
          <w:numId w:val="4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Forgive more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.</w:t>
      </w:r>
    </w:p>
    <w:p w14:paraId="22C0578B" w14:textId="2696C2CA" w:rsidR="00F33E8D" w:rsidRPr="00F33E8D" w:rsidRDefault="00F33E8D" w:rsidP="00F33E8D">
      <w:pPr>
        <w:pStyle w:val="ListParagraph"/>
        <w:numPr>
          <w:ilvl w:val="0"/>
          <w:numId w:val="4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Love more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.</w:t>
      </w:r>
    </w:p>
    <w:p w14:paraId="47EB2751" w14:textId="4CB9EE91" w:rsidR="00F33E8D" w:rsidRPr="00F33E8D" w:rsidRDefault="00F33E8D" w:rsidP="00F33E8D">
      <w:pPr>
        <w:pStyle w:val="ListParagraph"/>
        <w:numPr>
          <w:ilvl w:val="0"/>
          <w:numId w:val="4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  <w:r w:rsidRPr="00F33E8D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Live more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_____________________________</w:t>
      </w:r>
      <w:r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.</w:t>
      </w:r>
    </w:p>
    <w:p w14:paraId="719F8E16" w14:textId="77777777" w:rsidR="00F33E8D" w:rsidRDefault="00F33E8D" w:rsidP="00F33E8D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</w:p>
    <w:p w14:paraId="19989193" w14:textId="685C79E8" w:rsidR="00664832" w:rsidRDefault="00ED4454" w:rsidP="00ED4454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D445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Open the book; open your life.</w:t>
      </w:r>
    </w:p>
    <w:p w14:paraId="14F7BE47" w14:textId="77777777" w:rsidR="00ED4454" w:rsidRDefault="00ED4454" w:rsidP="00ED4454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525F681" w14:textId="520E61AA" w:rsidR="00ED4454" w:rsidRPr="00ED4454" w:rsidRDefault="00ED4454" w:rsidP="00ED4454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CA"/>
        </w:rPr>
      </w:pPr>
      <w:r w:rsidRPr="00ED4454">
        <w:rPr>
          <w:rFonts w:ascii="Times New Roman" w:hAnsi="Times New Roman" w:cs="Times New Roman"/>
          <w:color w:val="000000"/>
          <w:sz w:val="24"/>
          <w:szCs w:val="24"/>
          <w:lang w:val="en-CA"/>
        </w:rPr>
        <w:t xml:space="preserve">The habit of Scripture is not about checking a religious box. It’s about 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</w:t>
      </w:r>
      <w:r w:rsid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</w:t>
      </w:r>
      <w:r w:rsidR="003F4BBA" w:rsidRPr="003F4BBA">
        <w:rPr>
          <w:rFonts w:ascii="Times New Roman" w:hAnsi="Times New Roman" w:cs="Times New Roman"/>
          <w:color w:val="000000"/>
          <w:sz w:val="24"/>
          <w:szCs w:val="24"/>
          <w:lang w:val="en-CA"/>
        </w:rPr>
        <w:t>____________________</w:t>
      </w:r>
      <w:r w:rsidR="003F4BBA" w:rsidRPr="00F33E8D">
        <w:rPr>
          <w:rFonts w:ascii="Times New Roman" w:hAnsi="Times New Roman" w:cs="Times New Roman"/>
          <w:color w:val="000000"/>
          <w:sz w:val="24"/>
          <w:szCs w:val="24"/>
          <w:u w:color="000000"/>
          <w:lang w:val="en-CA"/>
        </w:rPr>
        <w:t xml:space="preserve"> </w:t>
      </w:r>
      <w:r w:rsidRPr="00ED4454">
        <w:rPr>
          <w:rFonts w:ascii="Times New Roman" w:hAnsi="Times New Roman" w:cs="Times New Roman"/>
          <w:color w:val="000000"/>
          <w:sz w:val="24"/>
          <w:szCs w:val="24"/>
          <w:lang w:val="en-CA"/>
        </w:rPr>
        <w:t>that listens to God. A life that is rooted, grounded, and growing.</w:t>
      </w:r>
    </w:p>
    <w:p w14:paraId="0BA8F89C" w14:textId="77777777" w:rsidR="00664832" w:rsidRPr="007B2EC2" w:rsidRDefault="00664832" w:rsidP="006648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  <w:lang w:val="en-US"/>
        </w:rPr>
      </w:pPr>
    </w:p>
    <w:p w14:paraId="404A6697" w14:textId="683F9D19" w:rsidR="00664832" w:rsidRDefault="007B2EC2" w:rsidP="006648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  <w:lang w:val="en-US"/>
        </w:rPr>
      </w:pPr>
      <w:r w:rsidRPr="007B2EC2">
        <w:rPr>
          <w:rFonts w:ascii="Times New Roman" w:hAnsi="Times New Roman" w:cs="Times New Roman"/>
          <w:color w:val="000000"/>
          <w:sz w:val="24"/>
          <w:szCs w:val="24"/>
          <w:u w:color="000000"/>
          <w:lang w:val="en-US"/>
        </w:rPr>
        <w:t>Challenge for the Week</w:t>
      </w:r>
      <w:r w:rsidR="00ED4454">
        <w:rPr>
          <w:rFonts w:ascii="Times New Roman" w:hAnsi="Times New Roman" w:cs="Times New Roman"/>
          <w:color w:val="000000"/>
          <w:sz w:val="24"/>
          <w:szCs w:val="24"/>
          <w:u w:color="000000"/>
          <w:lang w:val="en-US"/>
        </w:rPr>
        <w:t>:</w:t>
      </w:r>
    </w:p>
    <w:p w14:paraId="5EB3C891" w14:textId="643951CA" w:rsidR="007B532E" w:rsidRPr="00ED4454" w:rsidRDefault="00ED4454" w:rsidP="00ED4454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u w:color="000000"/>
          <w:lang w:val="en-US"/>
        </w:rPr>
      </w:pPr>
      <w:r w:rsidRPr="00ED4454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</w:rPr>
        <w:t>C</w:t>
      </w:r>
      <w:r w:rsidRPr="00ED4454">
        <w:rPr>
          <w:rFonts w:ascii="Times New Roman" w:hAnsi="Times New Roman" w:cs="Times New Roman"/>
          <w:i/>
          <w:iCs/>
          <w:color w:val="000000"/>
          <w:sz w:val="24"/>
          <w:szCs w:val="24"/>
          <w:u w:color="000000"/>
        </w:rPr>
        <w:t>ommit</w:t>
      </w:r>
      <w:r w:rsidRPr="00ED445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to reading the Bible every day for at least 10 minutes.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8"/>
        <w:gridCol w:w="8802"/>
      </w:tblGrid>
      <w:tr w:rsidR="003763FD" w:rsidRPr="001A5D53" w14:paraId="3D45C9BF" w14:textId="77777777" w:rsidTr="002260C5">
        <w:trPr>
          <w:trHeight w:val="1160"/>
        </w:trPr>
        <w:tc>
          <w:tcPr>
            <w:tcW w:w="1988" w:type="dxa"/>
            <w:vAlign w:val="center"/>
          </w:tcPr>
          <w:p w14:paraId="1B57811B" w14:textId="77777777" w:rsidR="003763FD" w:rsidRPr="001A5D53" w:rsidRDefault="003763FD" w:rsidP="001A5D53">
            <w:pPr>
              <w:pStyle w:val="Header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3959722A" wp14:editId="377D7D91">
                  <wp:extent cx="908050" cy="690428"/>
                  <wp:effectExtent l="0" t="0" r="0" b="0"/>
                  <wp:docPr id="390593575" name="Picture 390593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52" cy="73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vAlign w:val="center"/>
          </w:tcPr>
          <w:p w14:paraId="07009F83" w14:textId="77777777" w:rsidR="003763FD" w:rsidRPr="001A5D53" w:rsidRDefault="003763FD" w:rsidP="001A5D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Sermon Discussion Guide</w:t>
            </w:r>
          </w:p>
          <w:p w14:paraId="3DF408A1" w14:textId="0083B422" w:rsidR="003763FD" w:rsidRPr="00664832" w:rsidRDefault="00664832" w:rsidP="001A5D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SPIRITUAL HABITS</w:t>
            </w:r>
          </w:p>
          <w:p w14:paraId="55FBF07D" w14:textId="57A44ED9" w:rsidR="003763FD" w:rsidRPr="001A5D53" w:rsidRDefault="009B0A9B" w:rsidP="001A5D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Prayer</w:t>
            </w:r>
          </w:p>
        </w:tc>
      </w:tr>
    </w:tbl>
    <w:p w14:paraId="1D34353F" w14:textId="4C8BBCDB" w:rsidR="003557A1" w:rsidRPr="005E3BE9" w:rsidRDefault="003557A1" w:rsidP="001A5D53">
      <w:pPr>
        <w:pStyle w:val="Heading3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1E8BD" w14:textId="77777777" w:rsidR="005E3BE9" w:rsidRDefault="005E3BE9" w:rsidP="005E3BE9">
      <w:pPr>
        <w:pStyle w:val="ListParagraph"/>
        <w:numPr>
          <w:ilvl w:val="0"/>
          <w:numId w:val="46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BE9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the word “Scripture” mean to you personally?</w:t>
      </w:r>
    </w:p>
    <w:p w14:paraId="223C5074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89DDC4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F1536B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C506E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6F371" w14:textId="77777777" w:rsidR="005E3BE9" w:rsidRPr="00634938" w:rsidRDefault="005E3BE9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80D5EE6" w14:textId="77777777" w:rsidR="005E3BE9" w:rsidRDefault="005E3BE9" w:rsidP="005E3BE9">
      <w:pPr>
        <w:pStyle w:val="ListParagraph"/>
        <w:numPr>
          <w:ilvl w:val="0"/>
          <w:numId w:val="46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BE9">
        <w:rPr>
          <w:rFonts w:ascii="Times New Roman" w:eastAsia="Times New Roman" w:hAnsi="Times New Roman" w:cs="Times New Roman"/>
          <w:color w:val="000000"/>
          <w:sz w:val="24"/>
          <w:szCs w:val="24"/>
        </w:rPr>
        <w:t>What role does Scripture play in your daily life?</w:t>
      </w:r>
    </w:p>
    <w:p w14:paraId="12814D31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F09C9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1D5956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D3139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F9FDEB" w14:textId="77777777" w:rsidR="005E3BE9" w:rsidRP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E8E53" w14:textId="77777777" w:rsidR="005E3BE9" w:rsidRPr="005E3BE9" w:rsidRDefault="005E3BE9" w:rsidP="005E3BE9">
      <w:pPr>
        <w:pStyle w:val="ListParagraph"/>
        <w:numPr>
          <w:ilvl w:val="0"/>
          <w:numId w:val="46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BE9">
        <w:rPr>
          <w:rFonts w:ascii="Times New Roman" w:eastAsia="Times New Roman" w:hAnsi="Times New Roman" w:cs="Times New Roman"/>
          <w:color w:val="000000"/>
          <w:sz w:val="24"/>
          <w:szCs w:val="24"/>
        </w:rPr>
        <w:t>Can you share a time when a Bible passage spoke directly to something you were going through?</w:t>
      </w:r>
    </w:p>
    <w:p w14:paraId="52FEBB15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425AD9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2E1C1F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5CDF9E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29E152" w14:textId="77777777" w:rsidR="005E3BE9" w:rsidRP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3569F" w14:textId="77777777" w:rsidR="005E3BE9" w:rsidRPr="005E3BE9" w:rsidRDefault="005E3BE9" w:rsidP="005E3BE9">
      <w:pPr>
        <w:pStyle w:val="ListParagraph"/>
        <w:numPr>
          <w:ilvl w:val="0"/>
          <w:numId w:val="46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BE9">
        <w:rPr>
          <w:rFonts w:ascii="Times New Roman" w:eastAsia="Times New Roman" w:hAnsi="Times New Roman" w:cs="Times New Roman"/>
          <w:color w:val="000000"/>
          <w:sz w:val="24"/>
          <w:szCs w:val="24"/>
        </w:rPr>
        <w:t>How can we discern between our own opinions and what Scripture actually teaches?</w:t>
      </w:r>
    </w:p>
    <w:p w14:paraId="587EDA11" w14:textId="77777777" w:rsidR="005E3BE9" w:rsidRDefault="005E3BE9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69697556" w14:textId="77777777" w:rsidR="005E3BE9" w:rsidRDefault="005E3BE9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0D62F98" w14:textId="77777777" w:rsidR="005E3BE9" w:rsidRDefault="005E3BE9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72F4F49" w14:textId="77777777" w:rsidR="005E3BE9" w:rsidRDefault="005E3BE9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A5A10A5" w14:textId="77777777" w:rsidR="005E3BE9" w:rsidRPr="00634938" w:rsidRDefault="005E3BE9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580A2E2" w14:textId="77777777" w:rsidR="005E3BE9" w:rsidRDefault="005E3BE9" w:rsidP="005E3BE9">
      <w:pPr>
        <w:pStyle w:val="ListParagraph"/>
        <w:numPr>
          <w:ilvl w:val="0"/>
          <w:numId w:val="46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BE9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Scripture challenge the culture we live in today?</w:t>
      </w:r>
    </w:p>
    <w:p w14:paraId="487A0F81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01664B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B0843A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8CC6AE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B3355" w14:textId="77777777" w:rsidR="005E3BE9" w:rsidRP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57060" w14:textId="77777777" w:rsidR="005E3BE9" w:rsidRPr="005E3BE9" w:rsidRDefault="005E3BE9" w:rsidP="005E3BE9">
      <w:pPr>
        <w:pStyle w:val="ListParagraph"/>
        <w:numPr>
          <w:ilvl w:val="0"/>
          <w:numId w:val="46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BE9">
        <w:rPr>
          <w:rFonts w:ascii="Times New Roman" w:eastAsia="Times New Roman" w:hAnsi="Times New Roman" w:cs="Times New Roman"/>
          <w:color w:val="000000"/>
          <w:sz w:val="24"/>
          <w:szCs w:val="24"/>
        </w:rPr>
        <w:t>How can Christians use Scripture wisely in conversations with non-believers?</w:t>
      </w:r>
    </w:p>
    <w:p w14:paraId="1CE4D62A" w14:textId="77777777" w:rsidR="005E3BE9" w:rsidRDefault="005E3BE9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9B7A94F" w14:textId="77777777" w:rsidR="005E3BE9" w:rsidRDefault="005E3BE9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4A8C113" w14:textId="77777777" w:rsidR="007C5D4C" w:rsidRDefault="007C5D4C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E18DD0F" w14:textId="77777777" w:rsidR="003F4BBA" w:rsidRDefault="003F4BBA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D41CC00" w14:textId="77777777" w:rsidR="005E3BE9" w:rsidRPr="00634938" w:rsidRDefault="005E3BE9" w:rsidP="005E3BE9">
      <w:p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1F8C116" w14:textId="77777777" w:rsidR="005E3BE9" w:rsidRDefault="005E3BE9" w:rsidP="005E3BE9">
      <w:pPr>
        <w:pStyle w:val="ListParagraph"/>
        <w:numPr>
          <w:ilvl w:val="0"/>
          <w:numId w:val="46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BE9">
        <w:rPr>
          <w:rFonts w:ascii="Times New Roman" w:eastAsia="Times New Roman" w:hAnsi="Times New Roman" w:cs="Times New Roman"/>
          <w:color w:val="000000"/>
          <w:sz w:val="24"/>
          <w:szCs w:val="24"/>
        </w:rPr>
        <w:t>Which verse or story from the Bible has had the most impact on your faith journey?</w:t>
      </w:r>
    </w:p>
    <w:p w14:paraId="067E6E52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7FBF24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955350" w14:textId="77777777" w:rsid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C1F556" w14:textId="77777777" w:rsidR="003F4BBA" w:rsidRDefault="003F4BBA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5C105" w14:textId="77777777" w:rsidR="005E3BE9" w:rsidRPr="005E3BE9" w:rsidRDefault="005E3BE9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141979" w14:textId="77777777" w:rsidR="005E3BE9" w:rsidRDefault="005E3BE9" w:rsidP="005E3BE9">
      <w:pPr>
        <w:pStyle w:val="ListParagraph"/>
        <w:numPr>
          <w:ilvl w:val="0"/>
          <w:numId w:val="46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BE9">
        <w:rPr>
          <w:rFonts w:ascii="Times New Roman" w:eastAsia="Times New Roman" w:hAnsi="Times New Roman" w:cs="Times New Roman"/>
          <w:color w:val="000000"/>
          <w:sz w:val="24"/>
          <w:szCs w:val="24"/>
        </w:rPr>
        <w:t>In what ways does reading Scripture help you grow closer to God?</w:t>
      </w:r>
    </w:p>
    <w:p w14:paraId="6EDE2120" w14:textId="369DEB20" w:rsidR="00D170A0" w:rsidRPr="005E3BE9" w:rsidRDefault="00D170A0" w:rsidP="005E3B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170A0" w:rsidRPr="005E3BE9" w:rsidSect="0083365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AECCB74"/>
    <w:lvl w:ilvl="0" w:tplc="DC46269A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AF3984"/>
    <w:multiLevelType w:val="hybridMultilevel"/>
    <w:tmpl w:val="8A926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83DBB"/>
    <w:multiLevelType w:val="hybridMultilevel"/>
    <w:tmpl w:val="F9CC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274AF"/>
    <w:multiLevelType w:val="hybridMultilevel"/>
    <w:tmpl w:val="47D4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BE0D25"/>
    <w:multiLevelType w:val="multilevel"/>
    <w:tmpl w:val="D2F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510088"/>
    <w:multiLevelType w:val="multilevel"/>
    <w:tmpl w:val="3EA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A04F84"/>
    <w:multiLevelType w:val="hybridMultilevel"/>
    <w:tmpl w:val="BE92662E"/>
    <w:lvl w:ilvl="0" w:tplc="2A5E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C037E"/>
    <w:multiLevelType w:val="hybridMultilevel"/>
    <w:tmpl w:val="50E4D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52CFF"/>
    <w:multiLevelType w:val="hybridMultilevel"/>
    <w:tmpl w:val="BA6A0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A0732"/>
    <w:multiLevelType w:val="multilevel"/>
    <w:tmpl w:val="755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D2473"/>
    <w:multiLevelType w:val="hybridMultilevel"/>
    <w:tmpl w:val="2C38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228E5"/>
    <w:multiLevelType w:val="hybridMultilevel"/>
    <w:tmpl w:val="DFE01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0717C"/>
    <w:multiLevelType w:val="multilevel"/>
    <w:tmpl w:val="DBEA3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DB90C7C"/>
    <w:multiLevelType w:val="hybridMultilevel"/>
    <w:tmpl w:val="373C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47107"/>
    <w:multiLevelType w:val="multilevel"/>
    <w:tmpl w:val="EF8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3416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A8434FA"/>
    <w:multiLevelType w:val="multilevel"/>
    <w:tmpl w:val="1B527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BFF138A"/>
    <w:multiLevelType w:val="multilevel"/>
    <w:tmpl w:val="EC306C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6273B0"/>
    <w:multiLevelType w:val="hybridMultilevel"/>
    <w:tmpl w:val="DBD2C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93D94"/>
    <w:multiLevelType w:val="hybridMultilevel"/>
    <w:tmpl w:val="95161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16896"/>
    <w:multiLevelType w:val="hybridMultilevel"/>
    <w:tmpl w:val="18DCEE68"/>
    <w:lvl w:ilvl="0" w:tplc="694A94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C7897"/>
    <w:multiLevelType w:val="hybridMultilevel"/>
    <w:tmpl w:val="BFB04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141E34"/>
    <w:multiLevelType w:val="multilevel"/>
    <w:tmpl w:val="BC42E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0DE57B8"/>
    <w:multiLevelType w:val="multilevel"/>
    <w:tmpl w:val="C22C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1D33E9"/>
    <w:multiLevelType w:val="hybridMultilevel"/>
    <w:tmpl w:val="C58AE0B2"/>
    <w:lvl w:ilvl="0" w:tplc="59A0D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20637"/>
    <w:multiLevelType w:val="hybridMultilevel"/>
    <w:tmpl w:val="D094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846C2"/>
    <w:multiLevelType w:val="hybridMultilevel"/>
    <w:tmpl w:val="AAC62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C761D2"/>
    <w:multiLevelType w:val="multilevel"/>
    <w:tmpl w:val="503C9B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D63DC8"/>
    <w:multiLevelType w:val="hybridMultilevel"/>
    <w:tmpl w:val="EB20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66DD4"/>
    <w:multiLevelType w:val="multilevel"/>
    <w:tmpl w:val="49E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6B4298"/>
    <w:multiLevelType w:val="hybridMultilevel"/>
    <w:tmpl w:val="D6A4F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30E3C"/>
    <w:multiLevelType w:val="hybridMultilevel"/>
    <w:tmpl w:val="9E0E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85B1C"/>
    <w:multiLevelType w:val="hybridMultilevel"/>
    <w:tmpl w:val="481CA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1153AB8"/>
    <w:multiLevelType w:val="hybridMultilevel"/>
    <w:tmpl w:val="692E9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91CA8"/>
    <w:multiLevelType w:val="multilevel"/>
    <w:tmpl w:val="1CB24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4BA7BB1"/>
    <w:multiLevelType w:val="hybridMultilevel"/>
    <w:tmpl w:val="17F8E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D6B7FA2"/>
    <w:multiLevelType w:val="multilevel"/>
    <w:tmpl w:val="8B3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7020C7"/>
    <w:multiLevelType w:val="multilevel"/>
    <w:tmpl w:val="7A3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3E655E"/>
    <w:multiLevelType w:val="hybridMultilevel"/>
    <w:tmpl w:val="2D90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70EA"/>
    <w:multiLevelType w:val="multilevel"/>
    <w:tmpl w:val="0A4C4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72E6332"/>
    <w:multiLevelType w:val="hybridMultilevel"/>
    <w:tmpl w:val="9D3A35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917CF"/>
    <w:multiLevelType w:val="multilevel"/>
    <w:tmpl w:val="4110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58938">
    <w:abstractNumId w:val="26"/>
  </w:num>
  <w:num w:numId="2" w16cid:durableId="2004770961">
    <w:abstractNumId w:val="43"/>
  </w:num>
  <w:num w:numId="3" w16cid:durableId="1414548059">
    <w:abstractNumId w:val="16"/>
  </w:num>
  <w:num w:numId="4" w16cid:durableId="943656725">
    <w:abstractNumId w:val="38"/>
  </w:num>
  <w:num w:numId="5" w16cid:durableId="137961596">
    <w:abstractNumId w:val="20"/>
  </w:num>
  <w:num w:numId="6" w16cid:durableId="818569119">
    <w:abstractNumId w:val="10"/>
  </w:num>
  <w:num w:numId="7" w16cid:durableId="1934314564">
    <w:abstractNumId w:val="42"/>
  </w:num>
  <w:num w:numId="8" w16cid:durableId="900753249">
    <w:abstractNumId w:val="24"/>
  </w:num>
  <w:num w:numId="9" w16cid:durableId="1879122474">
    <w:abstractNumId w:val="32"/>
  </w:num>
  <w:num w:numId="10" w16cid:durableId="2116706072">
    <w:abstractNumId w:val="9"/>
  </w:num>
  <w:num w:numId="11" w16cid:durableId="460421247">
    <w:abstractNumId w:val="40"/>
  </w:num>
  <w:num w:numId="12" w16cid:durableId="1367677605">
    <w:abstractNumId w:val="45"/>
  </w:num>
  <w:num w:numId="13" w16cid:durableId="1124539367">
    <w:abstractNumId w:val="41"/>
  </w:num>
  <w:num w:numId="14" w16cid:durableId="829977881">
    <w:abstractNumId w:val="13"/>
  </w:num>
  <w:num w:numId="15" w16cid:durableId="758718794">
    <w:abstractNumId w:val="18"/>
  </w:num>
  <w:num w:numId="16" w16cid:durableId="1420787613">
    <w:abstractNumId w:val="33"/>
  </w:num>
  <w:num w:numId="17" w16cid:durableId="1790003864">
    <w:abstractNumId w:val="8"/>
  </w:num>
  <w:num w:numId="18" w16cid:durableId="1922909079">
    <w:abstractNumId w:val="22"/>
  </w:num>
  <w:num w:numId="19" w16cid:durableId="1129975104">
    <w:abstractNumId w:val="21"/>
  </w:num>
  <w:num w:numId="20" w16cid:durableId="595751767">
    <w:abstractNumId w:val="12"/>
  </w:num>
  <w:num w:numId="21" w16cid:durableId="698164035">
    <w:abstractNumId w:val="5"/>
  </w:num>
  <w:num w:numId="22" w16cid:durableId="2096051773">
    <w:abstractNumId w:val="44"/>
  </w:num>
  <w:num w:numId="23" w16cid:durableId="2114861717">
    <w:abstractNumId w:val="31"/>
  </w:num>
  <w:num w:numId="24" w16cid:durableId="1105423923">
    <w:abstractNumId w:val="29"/>
  </w:num>
  <w:num w:numId="25" w16cid:durableId="610740877">
    <w:abstractNumId w:val="19"/>
  </w:num>
  <w:num w:numId="26" w16cid:durableId="27799357">
    <w:abstractNumId w:val="34"/>
  </w:num>
  <w:num w:numId="27" w16cid:durableId="464348556">
    <w:abstractNumId w:val="0"/>
  </w:num>
  <w:num w:numId="28" w16cid:durableId="1980301992">
    <w:abstractNumId w:val="1"/>
  </w:num>
  <w:num w:numId="29" w16cid:durableId="617758143">
    <w:abstractNumId w:val="2"/>
  </w:num>
  <w:num w:numId="30" w16cid:durableId="53965680">
    <w:abstractNumId w:val="3"/>
  </w:num>
  <w:num w:numId="31" w16cid:durableId="1593930288">
    <w:abstractNumId w:val="4"/>
  </w:num>
  <w:num w:numId="32" w16cid:durableId="1160389234">
    <w:abstractNumId w:val="37"/>
  </w:num>
  <w:num w:numId="33" w16cid:durableId="1941521432">
    <w:abstractNumId w:val="11"/>
  </w:num>
  <w:num w:numId="34" w16cid:durableId="445546431">
    <w:abstractNumId w:val="36"/>
  </w:num>
  <w:num w:numId="35" w16cid:durableId="300695015">
    <w:abstractNumId w:val="39"/>
  </w:num>
  <w:num w:numId="36" w16cid:durableId="128212673">
    <w:abstractNumId w:val="23"/>
  </w:num>
  <w:num w:numId="37" w16cid:durableId="180317844">
    <w:abstractNumId w:val="7"/>
  </w:num>
  <w:num w:numId="38" w16cid:durableId="2039701344">
    <w:abstractNumId w:val="27"/>
  </w:num>
  <w:num w:numId="39" w16cid:durableId="1384252103">
    <w:abstractNumId w:val="28"/>
  </w:num>
  <w:num w:numId="40" w16cid:durableId="629555597">
    <w:abstractNumId w:val="6"/>
  </w:num>
  <w:num w:numId="41" w16cid:durableId="520556912">
    <w:abstractNumId w:val="17"/>
  </w:num>
  <w:num w:numId="42" w16cid:durableId="828178978">
    <w:abstractNumId w:val="15"/>
  </w:num>
  <w:num w:numId="43" w16cid:durableId="1971739308">
    <w:abstractNumId w:val="25"/>
  </w:num>
  <w:num w:numId="44" w16cid:durableId="672757266">
    <w:abstractNumId w:val="35"/>
  </w:num>
  <w:num w:numId="45" w16cid:durableId="729621988">
    <w:abstractNumId w:val="30"/>
  </w:num>
  <w:num w:numId="46" w16cid:durableId="288825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D7"/>
    <w:rsid w:val="000B1547"/>
    <w:rsid w:val="000B21B8"/>
    <w:rsid w:val="000D4E9B"/>
    <w:rsid w:val="000E5B6C"/>
    <w:rsid w:val="001A5D53"/>
    <w:rsid w:val="001D6E2A"/>
    <w:rsid w:val="00266BE7"/>
    <w:rsid w:val="00273CD9"/>
    <w:rsid w:val="002D2AD7"/>
    <w:rsid w:val="003557A1"/>
    <w:rsid w:val="00370F45"/>
    <w:rsid w:val="003763FD"/>
    <w:rsid w:val="003F4BBA"/>
    <w:rsid w:val="0044086B"/>
    <w:rsid w:val="004507F5"/>
    <w:rsid w:val="00495F16"/>
    <w:rsid w:val="004C2362"/>
    <w:rsid w:val="004F20E5"/>
    <w:rsid w:val="00526BB9"/>
    <w:rsid w:val="00555A9A"/>
    <w:rsid w:val="005E2CE1"/>
    <w:rsid w:val="005E3BE9"/>
    <w:rsid w:val="00637DB1"/>
    <w:rsid w:val="00642CFD"/>
    <w:rsid w:val="006453FD"/>
    <w:rsid w:val="00664832"/>
    <w:rsid w:val="007250AC"/>
    <w:rsid w:val="007B2EC2"/>
    <w:rsid w:val="007B532E"/>
    <w:rsid w:val="007C5D4C"/>
    <w:rsid w:val="00833655"/>
    <w:rsid w:val="00845E5E"/>
    <w:rsid w:val="00876936"/>
    <w:rsid w:val="00881CEB"/>
    <w:rsid w:val="008E779F"/>
    <w:rsid w:val="00907FF4"/>
    <w:rsid w:val="0096281E"/>
    <w:rsid w:val="009956C9"/>
    <w:rsid w:val="009A7677"/>
    <w:rsid w:val="009B0A9B"/>
    <w:rsid w:val="00B05735"/>
    <w:rsid w:val="00C0592A"/>
    <w:rsid w:val="00C77342"/>
    <w:rsid w:val="00C96D0E"/>
    <w:rsid w:val="00D170A0"/>
    <w:rsid w:val="00D96EE3"/>
    <w:rsid w:val="00DD4C43"/>
    <w:rsid w:val="00EB09B1"/>
    <w:rsid w:val="00EC477C"/>
    <w:rsid w:val="00ED4454"/>
    <w:rsid w:val="00F15A28"/>
    <w:rsid w:val="00F33E8D"/>
    <w:rsid w:val="00F561FA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F233"/>
  <w15:docId w15:val="{241FE5D9-19EE-3641-B324-C010E67F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170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4E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4E9B"/>
  </w:style>
  <w:style w:type="paragraph" w:styleId="Header">
    <w:name w:val="header"/>
    <w:basedOn w:val="Normal"/>
    <w:link w:val="HeaderChar"/>
    <w:uiPriority w:val="99"/>
    <w:unhideWhenUsed/>
    <w:rsid w:val="003763FD"/>
    <w:pPr>
      <w:tabs>
        <w:tab w:val="center" w:pos="4680"/>
        <w:tab w:val="right" w:pos="9360"/>
      </w:tabs>
      <w:spacing w:line="240" w:lineRule="auto"/>
    </w:pPr>
    <w:rPr>
      <w:rFonts w:eastAsia="Times New Roman"/>
      <w:b/>
      <w:i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763FD"/>
    <w:rPr>
      <w:rFonts w:eastAsia="Times New Roman"/>
      <w:b/>
      <w:i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37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763FD"/>
    <w:rPr>
      <w:b/>
      <w:bCs/>
    </w:rPr>
  </w:style>
  <w:style w:type="character" w:styleId="Emphasis">
    <w:name w:val="Emphasis"/>
    <w:basedOn w:val="DefaultParagraphFont"/>
    <w:uiPriority w:val="20"/>
    <w:qFormat/>
    <w:rsid w:val="003763F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A5D53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Gateway North Bay</cp:lastModifiedBy>
  <cp:revision>3</cp:revision>
  <cp:lastPrinted>2025-11-06T17:21:00Z</cp:lastPrinted>
  <dcterms:created xsi:type="dcterms:W3CDTF">2025-11-06T17:26:00Z</dcterms:created>
  <dcterms:modified xsi:type="dcterms:W3CDTF">2025-11-06T17:29:00Z</dcterms:modified>
</cp:coreProperties>
</file>